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AF6587" w:rsidP="0033124F">
      <w:pPr>
        <w:pStyle w:val="Ttulo1"/>
      </w:pPr>
      <w:r w:rsidRPr="00AF6587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50" type="#_x0000_t202" style="position:absolute;margin-left:569.6pt;margin-top:395.95pt;width:195.75pt;height:105.6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753A61" w:rsidRPr="00353B16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753A61" w:rsidRPr="00F946DF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GUSTAD</w:t>
                  </w:r>
                  <w:r w:rsidR="00DB4E5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 E 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VED</w:t>
                  </w:r>
                  <w:r w:rsidR="00DB4E5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QU</w:t>
                  </w:r>
                  <w:r w:rsidR="00DB4E5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BO </w:t>
                  </w:r>
                  <w:r w:rsidR="00DB4E5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DB4E5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 </w:t>
                  </w:r>
                </w:p>
                <w:p w:rsidR="00753A61" w:rsidRPr="00F946DF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33</w:t>
                  </w:r>
                </w:p>
              </w:txbxContent>
            </v:textbox>
            <w10:wrap type="square"/>
          </v:shape>
        </w:pict>
      </w:r>
      <w:r w:rsidRPr="00AF6587">
        <w:rPr>
          <w:noProof/>
          <w:lang w:val="es-ES_tradnl" w:eastAsia="es-ES_tradnl"/>
        </w:rPr>
        <w:pict>
          <v:shape id="Cuadro de texto 4" o:spid="_x0000_s1049" type="#_x0000_t202" style="position:absolute;margin-left:434.85pt;margin-top:395.95pt;width:123.75pt;height:105.6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753A61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30 MARZO</w:t>
                  </w:r>
                </w:p>
                <w:p w:rsidR="00753A61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753A61" w:rsidRDefault="00DB4E5D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</w:t>
                  </w:r>
                  <w:r w:rsidR="00753A61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753A61" w:rsidRPr="00465417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DB4E5D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Pr="00AF6587">
        <w:rPr>
          <w:noProof/>
          <w:lang w:val="es-ES_tradnl" w:eastAsia="es-ES_tradnl"/>
        </w:rPr>
        <w:pict>
          <v:shape id="2 Cuadro de texto" o:spid="_x0000_s1048" type="#_x0000_t202" style="position:absolute;margin-left:-61.65pt;margin-top:395.95pt;width:490.5pt;height:105.6pt;z-index:251677184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753A61" w:rsidRDefault="00753A61" w:rsidP="00753A61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“ESTE </w:t>
                  </w:r>
                  <w:r w:rsidR="00DB4E5D">
                    <w:rPr>
                      <w:b/>
                      <w:sz w:val="56"/>
                      <w:szCs w:val="56"/>
                    </w:rPr>
                    <w:t>IRMÁN TEU</w:t>
                  </w:r>
                  <w:r>
                    <w:rPr>
                      <w:b/>
                      <w:sz w:val="56"/>
                      <w:szCs w:val="56"/>
                    </w:rPr>
                    <w:t xml:space="preserve"> ESTABA M</w:t>
                  </w:r>
                  <w:r w:rsidR="00DB4E5D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RTO </w:t>
                  </w:r>
                  <w:r w:rsidR="00DB4E5D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DB4E5D">
                    <w:rPr>
                      <w:b/>
                      <w:sz w:val="56"/>
                      <w:szCs w:val="56"/>
                    </w:rPr>
                    <w:t>VOLVEU Á VIDA</w:t>
                  </w:r>
                  <w:r>
                    <w:rPr>
                      <w:b/>
                      <w:sz w:val="56"/>
                      <w:szCs w:val="56"/>
                    </w:rPr>
                    <w:t>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753A61" w:rsidRPr="005B394C" w:rsidRDefault="00753A61" w:rsidP="00753A61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(Lc 15, 1-3. 11-32).</w:t>
                  </w:r>
                </w:p>
              </w:txbxContent>
            </v:textbox>
            <w10:wrap type="square" anchorx="margin" anchory="margin"/>
          </v:shape>
        </w:pict>
      </w:r>
      <w:r w:rsidR="00753A61">
        <w:rPr>
          <w:noProof/>
          <w:lang w:eastAsia="es-ES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margin">
              <wp:posOffset>495300</wp:posOffset>
            </wp:positionH>
            <wp:positionV relativeFrom="margin">
              <wp:posOffset>-508000</wp:posOffset>
            </wp:positionV>
            <wp:extent cx="8091805" cy="5029200"/>
            <wp:effectExtent l="0" t="0" r="0" b="0"/>
            <wp:wrapSquare wrapText="bothSides"/>
            <wp:docPr id="1" name="Imagen 1" descr="IV Domingo de Cuaresma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V Domingo de Cuaresma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80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6587">
        <w:rPr>
          <w:noProof/>
          <w:lang w:val="es-ES_tradnl" w:eastAsia="es-ES_tradnl"/>
        </w:rPr>
        <w:pict>
          <v:shape id="_x0000_s1036" type="#_x0000_t202" style="position:absolute;margin-left:703.15pt;margin-top:-61.05pt;width:45pt;height:440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 w:rsidRPr="00AF6587"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position-horizontal-relative:margin;mso-position-vertical-relative:margin;mso-height-relative:margin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8FF" w:rsidRDefault="003358FF" w:rsidP="004105CE">
      <w:pPr>
        <w:spacing w:after="0" w:line="240" w:lineRule="auto"/>
      </w:pPr>
      <w:r>
        <w:separator/>
      </w:r>
    </w:p>
  </w:endnote>
  <w:endnote w:type="continuationSeparator" w:id="0">
    <w:p w:rsidR="003358FF" w:rsidRDefault="003358FF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8FF" w:rsidRDefault="003358FF" w:rsidP="004105CE">
      <w:pPr>
        <w:spacing w:after="0" w:line="240" w:lineRule="auto"/>
      </w:pPr>
      <w:r>
        <w:separator/>
      </w:r>
    </w:p>
  </w:footnote>
  <w:footnote w:type="continuationSeparator" w:id="0">
    <w:p w:rsidR="003358FF" w:rsidRDefault="003358FF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358F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A61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AF6587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004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B4E5D"/>
    <w:rsid w:val="00DC69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F44C8-C769-4CE5-80DE-0CAA77F13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2025-03-27T12:50:00Z</dcterms:created>
  <dcterms:modified xsi:type="dcterms:W3CDTF">2025-03-27T12:50:00Z</dcterms:modified>
</cp:coreProperties>
</file>