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49134D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7AE36705" wp14:editId="00F41EBC">
            <wp:simplePos x="0" y="0"/>
            <wp:positionH relativeFrom="column">
              <wp:posOffset>-840105</wp:posOffset>
            </wp:positionH>
            <wp:positionV relativeFrom="paragraph">
              <wp:posOffset>-1046480</wp:posOffset>
            </wp:positionV>
            <wp:extent cx="10536555" cy="5806440"/>
            <wp:effectExtent l="0" t="0" r="0" b="3810"/>
            <wp:wrapSquare wrapText="bothSides"/>
            <wp:docPr id="1" name="Imagen 1" descr="II Domingo de Adviento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 Domingo de Adviento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555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00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3CD9DD" wp14:editId="3D7ED405">
                <wp:simplePos x="0" y="0"/>
                <wp:positionH relativeFrom="column">
                  <wp:posOffset>-1139190</wp:posOffset>
                </wp:positionH>
                <wp:positionV relativeFrom="paragraph">
                  <wp:posOffset>4935220</wp:posOffset>
                </wp:positionV>
                <wp:extent cx="6733540" cy="1536065"/>
                <wp:effectExtent l="57150" t="38100" r="6731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354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AD8" w:rsidRPr="00B25AD8" w:rsidRDefault="00B25AD8" w:rsidP="005B20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18"/>
                                <w:szCs w:val="18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25AD8" w:rsidRDefault="00B25AD8" w:rsidP="005B20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48"/>
                                <w:szCs w:val="48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48"/>
                                <w:szCs w:val="48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¡</w:t>
                            </w:r>
                            <w:r w:rsidR="00D7430E"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48"/>
                                <w:szCs w:val="48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48"/>
                                <w:szCs w:val="48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PREPARAD</w:t>
                            </w:r>
                            <w:proofErr w:type="gramEnd"/>
                          </w:p>
                          <w:p w:rsidR="005B2000" w:rsidRPr="00D02FB9" w:rsidRDefault="00B25AD8" w:rsidP="005B20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48"/>
                                <w:szCs w:val="48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48"/>
                                <w:szCs w:val="48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655BE3" w:rsidRPr="00D02FB9"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48"/>
                                <w:szCs w:val="48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48"/>
                                <w:szCs w:val="48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 CAMINO AL SEÑOR</w:t>
                            </w:r>
                            <w:r w:rsidR="00D7430E"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48"/>
                                <w:szCs w:val="48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655BE3" w:rsidRPr="00D02FB9"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48"/>
                                <w:szCs w:val="48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¡</w:t>
                            </w:r>
                            <w:proofErr w:type="gramEnd"/>
                          </w:p>
                          <w:p w:rsidR="00342010" w:rsidRPr="00425B89" w:rsidRDefault="00342010" w:rsidP="00425B8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89.7pt;margin-top:388.6pt;width:530.2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B25AD8" w:rsidRPr="00B25AD8" w:rsidRDefault="00B25AD8" w:rsidP="005B2000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Verdana" w:hAnsi="Verdana"/>
                          <w:b/>
                          <w:color w:val="9BBB59" w:themeColor="accent3"/>
                          <w:sz w:val="18"/>
                          <w:szCs w:val="18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25AD8" w:rsidRDefault="00B25AD8" w:rsidP="005B2000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Verdana" w:hAnsi="Verdana"/>
                          <w:b/>
                          <w:color w:val="9BBB59" w:themeColor="accent3"/>
                          <w:sz w:val="48"/>
                          <w:szCs w:val="48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color w:val="9BBB59" w:themeColor="accent3"/>
                          <w:sz w:val="48"/>
                          <w:szCs w:val="48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¡</w:t>
                      </w:r>
                      <w:r w:rsidR="00D7430E">
                        <w:rPr>
                          <w:rFonts w:ascii="Verdana" w:hAnsi="Verdana"/>
                          <w:b/>
                          <w:color w:val="9BBB59" w:themeColor="accent3"/>
                          <w:sz w:val="48"/>
                          <w:szCs w:val="48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9BBB59" w:themeColor="accent3"/>
                          <w:sz w:val="48"/>
                          <w:szCs w:val="48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PREPARAD</w:t>
                      </w:r>
                      <w:proofErr w:type="gramEnd"/>
                    </w:p>
                    <w:p w:rsidR="005B2000" w:rsidRPr="00D02FB9" w:rsidRDefault="00B25AD8" w:rsidP="005B2000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Verdana" w:hAnsi="Verdana"/>
                          <w:b/>
                          <w:color w:val="9BBB59" w:themeColor="accent3"/>
                          <w:sz w:val="48"/>
                          <w:szCs w:val="48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Verdana" w:hAnsi="Verdana"/>
                          <w:b/>
                          <w:color w:val="9BBB59" w:themeColor="accent3"/>
                          <w:sz w:val="48"/>
                          <w:szCs w:val="48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655BE3" w:rsidRPr="00D02FB9">
                        <w:rPr>
                          <w:rFonts w:ascii="Verdana" w:hAnsi="Verdana"/>
                          <w:b/>
                          <w:color w:val="9BBB59" w:themeColor="accent3"/>
                          <w:sz w:val="48"/>
                          <w:szCs w:val="48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color w:val="9BBB59" w:themeColor="accent3"/>
                          <w:sz w:val="48"/>
                          <w:szCs w:val="48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 CAMINO AL SEÑOR</w:t>
                      </w:r>
                      <w:r w:rsidR="00D7430E">
                        <w:rPr>
                          <w:rFonts w:ascii="Verdana" w:hAnsi="Verdana"/>
                          <w:b/>
                          <w:color w:val="9BBB59" w:themeColor="accent3"/>
                          <w:sz w:val="48"/>
                          <w:szCs w:val="48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="00655BE3" w:rsidRPr="00D02FB9">
                        <w:rPr>
                          <w:rFonts w:ascii="Verdana" w:hAnsi="Verdana"/>
                          <w:b/>
                          <w:color w:val="9BBB59" w:themeColor="accent3"/>
                          <w:sz w:val="48"/>
                          <w:szCs w:val="48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¡</w:t>
                      </w:r>
                      <w:proofErr w:type="gramEnd"/>
                    </w:p>
                    <w:p w:rsidR="00342010" w:rsidRPr="00425B89" w:rsidRDefault="00342010" w:rsidP="00425B8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05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88A66" wp14:editId="080248F2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518920"/>
                <wp:effectExtent l="57150" t="38100" r="6794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49134D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  <w:p w:rsidR="00E20721" w:rsidRDefault="00742C4C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DICIEMBRE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471.5pt;margin-top:381.25pt;width:125.1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49134D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10</w:t>
                      </w:r>
                    </w:p>
                    <w:p w:rsidR="00E20721" w:rsidRDefault="00742C4C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DICIEMBRE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B50FE1" wp14:editId="6F2F0BC5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543685"/>
                <wp:effectExtent l="57150" t="38100" r="72390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581" w:rsidRPr="00742C4C" w:rsidRDefault="0049134D" w:rsidP="00742C4C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Segundo</w:t>
                            </w:r>
                            <w:r w:rsidR="00742C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Domingo de </w:t>
                            </w:r>
                            <w:r w:rsidR="00742C4C" w:rsidRPr="00742C4C">
                              <w:rPr>
                                <w:b/>
                                <w:sz w:val="72"/>
                                <w:szCs w:val="72"/>
                              </w:rPr>
                              <w:t>Adviento</w:t>
                            </w:r>
                          </w:p>
                          <w:p w:rsidR="00E20721" w:rsidRPr="00742C4C" w:rsidRDefault="00742C4C" w:rsidP="00D274F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742C4C">
                              <w:rPr>
                                <w:b/>
                                <w:sz w:val="52"/>
                                <w:szCs w:val="52"/>
                              </w:rPr>
                              <w:t>Ciclo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604.05pt;margin-top:381.25pt;width:160.8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v+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32cjCTKwtYPmGfEk4cyOHGlkP01&#10;hfiFPPYggsVuj5/xabRFzexw4qy1/udL9CSP9QQuZ2vsVRT0x4q85Ex/MJizk3IygdmYL5Pp0TgB&#10;ss9Z7HPMqruwGMUSDeVEPib5qLfHxtvuDk/AefIKFhkB3xVHO/XHi9hvezwhQp6fZyGsXkfx2tw4&#10;sd0Hqeq3mzvybtguafd9stsNTPMnS6aXTf1g7Pkq2kblDfSIKoqRLljb2/ZPT0x6F/bvWerxITz7&#10;BQ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dqUb/j4DAABQBwAADgAAAAAAAAAAAAAAAAAuAgAAZHJzL2Uyb0RvYy54&#10;bWxQSwECLQAUAAYACAAAACEA2p2s5OAAAAAO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26581" w:rsidRPr="00742C4C" w:rsidRDefault="0049134D" w:rsidP="00742C4C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Segundo</w:t>
                      </w:r>
                      <w:r w:rsidR="00742C4C">
                        <w:rPr>
                          <w:b/>
                          <w:sz w:val="32"/>
                          <w:szCs w:val="32"/>
                        </w:rPr>
                        <w:t xml:space="preserve"> Domingo de </w:t>
                      </w:r>
                      <w:r w:rsidR="00742C4C" w:rsidRPr="00742C4C">
                        <w:rPr>
                          <w:b/>
                          <w:sz w:val="72"/>
                          <w:szCs w:val="72"/>
                        </w:rPr>
                        <w:t>Adviento</w:t>
                      </w:r>
                    </w:p>
                    <w:p w:rsidR="00E20721" w:rsidRPr="00742C4C" w:rsidRDefault="00742C4C" w:rsidP="00D274F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742C4C">
                        <w:rPr>
                          <w:b/>
                          <w:sz w:val="52"/>
                          <w:szCs w:val="52"/>
                        </w:rPr>
                        <w:t>Ciclo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6BB03539" wp14:editId="61F6C04B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523BEF5C" wp14:editId="605A8EC3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0D23AFBA" wp14:editId="2D1920BA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  <w:r w:rsidR="00F403BA" w:rsidRPr="00F403BA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0F7D15"/>
    <w:rsid w:val="001315DA"/>
    <w:rsid w:val="00143D32"/>
    <w:rsid w:val="00152784"/>
    <w:rsid w:val="00163175"/>
    <w:rsid w:val="00196CE3"/>
    <w:rsid w:val="001A66C4"/>
    <w:rsid w:val="001D36CF"/>
    <w:rsid w:val="001E4644"/>
    <w:rsid w:val="00233D1F"/>
    <w:rsid w:val="00243BB9"/>
    <w:rsid w:val="00257A9C"/>
    <w:rsid w:val="00285B70"/>
    <w:rsid w:val="00342010"/>
    <w:rsid w:val="00391691"/>
    <w:rsid w:val="003B2094"/>
    <w:rsid w:val="003B2CCD"/>
    <w:rsid w:val="003C7D0F"/>
    <w:rsid w:val="00401609"/>
    <w:rsid w:val="00425B89"/>
    <w:rsid w:val="00464337"/>
    <w:rsid w:val="0049134D"/>
    <w:rsid w:val="004C11A7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5A88"/>
    <w:rsid w:val="00642543"/>
    <w:rsid w:val="00655BE3"/>
    <w:rsid w:val="00660BE7"/>
    <w:rsid w:val="0069290A"/>
    <w:rsid w:val="006C0528"/>
    <w:rsid w:val="006F1C16"/>
    <w:rsid w:val="00742C4C"/>
    <w:rsid w:val="00775934"/>
    <w:rsid w:val="007767FB"/>
    <w:rsid w:val="007A54A9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C4A09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630"/>
    <w:rsid w:val="00A75AE8"/>
    <w:rsid w:val="00AB66B1"/>
    <w:rsid w:val="00B25AD8"/>
    <w:rsid w:val="00B636B3"/>
    <w:rsid w:val="00B643CF"/>
    <w:rsid w:val="00BA067B"/>
    <w:rsid w:val="00BC1997"/>
    <w:rsid w:val="00BC2FF3"/>
    <w:rsid w:val="00BF0CF2"/>
    <w:rsid w:val="00C038F2"/>
    <w:rsid w:val="00C07E4C"/>
    <w:rsid w:val="00C46BB8"/>
    <w:rsid w:val="00C62505"/>
    <w:rsid w:val="00C75F0E"/>
    <w:rsid w:val="00C817B0"/>
    <w:rsid w:val="00D01610"/>
    <w:rsid w:val="00D02FB9"/>
    <w:rsid w:val="00D141C0"/>
    <w:rsid w:val="00D45388"/>
    <w:rsid w:val="00D46E06"/>
    <w:rsid w:val="00D7430E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403BA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39</cp:revision>
  <cp:lastPrinted>2023-12-06T17:08:00Z</cp:lastPrinted>
  <dcterms:created xsi:type="dcterms:W3CDTF">2023-10-04T10:49:00Z</dcterms:created>
  <dcterms:modified xsi:type="dcterms:W3CDTF">2023-12-06T17:08:00Z</dcterms:modified>
</cp:coreProperties>
</file>