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bookmarkStart w:id="0" w:name="_GoBack"/>
      <w:bookmarkEnd w:id="0"/>
    </w:p>
    <w:p w:rsidR="009B7391" w:rsidRDefault="0049387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3.3pt;margin-top:.6pt;width:354.25pt;height:297.6pt;z-index:-251611136" arcsize="10923f" strokecolor="#f79646">
            <v:shadow on="t" color="#e36c0a [2409]"/>
            <v:textbox style="mso-next-textbox:#_x0000_s1537">
              <w:txbxContent>
                <w:p w:rsidR="007767D6" w:rsidRPr="001C2A98" w:rsidRDefault="007767D6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Somos a comunidad</w:t>
                  </w:r>
                  <w:r w:rsidR="00A854EA"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e</w:t>
                  </w: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 xml:space="preserve"> dos que cren</w:t>
                  </w:r>
                </w:p>
                <w:p w:rsidR="00A854EA" w:rsidRDefault="007767D6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</w:t>
                  </w:r>
                  <w:r w:rsid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</w:t>
                  </w: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 Señor, v</w:t>
                  </w:r>
                  <w:r w:rsid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iñemos</w:t>
                  </w: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celebrar a fe n</w:t>
                  </w:r>
                  <w:r w:rsid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a</w:t>
                  </w: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comunidad</w:t>
                  </w:r>
                  <w:r w:rsid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e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</w:t>
                  </w:r>
                  <w:r w:rsidRPr="00811DEB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como cada</w:t>
                  </w:r>
                  <w:r w:rsidR="00A854EA" w:rsidRPr="00A854EA">
                    <w:rPr>
                      <w:rFonts w:ascii="robotoregular" w:hAnsi="robotoregular"/>
                      <w:color w:val="333333"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="00A854EA"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domingo. Es ti o que nos convoca. Nós deixamos as nosas tarefas e acudimos aquí con alegría. </w:t>
                  </w:r>
                </w:p>
                <w:p w:rsidR="00A854EA" w:rsidRDefault="00A854EA" w:rsidP="00A854E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Como na primitiva Ig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rex</w:t>
                  </w:r>
                  <w:r w:rsidRP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a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ti preséntas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e no medio de nós, énchesnos de paz, regálasnos a luz da túa Palabra e aliméntasnos co teu Pan. </w:t>
                  </w:r>
                </w:p>
                <w:p w:rsidR="00A854EA" w:rsidRDefault="00A854EA" w:rsidP="00A854EA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Xesús, nós somos a comunidade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que acolle os incrédulos “</w:t>
                  </w:r>
                  <w:proofErr w:type="spellStart"/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Tom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é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s</w:t>
                  </w:r>
                  <w:proofErr w:type="spellEnd"/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” de hoxe, que só cren o que tocan, e axúda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s a saber percibir o Resucitado cos ollos novos da fe. </w:t>
                  </w:r>
                </w:p>
                <w:p w:rsidR="00A854EA" w:rsidRDefault="00A854EA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A854EA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Nós somos a comunidade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dos felices por </w:t>
                  </w:r>
                  <w:r w:rsidRPr="00A854EA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 xml:space="preserve">“terte visto”, 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os que che seguimos aínda que non estea de moda, os que valoramos vivir a fe con outros formando a túa Ig</w:t>
                  </w:r>
                  <w:r w:rsidR="00C660FF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rex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a. </w:t>
                  </w:r>
                </w:p>
                <w:p w:rsidR="007767D6" w:rsidRPr="00811DEB" w:rsidRDefault="00A854EA" w:rsidP="007767D6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Aumenta Señor nosa Fe, que cada un de nós proclamémosche </w:t>
                  </w:r>
                  <w:r w:rsidRPr="00A854EA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>“Meu Señor e meu Deus!”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e que se nos note na vida cotiá sendo as túas testemuñas, tendendo a man a todos e construíndo un mundo</w:t>
                  </w:r>
                  <w:r>
                    <w:rPr>
                      <w:rFonts w:ascii="robotoregular" w:hAnsi="robotoregular"/>
                      <w:color w:val="333333"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A854EA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mellor.</w:t>
                  </w:r>
                  <w:r w:rsidR="007767D6" w:rsidRPr="00811DEB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</w:p>
                <w:p w:rsidR="00FA2B45" w:rsidRPr="00104129" w:rsidRDefault="00FA2B45" w:rsidP="00FA2B45">
                  <w:pPr>
                    <w:ind w:right="-48" w:firstLine="283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3D1AA4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5791835</wp:posOffset>
            </wp:positionH>
            <wp:positionV relativeFrom="paragraph">
              <wp:posOffset>134620</wp:posOffset>
            </wp:positionV>
            <wp:extent cx="772795" cy="2654935"/>
            <wp:effectExtent l="171450" t="133350" r="370205" b="29781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654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476FF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-1270</wp:posOffset>
            </wp:positionV>
            <wp:extent cx="3743325" cy="1419225"/>
            <wp:effectExtent l="19050" t="0" r="9525" b="0"/>
            <wp:wrapThrough wrapText="bothSides">
              <wp:wrapPolygon edited="0">
                <wp:start x="-110" y="0"/>
                <wp:lineTo x="-110" y="21455"/>
                <wp:lineTo x="21655" y="21455"/>
                <wp:lineTo x="21655" y="0"/>
                <wp:lineTo x="-110" y="0"/>
              </wp:wrapPolygon>
            </wp:wrapThrough>
            <wp:docPr id="6" name="Imagen 1" descr="http://1.bp.blogspot.com/-_BISFR8-90w/UHRbNOlClMI/AAAAAAAATww/JSxhGBi4eUU/s1600/6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_BISFR8-90w/UHRbNOlClMI/AAAAAAAATww/JSxhGBi4eUU/s1600/69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7113" b="4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476FFD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2239010</wp:posOffset>
            </wp:positionH>
            <wp:positionV relativeFrom="paragraph">
              <wp:posOffset>17145</wp:posOffset>
            </wp:positionV>
            <wp:extent cx="2562225" cy="1847850"/>
            <wp:effectExtent l="19050" t="0" r="9525" b="0"/>
            <wp:wrapNone/>
            <wp:docPr id="40" name="Imagen 1" descr="Image hosted by Photobucket.co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hosted by Photobucket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47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93871"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56" type="#_x0000_t176" style="position:absolute;left:0;text-align:left;margin-left:23.45pt;margin-top:7.85pt;width:170.85pt;height:125.45pt;z-index:251747328;mso-position-horizontal-relative:text;mso-position-vertical-relative:text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476FFD" w:rsidRPr="00476FFD" w:rsidRDefault="00476FFD" w:rsidP="00476FFD">
                  <w:pPr>
                    <w:spacing w:line="240" w:lineRule="atLeast"/>
                    <w:ind w:right="-91"/>
                    <w:jc w:val="center"/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</w:pP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"Feliz 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o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que sabe que seguir a 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X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esucristo 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é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vivir en comunidad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, sempre unido 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o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Pa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i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aos </w:t>
                  </w:r>
                  <w:proofErr w:type="spellStart"/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irman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</w:t>
                  </w:r>
                  <w:proofErr w:type="spellEnd"/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! No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n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te enga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n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es: quen se 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fasta 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da comunidad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, en busca de v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a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nta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xe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 persoa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i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s,  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fástase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de D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eu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s; qu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n busca a comunidad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enc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ó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ntra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se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 xml:space="preserve"> con D</w:t>
                  </w:r>
                  <w:r w:rsidR="00A854EA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eu</w:t>
                  </w:r>
                  <w:r w:rsidRPr="00476FFD">
                    <w:rPr>
                      <w:rFonts w:ascii="Cambria" w:hAnsi="Cambria"/>
                      <w:b/>
                      <w:color w:val="FFFF00"/>
                      <w:sz w:val="18"/>
                      <w:szCs w:val="18"/>
                    </w:rPr>
                    <w:t>s".</w:t>
                  </w:r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 xml:space="preserve"> </w:t>
                  </w:r>
                </w:p>
                <w:p w:rsidR="00476FFD" w:rsidRPr="00476FFD" w:rsidRDefault="00476FFD" w:rsidP="00476FFD">
                  <w:pPr>
                    <w:spacing w:line="240" w:lineRule="atLeast"/>
                    <w:ind w:right="-91"/>
                    <w:jc w:val="center"/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</w:pPr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 xml:space="preserve">(Mons. </w:t>
                  </w:r>
                  <w:proofErr w:type="spellStart"/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>Casaldáliga</w:t>
                  </w:r>
                  <w:proofErr w:type="spellEnd"/>
                  <w:r w:rsidRPr="00476FFD">
                    <w:rPr>
                      <w:rFonts w:ascii="Consolas" w:hAnsi="Consolas"/>
                      <w:color w:val="FFFF00"/>
                      <w:sz w:val="18"/>
                      <w:szCs w:val="18"/>
                    </w:rPr>
                    <w:t>)</w:t>
                  </w:r>
                </w:p>
                <w:p w:rsidR="00476FFD" w:rsidRDefault="00476FFD" w:rsidP="00476FFD"/>
              </w:txbxContent>
            </v:textbox>
          </v:shape>
        </w:pict>
      </w: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49387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24-04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49387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2º-C"/>
          </v:shape>
        </w:pict>
      </w:r>
    </w:p>
    <w:p w:rsidR="009B7391" w:rsidRDefault="003D1AA4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1118870</wp:posOffset>
            </wp:positionH>
            <wp:positionV relativeFrom="paragraph">
              <wp:posOffset>155575</wp:posOffset>
            </wp:positionV>
            <wp:extent cx="3693795" cy="4752975"/>
            <wp:effectExtent l="0" t="0" r="0" b="0"/>
            <wp:wrapThrough wrapText="bothSides">
              <wp:wrapPolygon edited="0">
                <wp:start x="11474" y="260"/>
                <wp:lineTo x="10026" y="1472"/>
                <wp:lineTo x="8466" y="2511"/>
                <wp:lineTo x="8578" y="3030"/>
                <wp:lineTo x="9023" y="4415"/>
                <wp:lineTo x="5013" y="4415"/>
                <wp:lineTo x="5013" y="5714"/>
                <wp:lineTo x="8132" y="5800"/>
                <wp:lineTo x="4456" y="8657"/>
                <wp:lineTo x="6684" y="9956"/>
                <wp:lineTo x="3453" y="10475"/>
                <wp:lineTo x="2117" y="10822"/>
                <wp:lineTo x="2117" y="11341"/>
                <wp:lineTo x="668" y="12640"/>
                <wp:lineTo x="446" y="15670"/>
                <wp:lineTo x="1560" y="16882"/>
                <wp:lineTo x="1448" y="19825"/>
                <wp:lineTo x="4122" y="20951"/>
                <wp:lineTo x="4456" y="20951"/>
                <wp:lineTo x="5570" y="20951"/>
                <wp:lineTo x="6238" y="20951"/>
                <wp:lineTo x="7798" y="19998"/>
                <wp:lineTo x="7686" y="19652"/>
                <wp:lineTo x="10917" y="19652"/>
                <wp:lineTo x="16375" y="18786"/>
                <wp:lineTo x="16487" y="18267"/>
                <wp:lineTo x="17044" y="17141"/>
                <wp:lineTo x="16932" y="16882"/>
                <wp:lineTo x="18492" y="16016"/>
                <wp:lineTo x="19272" y="15497"/>
                <wp:lineTo x="20274" y="15064"/>
                <wp:lineTo x="20052" y="14111"/>
                <wp:lineTo x="20497" y="7099"/>
                <wp:lineTo x="20274" y="5800"/>
                <wp:lineTo x="14816" y="4415"/>
                <wp:lineTo x="15818" y="3117"/>
                <wp:lineTo x="15818" y="3030"/>
                <wp:lineTo x="12365" y="1645"/>
                <wp:lineTo x="13591" y="1645"/>
                <wp:lineTo x="13591" y="1299"/>
                <wp:lineTo x="12031" y="260"/>
                <wp:lineTo x="11474" y="260"/>
              </wp:wrapPolygon>
            </wp:wrapThrough>
            <wp:docPr id="2" name="Imagen 1" descr="C:\Users\Usuario\Downloads\dibu 28 abril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8 abril 2019 colo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475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444FAD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3D1AA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71120</wp:posOffset>
            </wp:positionV>
            <wp:extent cx="1276350" cy="752475"/>
            <wp:effectExtent l="0" t="0" r="0" b="0"/>
            <wp:wrapThrough wrapText="bothSides">
              <wp:wrapPolygon edited="0">
                <wp:start x="6448" y="1094"/>
                <wp:lineTo x="3224" y="3281"/>
                <wp:lineTo x="322" y="7656"/>
                <wp:lineTo x="0" y="16405"/>
                <wp:lineTo x="1290" y="18592"/>
                <wp:lineTo x="5803" y="18592"/>
                <wp:lineTo x="5803" y="21327"/>
                <wp:lineTo x="8060" y="21327"/>
                <wp:lineTo x="9349" y="21327"/>
                <wp:lineTo x="9672" y="21327"/>
                <wp:lineTo x="14507" y="18592"/>
                <wp:lineTo x="19343" y="18592"/>
                <wp:lineTo x="21600" y="15858"/>
                <wp:lineTo x="21600" y="7656"/>
                <wp:lineTo x="14507" y="1094"/>
                <wp:lineTo x="11928" y="1094"/>
                <wp:lineTo x="6448" y="1094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49387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14.05pt;width:365.95pt;height:107.9pt;z-index:251703296" adj="0" fillcolor="#ffc000" strokecolor="#e36c0a">
            <v:fill color2="#c0c"/>
            <v:shadow on="t" color="#974706" offset="3pt,3pt"/>
            <v:textpath style="font-family:&quot;Impact&quot;;v-text-kern:t" trim="t" fitpath="t" string="Comungar é tocar o costado &#10;de Cristo, (é recibir o seu Corazón).  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F6BB2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49387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458.1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2º "/>
          </v:shape>
        </w:pict>
      </w:r>
    </w:p>
    <w:p w:rsidR="00F05E42" w:rsidRDefault="00476FFD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4629785</wp:posOffset>
            </wp:positionH>
            <wp:positionV relativeFrom="paragraph">
              <wp:posOffset>132715</wp:posOffset>
            </wp:positionV>
            <wp:extent cx="1428750" cy="1447800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49387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0.2pt;width:314.1pt;height:502.25pt;z-index:-251617280" strokecolor="#f79646">
            <v:shadow on="t" color="#e36c0a [2409]"/>
            <v:textbox style="mso-next-textbox:#_x0000_s1532">
              <w:txbxContent>
                <w:p w:rsidR="003015E0" w:rsidRDefault="008F1B0E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bookmarkStart w:id="1" w:name="OLE_LINK1"/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Feitos dos </w:t>
                  </w:r>
                  <w:r w:rsidR="003015E0" w:rsidRPr="006F484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Apóstol</w:t>
                  </w:r>
                  <w:r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o</w:t>
                  </w:r>
                  <w:r w:rsidR="003015E0" w:rsidRPr="006F484C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s </w:t>
                  </w:r>
                  <w:r w:rsidR="003015E0"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5, 12-16</w:t>
                  </w:r>
                  <w:r w:rsidR="003015E0" w:rsidRPr="00191BA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Crecía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número dos crentes, homes 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mu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ll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eres, que se adherían a</w:t>
                  </w:r>
                  <w:r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Señor. </w:t>
                  </w:r>
                </w:p>
                <w:p w:rsidR="003015E0" w:rsidRPr="007572A7" w:rsidRDefault="003015E0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2"/>
                      <w:szCs w:val="22"/>
                    </w:rPr>
                  </w:pPr>
                  <w:r w:rsidRPr="00DA5B95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>Salmo 117:</w:t>
                  </w:r>
                  <w:r w:rsidRPr="007572A7">
                    <w:rPr>
                      <w:rFonts w:ascii="Calibri" w:hAnsi="Calibri"/>
                      <w:b/>
                      <w:color w:val="1F497D"/>
                      <w:sz w:val="22"/>
                      <w:szCs w:val="22"/>
                    </w:rPr>
                    <w:t xml:space="preserve"> 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Dad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gra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z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as a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Señor porque 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é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bo, porque 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é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eterna 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a 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s</w:t>
                  </w:r>
                  <w:r w:rsidR="008F1B0E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úa</w:t>
                  </w:r>
                  <w:r w:rsidRPr="00191BAA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misericordia.</w:t>
                  </w:r>
                  <w:r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3015E0" w:rsidRPr="00191BAA" w:rsidRDefault="007767D6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Apocalips</w:t>
                  </w:r>
                  <w:r w:rsidR="008F1B0E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, 9-11</w:t>
                  </w:r>
                  <w:r w:rsidR="003015E0"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a. 12-13. 17-19</w:t>
                  </w:r>
                  <w:r w:rsidR="003015E0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:</w:t>
                  </w:r>
                  <w:r w:rsidR="003015E0" w:rsidRPr="00191BAA">
                    <w:rPr>
                      <w:rFonts w:ascii="Calibri" w:hAnsi="Calibri"/>
                      <w:b/>
                      <w:color w:val="FF0000"/>
                      <w:sz w:val="22"/>
                      <w:szCs w:val="22"/>
                    </w:rPr>
                    <w:t xml:space="preserve"> 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Estaba m</w:t>
                  </w:r>
                  <w:r w:rsidR="008F1B0E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rto </w:t>
                  </w:r>
                  <w:r w:rsidR="008F1B0E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 xml:space="preserve">, </w:t>
                  </w:r>
                  <w:r w:rsidR="008F1B0E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x</w:t>
                  </w:r>
                  <w:r w:rsidR="003015E0" w:rsidRPr="00191BAA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a ves, vivo polos s</w:t>
                  </w:r>
                  <w:r w:rsidR="008F1B0E">
                    <w:rPr>
                      <w:rFonts w:ascii="Calibri" w:hAnsi="Calibri"/>
                      <w:b/>
                      <w:i/>
                      <w:iCs/>
                      <w:color w:val="FF0000"/>
                      <w:sz w:val="22"/>
                      <w:szCs w:val="22"/>
                    </w:rPr>
                    <w:t>éculos dos séculos.</w:t>
                  </w:r>
                  <w:r w:rsidR="003015E0" w:rsidRPr="00191BAA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  <w:p w:rsidR="003015E0" w:rsidRPr="00DA5B95" w:rsidRDefault="008F1B0E" w:rsidP="003015E0">
                  <w:pPr>
                    <w:ind w:left="284" w:right="-48" w:hanging="283"/>
                    <w:jc w:val="both"/>
                    <w:rPr>
                      <w:rFonts w:ascii="Calibri" w:hAnsi="Calibri"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>XOÁ</w:t>
                  </w:r>
                  <w:r w:rsidR="003015E0" w:rsidRPr="000947C1">
                    <w:rPr>
                      <w:rFonts w:ascii="Calibri" w:hAnsi="Calibri"/>
                      <w:b/>
                      <w:bCs/>
                      <w:caps/>
                      <w:color w:val="FF0000"/>
                      <w:sz w:val="22"/>
                      <w:szCs w:val="22"/>
                    </w:rPr>
                    <w:t xml:space="preserve">N </w:t>
                  </w:r>
                  <w:r w:rsidR="003015E0" w:rsidRPr="000947C1"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>20, 1</w:t>
                  </w:r>
                  <w:r w:rsidR="003015E0">
                    <w:rPr>
                      <w:rFonts w:ascii="Calibri" w:hAnsi="Calibri" w:cs="Arial"/>
                      <w:b/>
                      <w:iCs/>
                      <w:color w:val="FF0000"/>
                      <w:sz w:val="22"/>
                      <w:szCs w:val="22"/>
                    </w:rPr>
                    <w:t xml:space="preserve">9-31: </w:t>
                  </w:r>
                  <w:r w:rsidR="003015E0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Aos o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it</w:t>
                  </w:r>
                  <w:r w:rsidR="003015E0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o días, 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chegou</w:t>
                  </w:r>
                  <w:r w:rsidR="003015E0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Xesús</w:t>
                  </w:r>
                  <w:r w:rsidR="003015E0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.</w:t>
                  </w:r>
                </w:p>
                <w:bookmarkEnd w:id="1"/>
                <w:p w:rsidR="008F1B0E" w:rsidRPr="008F1B0E" w:rsidRDefault="003015E0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4073D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4073D4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8F1B0E"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Á noitiña daquel día, o primeiro da semana, estaban os discípulos nunha casa, coas portas pechadas por medo aos xudeus. E nisto entrou Xesús, púxose no medio e díxolles: </w:t>
                  </w:r>
                </w:p>
                <w:p w:rsidR="008F1B0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8F1B0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Xesús: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AD697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-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Paz convosco».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Narrador: E, dicindo isto, ensinoulles as mans e o costado. E os discípulos enchéronse de alegría ao ver o Señor. Xesús repetiu: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Xesús: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Paz convosco. Como o Pai me enviou, así tamén vos envío eu».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E, dito isto, soprou sobre eles e díxolles: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Xesús: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-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="00AD697C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Recibide o Espírito Santo; a quen lles perdoes os pecados, quedan perdoados; a quen llos reteñas, quedan retidos».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Tom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é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, un dos Doce, chamado o Xemelgo, non estaba con eles cando veu Xesús. E os outros discípulos dicíanlle: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Discípulos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  <w:r w:rsidRPr="005356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Vimos o Señor».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Pero el contestoulles: </w:t>
                  </w:r>
                </w:p>
                <w:p w:rsidR="008F1B0E" w:rsidRPr="005356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5356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Tomé: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356CE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Se non vexo nas súas mans o sinal dos cravos, se non meto o dedo no buraco dos cravos e non meto a man no seu costado, non o creo». </w:t>
                  </w:r>
                </w:p>
                <w:p w:rsidR="008F1B0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5913C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Aos 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oito días, estaban outra vez dentro os discípulos e Tom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é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con eles. Chegou Xesús, estando pechadas as portas, púxose no medio e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íxolles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</w:p>
                <w:p w:rsidR="008F1B0E" w:rsidRPr="005913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Xesús: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Paz convosco».</w:t>
                  </w: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8F1B0E" w:rsidRPr="005913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Logo d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íxolle 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 Tom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é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</w:p>
                <w:p w:rsidR="008F1B0E" w:rsidRPr="005913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Xesús: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Trae o teu dedo, aquí tes as miñas mans; trae a túa man e métea no meu costado; e non sexas incrédulo, senón crente».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5356CE" w:rsidRPr="005913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Contestou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lle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Tom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é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Meu Señor e meu Deus!».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Xesús díxolle:</w:t>
                  </w:r>
                </w:p>
                <w:p w:rsidR="005356CE" w:rsidRPr="005913CE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Xesús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-«</w:t>
                  </w:r>
                  <w:r w:rsidR="00AD697C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5913CE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Porque me viches criches? Benaventurados os que crean sen ver». </w:t>
                  </w:r>
                </w:p>
                <w:p w:rsidR="003015E0" w:rsidRDefault="008F1B0E" w:rsidP="003015E0">
                  <w:pPr>
                    <w:ind w:left="284" w:right="-5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5913CE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5913C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Moitos outros</w:t>
                  </w:r>
                  <w:r w:rsidRPr="008F1B0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signos, que non están escritos neste libro, fixo Xesús á vista dos discípulos. Estes foron escritos para que creades que Xesús é o Mesías, o Fillo de Deus, e para que, crendo, teñades vida no seu nome.</w:t>
                  </w:r>
                  <w:r w:rsidR="005356CE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  </w:t>
                  </w:r>
                </w:p>
                <w:p w:rsidR="003015E0" w:rsidRPr="006A7ED8" w:rsidRDefault="005913CE" w:rsidP="003015E0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18"/>
                      <w:szCs w:val="18"/>
                    </w:rPr>
                  </w:pPr>
                  <w:r w:rsidRPr="006A7ED8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="003015E0" w:rsidRPr="006A7ED8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(Narrador</w:t>
                  </w:r>
                  <w:r w:rsidR="00AD697C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–</w:t>
                  </w:r>
                  <w:r w:rsidR="008F1B0E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Xesús</w:t>
                  </w:r>
                  <w:r w:rsidR="00AD697C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–</w:t>
                  </w:r>
                  <w:r w:rsidR="003015E0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Discípulos</w:t>
                  </w:r>
                  <w:r w:rsidR="00AD697C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 xml:space="preserve"> </w:t>
                  </w:r>
                  <w:r w:rsidR="003015E0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-Tom</w:t>
                  </w:r>
                  <w:r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é</w:t>
                  </w:r>
                  <w:r w:rsidR="003015E0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18"/>
                      <w:szCs w:val="18"/>
                    </w:rPr>
                    <w:t>)</w:t>
                  </w:r>
                </w:p>
                <w:p w:rsidR="00127DAF" w:rsidRPr="003015E0" w:rsidRDefault="00127DAF" w:rsidP="003015E0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3015E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4303395</wp:posOffset>
            </wp:positionH>
            <wp:positionV relativeFrom="paragraph">
              <wp:posOffset>170815</wp:posOffset>
            </wp:positionV>
            <wp:extent cx="1612265" cy="2286000"/>
            <wp:effectExtent l="19050" t="0" r="6985" b="0"/>
            <wp:wrapThrough wrapText="bothSides">
              <wp:wrapPolygon edited="0">
                <wp:start x="-255" y="0"/>
                <wp:lineTo x="-255" y="21420"/>
                <wp:lineTo x="21694" y="21420"/>
                <wp:lineTo x="21694" y="0"/>
                <wp:lineTo x="-255" y="0"/>
              </wp:wrapPolygon>
            </wp:wrapThrough>
            <wp:docPr id="17" name="Imagen 16" descr="http://3.bp.blogspot.com/-IOFH8PSfoVc/T4htw_QA1lI/AAAAAAAAG2k/Xhn1djvnaLQ/s1600/Y+no+seas+incr%C3%A9du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3.bp.blogspot.com/-IOFH8PSfoVc/T4htw_QA1lI/AAAAAAAAG2k/Xhn1djvnaLQ/s1600/Y+no+seas+incr%C3%A9dul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49387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52" type="#_x0000_t136" style="position:absolute;left:0;text-align:left;margin-left:344.3pt;margin-top:10.35pt;width:116.65pt;height:123.9pt;z-index:251737088" fillcolor="#ffc000">
            <v:shadow on="t" color="#974706"/>
            <v:textpath style="font-family:&quot;Script&quot;;font-size:24pt;v-text-kern:t" trim="t" fitpath="t" string="¡Señor &#10;mío &#10;y Dios &#10;mío!"/>
            <w10:wrap type="square"/>
          </v:shape>
        </w:pict>
      </w:r>
    </w:p>
    <w:p w:rsidR="007B00D4" w:rsidRPr="005356CE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b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3015E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4324985</wp:posOffset>
            </wp:positionH>
            <wp:positionV relativeFrom="paragraph">
              <wp:posOffset>62865</wp:posOffset>
            </wp:positionV>
            <wp:extent cx="1590675" cy="1047750"/>
            <wp:effectExtent l="19050" t="0" r="9525" b="0"/>
            <wp:wrapNone/>
            <wp:docPr id="452" name="irc_mi" descr="http://1.bp.blogspot.com/--JOU3oUFBB8/UP3ItSOSBOI/AAAAAAAABXY/uBdiT_FvEWc/s1600/boca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-JOU3oUFBB8/UP3ItSOSBOI/AAAAAAAABXY/uBdiT_FvEWc/s1600/boca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5356CE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sz w:val="28"/>
          <w:szCs w:val="28"/>
          <w:lang w:val="es-ES_tradnl"/>
        </w:rPr>
        <w:t xml:space="preserve">   </w: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49387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38.65pt;margin-top:-1.5pt;width:338.9pt;height:567.3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7767D6" w:rsidRPr="00AD697C" w:rsidRDefault="007767D6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>Comu</w:t>
                  </w:r>
                  <w:r w:rsidR="005913CE">
                    <w:rPr>
                      <w:rFonts w:ascii="Comic Sans MS" w:hAnsi="Comic Sans MS"/>
                      <w:b/>
                      <w:color w:val="C00000"/>
                    </w:rPr>
                    <w:t>n</w:t>
                  </w:r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 xml:space="preserve">gar </w:t>
                  </w:r>
                  <w:r w:rsidR="005913CE">
                    <w:rPr>
                      <w:rFonts w:ascii="Comic Sans MS" w:hAnsi="Comic Sans MS"/>
                      <w:b/>
                      <w:color w:val="C00000"/>
                    </w:rPr>
                    <w:t>é</w:t>
                  </w:r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 xml:space="preserve"> tocar </w:t>
                  </w:r>
                  <w:r w:rsidR="005913CE">
                    <w:rPr>
                      <w:rFonts w:ascii="Comic Sans MS" w:hAnsi="Comic Sans MS"/>
                      <w:b/>
                      <w:color w:val="C00000"/>
                    </w:rPr>
                    <w:t>o</w:t>
                  </w:r>
                  <w:r w:rsidRPr="007767D6">
                    <w:rPr>
                      <w:rFonts w:ascii="Comic Sans MS" w:hAnsi="Comic Sans MS"/>
                      <w:b/>
                      <w:color w:val="C00000"/>
                    </w:rPr>
                    <w:t xml:space="preserve"> co</w:t>
                  </w:r>
                  <w:r w:rsidRPr="00AD697C">
                    <w:rPr>
                      <w:rFonts w:ascii="Comic Sans MS" w:hAnsi="Comic Sans MS"/>
                      <w:b/>
                      <w:color w:val="C00000"/>
                    </w:rPr>
                    <w:t xml:space="preserve">stado </w:t>
                  </w:r>
                </w:p>
                <w:p w:rsidR="003015E0" w:rsidRPr="00AD697C" w:rsidRDefault="007767D6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Lucida Sans" w:hAnsi="Lucida Sans"/>
                      <w:b/>
                      <w:color w:val="C00000"/>
                    </w:rPr>
                  </w:pPr>
                  <w:r w:rsidRPr="00AD697C">
                    <w:rPr>
                      <w:rFonts w:ascii="Comic Sans MS" w:hAnsi="Comic Sans MS"/>
                      <w:b/>
                      <w:color w:val="C00000"/>
                    </w:rPr>
                    <w:t>de Cristo, (</w:t>
                  </w:r>
                  <w:r w:rsidR="005913CE" w:rsidRPr="00AD697C">
                    <w:rPr>
                      <w:rFonts w:ascii="Comic Sans MS" w:hAnsi="Comic Sans MS"/>
                      <w:b/>
                      <w:color w:val="C00000"/>
                    </w:rPr>
                    <w:t>é</w:t>
                  </w:r>
                  <w:r w:rsidRPr="00AD697C">
                    <w:rPr>
                      <w:rFonts w:ascii="Comic Sans MS" w:hAnsi="Comic Sans MS"/>
                      <w:b/>
                      <w:color w:val="C00000"/>
                    </w:rPr>
                    <w:t xml:space="preserve"> recibir </w:t>
                  </w:r>
                  <w:r w:rsidR="005913CE" w:rsidRPr="00AD697C">
                    <w:rPr>
                      <w:rFonts w:ascii="Comic Sans MS" w:hAnsi="Comic Sans MS"/>
                      <w:b/>
                      <w:color w:val="C00000"/>
                    </w:rPr>
                    <w:t xml:space="preserve">o </w:t>
                  </w:r>
                  <w:r w:rsidRPr="00AD697C">
                    <w:rPr>
                      <w:rFonts w:ascii="Comic Sans MS" w:hAnsi="Comic Sans MS"/>
                      <w:b/>
                      <w:color w:val="C00000"/>
                    </w:rPr>
                    <w:t>s</w:t>
                  </w:r>
                  <w:r w:rsidR="005913CE" w:rsidRPr="00AD697C">
                    <w:rPr>
                      <w:rFonts w:ascii="Comic Sans MS" w:hAnsi="Comic Sans MS"/>
                      <w:b/>
                      <w:color w:val="C00000"/>
                    </w:rPr>
                    <w:t>e</w:t>
                  </w:r>
                  <w:r w:rsidRPr="00AD697C">
                    <w:rPr>
                      <w:rFonts w:ascii="Comic Sans MS" w:hAnsi="Comic Sans MS"/>
                      <w:b/>
                      <w:color w:val="C00000"/>
                    </w:rPr>
                    <w:t>u Corazón).</w:t>
                  </w:r>
                </w:p>
                <w:p w:rsidR="003015E0" w:rsidRPr="00AD697C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1. VER: </w:t>
                  </w:r>
                  <w:r w:rsidR="005913CE" w:rsidRPr="00AD697C">
                    <w:rPr>
                      <w:rFonts w:ascii="Lucida Sans" w:hAnsi="Lucida Sans"/>
                      <w:b/>
                      <w:color w:val="C00000"/>
                    </w:rPr>
                    <w:t>A</w:t>
                  </w:r>
                  <w:r w:rsidR="00700C6E"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 Pascua</w:t>
                  </w:r>
                </w:p>
                <w:p w:rsidR="005913CE" w:rsidRPr="00AD697C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00C6E"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Estamos n</w:t>
                  </w:r>
                  <w:r w:rsidR="005913CE"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700C6E"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tempo de Pascua</w:t>
                  </w:r>
                  <w:r w:rsidR="00700C6E" w:rsidRPr="00AD697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, un tempo</w:t>
                  </w:r>
                  <w:r w:rsidR="005913CE" w:rsidRPr="00AD697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moi alegre, celebramos que Cristo resucitou, que segue connosco, que nos convoca cada domingo para reunirnos como comunidade, que se nos dá nos sacramentos e nos chama a anuncialo a todos. </w:t>
                  </w:r>
                </w:p>
                <w:p w:rsidR="003015E0" w:rsidRPr="00AD697C" w:rsidRDefault="005913CE" w:rsidP="005913C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-Hoxe lembramos a tantas persoas que nos falaron de Xesús e grazas a eles cremos sen velo: pais, avós, catequistas, sacerdotes, crentes…</w:t>
                  </w:r>
                </w:p>
                <w:p w:rsidR="003015E0" w:rsidRPr="00AD697C" w:rsidRDefault="00700C6E" w:rsidP="00700C6E">
                  <w:pPr>
                    <w:pStyle w:val="NormalWeb"/>
                    <w:spacing w:before="0" w:beforeAutospacing="0" w:after="0" w:afterAutospacing="0" w:line="240" w:lineRule="atLeast"/>
                    <w:ind w:left="142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</w:pP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Qu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a pascua? Por qu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ac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endemos 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o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cirio pascual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?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A qu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e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n 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l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le debes 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a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t</w:t>
                  </w:r>
                  <w:r w:rsidR="005913CE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úa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fe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?</w:t>
                  </w:r>
                </w:p>
                <w:p w:rsidR="003015E0" w:rsidRPr="00AD697C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AD697C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AD697C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 w:rsidR="005913CE" w:rsidRPr="00AD697C">
                    <w:rPr>
                      <w:rFonts w:ascii="Lucida Sans" w:hAnsi="Lucida Sans"/>
                      <w:b/>
                      <w:color w:val="C00000"/>
                    </w:rPr>
                    <w:t>XUL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>GAR: Somo</w:t>
                  </w:r>
                  <w:r w:rsidR="005913CE"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s 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>a comunidad</w:t>
                  </w:r>
                  <w:r w:rsidR="005913CE" w:rsidRPr="00AD697C">
                    <w:rPr>
                      <w:rFonts w:ascii="Lucida Sans" w:hAnsi="Lucida Sans"/>
                      <w:b/>
                      <w:color w:val="C00000"/>
                    </w:rPr>
                    <w:t>e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 dos que cren</w:t>
                  </w:r>
                </w:p>
                <w:p w:rsidR="008040D9" w:rsidRPr="00AD697C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085155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eo 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 hoxe cónta</w:t>
                  </w:r>
                  <w:r w:rsidR="00085155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enos o que sucedeu aquel 1º de </w:t>
                  </w:r>
                  <w:r w:rsidR="00085155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P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ascua:</w:t>
                  </w:r>
                </w:p>
                <w:p w:rsidR="008040D9" w:rsidRPr="00AD697C" w:rsidRDefault="008040D9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+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O domingo reúnese a comunidade dos primeiros “crentes”,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aparéceselle o Resucitado: “Paz 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convosco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”. </w:t>
                  </w:r>
                  <w:r w:rsidR="005913CE"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Falta Tom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="005913CE"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</w:p>
                <w:p w:rsidR="008040D9" w:rsidRPr="00AD697C" w:rsidRDefault="008040D9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O domingo seguinte volve reunirse, </w:t>
                  </w:r>
                  <w:r w:rsidR="005913CE"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xa está Tom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. 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A comunidade cóntalle a súa experiencia de fe: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“vimos ao Señor”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;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pero el di: </w:t>
                  </w:r>
                  <w:r w:rsidR="005913CE"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“se non o vexo, non o creo”.</w:t>
                  </w:r>
                </w:p>
                <w:p w:rsidR="003015E0" w:rsidRPr="00AD697C" w:rsidRDefault="008040D9" w:rsidP="008040D9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 comunidade facilita a Tom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é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o encontro con 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esús, para que vexa cos ollos da fe. Así Tom</w:t>
                  </w:r>
                  <w:r w:rsid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é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achégase a </w:t>
                  </w:r>
                  <w:r w:rsid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esús, recobra a fe e di</w:t>
                  </w:r>
                  <w:r w:rsid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lle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: 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Meu 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Señor</w:t>
                  </w:r>
                  <w:r w:rsid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e </w:t>
                  </w:r>
                  <w:r w:rsidR="005913CE"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meu e D</w:t>
                  </w:r>
                  <w:r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eus</w:t>
                  </w:r>
                  <w:r w:rsidR="005913CE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!”, ou sexa, “Señor, creo en ti”. </w:t>
                  </w:r>
                </w:p>
                <w:p w:rsidR="003015E0" w:rsidRPr="00AD697C" w:rsidRDefault="003015E0" w:rsidP="00476FF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8040D9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DECIR?</w:t>
                  </w: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8040D9" w:rsidRPr="00AD697C" w:rsidRDefault="003015E0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-</w:t>
                  </w:r>
                  <w:r w:rsidR="008040D9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X</w:t>
                  </w:r>
                  <w:r w:rsidR="00347CFE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 xml:space="preserve">esús </w:t>
                  </w:r>
                  <w:r w:rsidR="008040D9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aparéceselles aos apóstolos o domingo:</w:t>
                  </w:r>
                  <w:r w:rsidR="008040D9"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*O domingo reunímonos os cristiáns, é o día do Señor, o día que Cristo resucitou, o día da eucaristía. </w:t>
                  </w:r>
                </w:p>
                <w:p w:rsidR="008040D9" w:rsidRPr="00AD697C" w:rsidRDefault="008040D9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-Os apóstolos reúnense formando unha comunidade: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*Os que cremos en </w:t>
                  </w:r>
                  <w:r w:rsid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esús formamos comunidades, nelas formamos a nosa fe, celebrámola xuntos, compartimos o que temos. En comunidade fortalecemos a fe e o testemuño dos demais axúdanos a recuperala como Tom</w:t>
                  </w:r>
                  <w:r w:rsid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e dicir “Meu Señor e meu Deus”. Nós somos a comunidade dos “crentes”, os que “vimos ao Señor”. </w:t>
                  </w:r>
                </w:p>
                <w:p w:rsidR="008040D9" w:rsidRPr="00AD697C" w:rsidRDefault="008040D9" w:rsidP="00476FF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-Os apóstolos reciben unha misión: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Dálles a paz, 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envíalles a anunciar </w:t>
                  </w:r>
                </w:p>
                <w:p w:rsidR="008040D9" w:rsidRPr="00AD697C" w:rsidRDefault="008040D9" w:rsidP="008040D9">
                  <w:pPr>
                    <w:tabs>
                      <w:tab w:val="left" w:pos="7371"/>
                    </w:tabs>
                    <w:spacing w:line="240" w:lineRule="atLeast"/>
                    <w:ind w:left="142" w:right="11"/>
                    <w:jc w:val="both"/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que resucitou, a ser as súas testemuñas e a perdoar os pecados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. *A nós envíanos Xesús a ser testemuñas da súa resurrección. </w:t>
                  </w:r>
                </w:p>
                <w:p w:rsidR="00621162" w:rsidRPr="00AD697C" w:rsidRDefault="008040D9" w:rsidP="008040D9">
                  <w:pPr>
                    <w:tabs>
                      <w:tab w:val="left" w:pos="7371"/>
                    </w:tabs>
                    <w:spacing w:line="240" w:lineRule="atLeast"/>
                    <w:ind w:left="142" w:right="11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-Ao comungar tocamos o costado de Cristo (tocamos o seu Corazón):</w:t>
                  </w:r>
                  <w:r w:rsidRPr="00AD697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*Hoxe é o domingo da Misericordia, o domingo que celebramos o gran amor de Deus por nós. Ao comungar El énchenos co seu amor, sanda a nosa falta de fe, e dános forza para regalar o amor de Deus a todos. </w:t>
                  </w:r>
                </w:p>
                <w:p w:rsidR="003015E0" w:rsidRPr="00AD697C" w:rsidRDefault="00476FFD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mo anda 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úa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?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valoras d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t</w:t>
                  </w:r>
                  <w:r w:rsid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ú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comunidad</w:t>
                  </w:r>
                  <w:r w:rsidR="008040D9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</w:p>
                <w:p w:rsidR="003015E0" w:rsidRPr="00AD697C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>Vivir</w:t>
                  </w:r>
                  <w:r w:rsidR="008040D9" w:rsidRPr="00AD697C">
                    <w:rPr>
                      <w:rFonts w:ascii="Lucida Sans" w:hAnsi="Lucida Sans"/>
                      <w:b/>
                      <w:color w:val="C00000"/>
                    </w:rPr>
                    <w:t>ei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 a fe n</w:t>
                  </w:r>
                  <w:r w:rsidR="008040D9" w:rsidRPr="00AD697C">
                    <w:rPr>
                      <w:rFonts w:ascii="Lucida Sans" w:hAnsi="Lucida Sans"/>
                      <w:b/>
                      <w:color w:val="C00000"/>
                    </w:rPr>
                    <w:t>a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</w:rPr>
                    <w:t xml:space="preserve"> comunidad</w:t>
                  </w:r>
                  <w:r w:rsidR="008040D9" w:rsidRPr="00AD697C">
                    <w:rPr>
                      <w:rFonts w:ascii="Lucida Sans" w:hAnsi="Lucida Sans"/>
                      <w:b/>
                      <w:color w:val="C00000"/>
                    </w:rPr>
                    <w:t>e</w:t>
                  </w:r>
                  <w:r w:rsidRPr="00AD697C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!</w:t>
                  </w:r>
                </w:p>
                <w:p w:rsidR="00AD697C" w:rsidRPr="00AD697C" w:rsidRDefault="003015E0" w:rsidP="00AD697C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Dé</w:t>
                  </w:r>
                  <w:r w:rsidR="00AD697C" w:rsidRPr="00AD697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ixate acompañar </w:t>
                  </w:r>
                  <w:r w:rsidR="00AD697C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na fe pola túa comunidade.</w:t>
                  </w:r>
                  <w:r w:rsidR="00AD697C"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Hoxe seguimos necesitando á comunidade para que: -renaza a nosa fe ao escoitar a Palabra. -perdóenos a falta de fe, os pecados. -aliméntenos a fe na Eucaristía. -verifique a autenticidade da nosa fe. -ensínenos e fórmenos ou acompañe na fe. -empúxenos a vivila en todos os momentos. </w:t>
                  </w:r>
                </w:p>
                <w:p w:rsidR="00AD697C" w:rsidRPr="00AD697C" w:rsidRDefault="00AD697C" w:rsidP="00AD697C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-Dialogade como facer que a vosa comunidade sexa máis aberta e acolledora para que outros mozos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 mozas se sintan a gusto, “palpen e vexan” nela o mesmo Xesús.</w:t>
                  </w:r>
                </w:p>
                <w:p w:rsidR="00AD697C" w:rsidRPr="00AD697C" w:rsidRDefault="00AD697C" w:rsidP="00AD697C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-Na consagración di esas palabras de Tomé</w:t>
                  </w:r>
                  <w:r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: “Meu Señor e meu Deus!”.</w:t>
                  </w:r>
                  <w:r w:rsidRPr="00AD697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3015E0" w:rsidRPr="00AD697C" w:rsidRDefault="00AD697C" w:rsidP="00AD697C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-Ao dar a paz desexa ao outro que a paz de Cristo Resucitado estea sempre no seu corazón.</w:t>
                  </w:r>
                  <w:r w:rsidR="00612B95" w:rsidRPr="00AD697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3015E0" w:rsidRPr="00AD697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                         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podemos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acer? 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n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comunidad</w:t>
                  </w:r>
                  <w:r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3015E0" w:rsidRPr="00AD697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vamos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qué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D55A99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426B42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Tomás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”? ¿En qué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presencia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Juan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él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su resurrección.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Pr="00C03519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015E0" w:rsidRPr="00156BA2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3pt;height:10.3pt" o:bullet="t">
        <v:imagedata r:id="rId1" o:title="msoD"/>
      </v:shape>
    </w:pict>
  </w:numPicBullet>
  <w:numPicBullet w:numPicBulletId="1">
    <w:pict>
      <v:shape id="_x0000_i1029" type="#_x0000_t75" style="width:10.3pt;height:10.3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152"/>
    <w:rsid w:val="00077477"/>
    <w:rsid w:val="00085155"/>
    <w:rsid w:val="000947BB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464D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47CE"/>
    <w:rsid w:val="001A4AF7"/>
    <w:rsid w:val="001A4C09"/>
    <w:rsid w:val="001A75FA"/>
    <w:rsid w:val="001B022C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19B8"/>
    <w:rsid w:val="00203414"/>
    <w:rsid w:val="00205779"/>
    <w:rsid w:val="002114A2"/>
    <w:rsid w:val="0021478D"/>
    <w:rsid w:val="00214DAF"/>
    <w:rsid w:val="00220965"/>
    <w:rsid w:val="002225CC"/>
    <w:rsid w:val="0023443B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92FD9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47CFE"/>
    <w:rsid w:val="00356841"/>
    <w:rsid w:val="00357475"/>
    <w:rsid w:val="00362D5D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D76"/>
    <w:rsid w:val="003F2566"/>
    <w:rsid w:val="003F746F"/>
    <w:rsid w:val="004047CA"/>
    <w:rsid w:val="00414E8C"/>
    <w:rsid w:val="00416423"/>
    <w:rsid w:val="0041649D"/>
    <w:rsid w:val="004247B6"/>
    <w:rsid w:val="00426CBB"/>
    <w:rsid w:val="00426DFB"/>
    <w:rsid w:val="004303A2"/>
    <w:rsid w:val="0043167C"/>
    <w:rsid w:val="00440B00"/>
    <w:rsid w:val="00444FAD"/>
    <w:rsid w:val="00447E92"/>
    <w:rsid w:val="00453FE1"/>
    <w:rsid w:val="004601D5"/>
    <w:rsid w:val="00462D9A"/>
    <w:rsid w:val="00462F7A"/>
    <w:rsid w:val="00463493"/>
    <w:rsid w:val="00464195"/>
    <w:rsid w:val="004702FF"/>
    <w:rsid w:val="00476B6C"/>
    <w:rsid w:val="00476FFD"/>
    <w:rsid w:val="00480B11"/>
    <w:rsid w:val="0048134C"/>
    <w:rsid w:val="00481B90"/>
    <w:rsid w:val="00485721"/>
    <w:rsid w:val="004864FC"/>
    <w:rsid w:val="00492E2B"/>
    <w:rsid w:val="00492EF3"/>
    <w:rsid w:val="00493871"/>
    <w:rsid w:val="004A3F14"/>
    <w:rsid w:val="004B1736"/>
    <w:rsid w:val="004B2AE7"/>
    <w:rsid w:val="004B2C20"/>
    <w:rsid w:val="004B3898"/>
    <w:rsid w:val="004B4331"/>
    <w:rsid w:val="004B7686"/>
    <w:rsid w:val="004B7CD0"/>
    <w:rsid w:val="004C16B8"/>
    <w:rsid w:val="004C5BAF"/>
    <w:rsid w:val="004C74C3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56CE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8DE"/>
    <w:rsid w:val="005846EF"/>
    <w:rsid w:val="00584955"/>
    <w:rsid w:val="00585D28"/>
    <w:rsid w:val="005913CE"/>
    <w:rsid w:val="005A0BB8"/>
    <w:rsid w:val="005A12A9"/>
    <w:rsid w:val="005B4120"/>
    <w:rsid w:val="005B4B72"/>
    <w:rsid w:val="005C08BF"/>
    <w:rsid w:val="005C278C"/>
    <w:rsid w:val="005C5702"/>
    <w:rsid w:val="005D0376"/>
    <w:rsid w:val="005D55CA"/>
    <w:rsid w:val="005E3904"/>
    <w:rsid w:val="005E44C4"/>
    <w:rsid w:val="005E47DC"/>
    <w:rsid w:val="005F42AF"/>
    <w:rsid w:val="005F4FCB"/>
    <w:rsid w:val="00600F7B"/>
    <w:rsid w:val="00602D17"/>
    <w:rsid w:val="00606E99"/>
    <w:rsid w:val="00612B95"/>
    <w:rsid w:val="00621162"/>
    <w:rsid w:val="00622AA8"/>
    <w:rsid w:val="0063020B"/>
    <w:rsid w:val="00636B14"/>
    <w:rsid w:val="00651C23"/>
    <w:rsid w:val="00652128"/>
    <w:rsid w:val="00663092"/>
    <w:rsid w:val="006722DB"/>
    <w:rsid w:val="00687C76"/>
    <w:rsid w:val="00694162"/>
    <w:rsid w:val="006943E6"/>
    <w:rsid w:val="00695BCE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0C6E"/>
    <w:rsid w:val="007030DD"/>
    <w:rsid w:val="00707BD3"/>
    <w:rsid w:val="00720064"/>
    <w:rsid w:val="00722949"/>
    <w:rsid w:val="00725FCD"/>
    <w:rsid w:val="00726C90"/>
    <w:rsid w:val="0072730F"/>
    <w:rsid w:val="007316E6"/>
    <w:rsid w:val="00740779"/>
    <w:rsid w:val="00743CEE"/>
    <w:rsid w:val="00753BC9"/>
    <w:rsid w:val="007572A7"/>
    <w:rsid w:val="00761303"/>
    <w:rsid w:val="00764240"/>
    <w:rsid w:val="00765B15"/>
    <w:rsid w:val="0077117F"/>
    <w:rsid w:val="00772C2C"/>
    <w:rsid w:val="00774E3B"/>
    <w:rsid w:val="007767D6"/>
    <w:rsid w:val="00781A41"/>
    <w:rsid w:val="0078248C"/>
    <w:rsid w:val="00785FB8"/>
    <w:rsid w:val="007931D5"/>
    <w:rsid w:val="00796707"/>
    <w:rsid w:val="00797978"/>
    <w:rsid w:val="00797FCD"/>
    <w:rsid w:val="007A5E7B"/>
    <w:rsid w:val="007A7DDD"/>
    <w:rsid w:val="007B00D4"/>
    <w:rsid w:val="007B6C4D"/>
    <w:rsid w:val="007C391D"/>
    <w:rsid w:val="007D70A5"/>
    <w:rsid w:val="007D775F"/>
    <w:rsid w:val="007E01AA"/>
    <w:rsid w:val="007E6568"/>
    <w:rsid w:val="007E6A9A"/>
    <w:rsid w:val="007E78E3"/>
    <w:rsid w:val="007F0A95"/>
    <w:rsid w:val="007F6E0B"/>
    <w:rsid w:val="008040D9"/>
    <w:rsid w:val="00811DEB"/>
    <w:rsid w:val="00813001"/>
    <w:rsid w:val="00816608"/>
    <w:rsid w:val="0081746D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8F1B0E"/>
    <w:rsid w:val="00906A30"/>
    <w:rsid w:val="00917541"/>
    <w:rsid w:val="00917B9E"/>
    <w:rsid w:val="009234B9"/>
    <w:rsid w:val="00924F30"/>
    <w:rsid w:val="009341FB"/>
    <w:rsid w:val="009349E4"/>
    <w:rsid w:val="00936B6F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80560"/>
    <w:rsid w:val="00A83D5B"/>
    <w:rsid w:val="00A854EA"/>
    <w:rsid w:val="00A86676"/>
    <w:rsid w:val="00A912D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697C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B03751"/>
    <w:rsid w:val="00B03ED6"/>
    <w:rsid w:val="00B05161"/>
    <w:rsid w:val="00B05902"/>
    <w:rsid w:val="00B105AD"/>
    <w:rsid w:val="00B124B9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1C3C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560"/>
    <w:rsid w:val="00C25C00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660FF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77289"/>
    <w:rsid w:val="00D843B1"/>
    <w:rsid w:val="00D84D93"/>
    <w:rsid w:val="00D92BE5"/>
    <w:rsid w:val="00DA237E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7F66"/>
    <w:rsid w:val="00DE088D"/>
    <w:rsid w:val="00DE5283"/>
    <w:rsid w:val="00DF1373"/>
    <w:rsid w:val="00DF38DA"/>
    <w:rsid w:val="00DF66D7"/>
    <w:rsid w:val="00E033BA"/>
    <w:rsid w:val="00E0782D"/>
    <w:rsid w:val="00E10E89"/>
    <w:rsid w:val="00E1419B"/>
    <w:rsid w:val="00E165F1"/>
    <w:rsid w:val="00E32173"/>
    <w:rsid w:val="00E33F1E"/>
    <w:rsid w:val="00E35930"/>
    <w:rsid w:val="00E37D8F"/>
    <w:rsid w:val="00E41824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701D"/>
    <w:rsid w:val="00F3085E"/>
    <w:rsid w:val="00F364E8"/>
    <w:rsid w:val="00F374FE"/>
    <w:rsid w:val="00F52A33"/>
    <w:rsid w:val="00F53FCB"/>
    <w:rsid w:val="00F56B72"/>
    <w:rsid w:val="00F604F3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51D"/>
    <w:rsid w:val="00FA2B45"/>
    <w:rsid w:val="00FB0695"/>
    <w:rsid w:val="00FB2BC8"/>
    <w:rsid w:val="00FB42E3"/>
    <w:rsid w:val="00FC0133"/>
    <w:rsid w:val="00FC1C4A"/>
    <w:rsid w:val="00FD1541"/>
    <w:rsid w:val="00FF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7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http://1.bp.blogspot.com/--JOU3oUFBB8/UP3ItSOSBOI/AAAAAAAABXY/uBdiT_FvEWc/s1600/boca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jpeg"/><Relationship Id="rId5" Type="http://schemas.openxmlformats.org/officeDocument/2006/relationships/settings" Target="settings.xml"/><Relationship Id="rId15" Type="http://schemas.openxmlformats.org/officeDocument/2006/relationships/hyperlink" Target="http://www.google.es/url?sa=i&amp;rct=j&amp;q=se%C3%B1or+mio+y+dios+mio&amp;source=images&amp;cd=&amp;cad=rja&amp;docid=Bq4-oNJi4oYJ6M&amp;tbnid=yjy0qPwCHr-dKM:&amp;ved=0CAUQjRw&amp;url=http://reflexionesdeanawindescalza.blogspot.com/2013/01/vino-nuevo-en-odres-viejos.html&amp;ei=MJtZUb_uHoil0wWIx4C4Bw&amp;bvm=bv.44442042,d.d2k&amp;psig=AFQjCNGcjulgKeE_jiM1RGzycuKFpvUfBQ&amp;ust=1364913066855051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F19C1-1FD7-443A-83AB-0292B2A92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164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6</cp:revision>
  <cp:lastPrinted>2022-04-19T15:19:00Z</cp:lastPrinted>
  <dcterms:created xsi:type="dcterms:W3CDTF">2022-04-18T18:57:00Z</dcterms:created>
  <dcterms:modified xsi:type="dcterms:W3CDTF">2022-04-19T15:20:00Z</dcterms:modified>
</cp:coreProperties>
</file>