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DA273" w14:textId="6C10D443"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5BFE09B1" w14:textId="602B338B" w:rsidR="004A234C" w:rsidRDefault="00B1031F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 wp14:anchorId="5F6E0194" wp14:editId="618480BC">
                <wp:simplePos x="0" y="0"/>
                <wp:positionH relativeFrom="column">
                  <wp:posOffset>353060</wp:posOffset>
                </wp:positionH>
                <wp:positionV relativeFrom="paragraph">
                  <wp:posOffset>30205</wp:posOffset>
                </wp:positionV>
                <wp:extent cx="4338084" cy="3394253"/>
                <wp:effectExtent l="0" t="0" r="5715" b="0"/>
                <wp:wrapNone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8084" cy="33942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8DED311" w14:textId="5E3D567D" w:rsidR="00F0783E" w:rsidRPr="00365890" w:rsidRDefault="005B5999" w:rsidP="00B1031F">
                            <w:pPr>
                              <w:ind w:left="426" w:right="219"/>
                              <w:jc w:val="center"/>
                              <w:rPr>
                                <w:rFonts w:ascii="Segoe Print" w:hAnsi="Segoe Print"/>
                                <w:b/>
                              </w:rPr>
                            </w:pPr>
                            <w:r w:rsidRPr="005B5999">
                              <w:rPr>
                                <w:rFonts w:ascii="Segoe Print" w:hAnsi="Segoe Print"/>
                                <w:b/>
                              </w:rPr>
                              <w:t xml:space="preserve">Jesús, </w:t>
                            </w:r>
                            <w:r w:rsidR="00904B3A">
                              <w:rPr>
                                <w:rFonts w:ascii="Segoe Print" w:hAnsi="Segoe Print"/>
                                <w:b/>
                              </w:rPr>
                              <w:t>nos rodeas de amor</w:t>
                            </w:r>
                          </w:p>
                          <w:p w14:paraId="76F35E36" w14:textId="1B9C2A4A" w:rsidR="00904B3A" w:rsidRPr="00904B3A" w:rsidRDefault="00904B3A" w:rsidP="00904B3A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</w:pPr>
                            <w:r w:rsidRPr="00904B3A"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  <w:t>Jesús, nos acompañas en el sendero de la vida, vas con nosotros, nos cuidas y podemos descubrirte rodeándonos con tu amor infinito.</w:t>
                            </w:r>
                          </w:p>
                          <w:p w14:paraId="71722ED5" w14:textId="77777777" w:rsidR="00904B3A" w:rsidRPr="00904B3A" w:rsidRDefault="00904B3A" w:rsidP="00904B3A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</w:pPr>
                            <w:r w:rsidRPr="00904B3A"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  <w:t>Jesús, nos has dejado los mandamientos como el camino seguro para ser felices, respetando las reglas de convivencia, queriéndonos, ayudándonos.</w:t>
                            </w:r>
                          </w:p>
                          <w:p w14:paraId="447B8CE7" w14:textId="77777777" w:rsidR="00904B3A" w:rsidRPr="00904B3A" w:rsidRDefault="00904B3A" w:rsidP="00904B3A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</w:pPr>
                            <w:r w:rsidRPr="00904B3A"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  <w:t>Vivir los mandamientos es amar a Dios con todo el corazón, como él nos ama, alimentando la fe en la eucaristía dominical, dejando que él guíe nuestra vida y confiando cuando no nos sale todo bien.</w:t>
                            </w:r>
                          </w:p>
                          <w:p w14:paraId="52D94692" w14:textId="77777777" w:rsidR="00904B3A" w:rsidRPr="00904B3A" w:rsidRDefault="00904B3A" w:rsidP="00904B3A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</w:pPr>
                            <w:r w:rsidRPr="00904B3A"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  <w:t>Vivir los mandamientos es descubrir tu rostro en el prójimo, es quererle, respetarle y ayudarle, cuando nos necesita.</w:t>
                            </w:r>
                          </w:p>
                          <w:p w14:paraId="747521E8" w14:textId="0A3EB5AC" w:rsidR="00904B3A" w:rsidRPr="00904B3A" w:rsidRDefault="00904B3A" w:rsidP="00904B3A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</w:pPr>
                            <w:r w:rsidRPr="00904B3A">
                              <w:rPr>
                                <w:rFonts w:ascii="Verdana" w:hAnsi="Verdana"/>
                                <w:bCs/>
                                <w:sz w:val="18"/>
                                <w:szCs w:val="18"/>
                              </w:rPr>
                              <w:t>Gracias, Jesús, porque nos quieres y nos impulsas a amar. Que tu Espíritu sea nuestro tesoro, nos ayude a amarte, guardando los mandamientos. Que siempre te descubramos vivo, a nuestro lado, en las tareas de cada día y sobre todo en el rostro triste del que necesita de nosotros.</w:t>
                            </w:r>
                          </w:p>
                          <w:p w14:paraId="1DEE972D" w14:textId="4CA2BD70" w:rsidR="00DD150C" w:rsidRPr="00471397" w:rsidRDefault="00DD150C" w:rsidP="00904B3A">
                            <w:pPr>
                              <w:spacing w:line="240" w:lineRule="atLeast"/>
                              <w:ind w:left="426" w:hanging="426"/>
                              <w:rPr>
                                <w:rFonts w:ascii="Forte" w:hAnsi="Forte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6E0194" id="AutoShape 365" o:spid="_x0000_s1026" style="position:absolute;left:0;text-align:left;margin-left:27.8pt;margin-top:2.4pt;width:341.6pt;height:267.2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" fillcolor="#eeece1 [3214]" stroked="f" strokeweight="2.5pt">
                <v:textbox>
                  <w:txbxContent>
                    <w:p w14:paraId="28DED311" w14:textId="5E3D567D" w:rsidR="00F0783E" w:rsidRPr="00365890" w:rsidRDefault="005B5999" w:rsidP="00B1031F">
                      <w:pPr>
                        <w:ind w:left="426" w:right="219"/>
                        <w:jc w:val="center"/>
                        <w:rPr>
                          <w:rFonts w:ascii="Segoe Print" w:hAnsi="Segoe Print"/>
                          <w:b/>
                        </w:rPr>
                      </w:pPr>
                      <w:r w:rsidRPr="005B5999">
                        <w:rPr>
                          <w:rFonts w:ascii="Segoe Print" w:hAnsi="Segoe Print"/>
                          <w:b/>
                        </w:rPr>
                        <w:t xml:space="preserve">Jesús, </w:t>
                      </w:r>
                      <w:r w:rsidR="00904B3A">
                        <w:rPr>
                          <w:rFonts w:ascii="Segoe Print" w:hAnsi="Segoe Print"/>
                          <w:b/>
                        </w:rPr>
                        <w:t>nos rodeas de amor</w:t>
                      </w:r>
                    </w:p>
                    <w:p w14:paraId="76F35E36" w14:textId="1B9C2A4A" w:rsidR="00904B3A" w:rsidRPr="00904B3A" w:rsidRDefault="00904B3A" w:rsidP="00904B3A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</w:pPr>
                      <w:r w:rsidRPr="00904B3A"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  <w:t>Jesús, nos acompañas en el sendero de la vida, vas con nosotros, nos cuidas y podemos descubrirte rodeándonos con tu amor infinito.</w:t>
                      </w:r>
                    </w:p>
                    <w:p w14:paraId="71722ED5" w14:textId="77777777" w:rsidR="00904B3A" w:rsidRPr="00904B3A" w:rsidRDefault="00904B3A" w:rsidP="00904B3A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</w:pPr>
                      <w:r w:rsidRPr="00904B3A"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  <w:t>Jesús, nos has dejado los mandamientos como el camino seguro para ser felices, respetando las reglas de convivencia, queriéndonos, ayudándonos.</w:t>
                      </w:r>
                    </w:p>
                    <w:p w14:paraId="447B8CE7" w14:textId="77777777" w:rsidR="00904B3A" w:rsidRPr="00904B3A" w:rsidRDefault="00904B3A" w:rsidP="00904B3A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</w:pPr>
                      <w:r w:rsidRPr="00904B3A"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  <w:t>Vivir los mandamientos es amar a Dios con todo el corazón, como él nos ama, alimentando la fe en la eucaristía dominical, dejando que él guíe nuestra vida y confiando cuando no nos sale todo bien.</w:t>
                      </w:r>
                    </w:p>
                    <w:p w14:paraId="52D94692" w14:textId="77777777" w:rsidR="00904B3A" w:rsidRPr="00904B3A" w:rsidRDefault="00904B3A" w:rsidP="00904B3A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</w:pPr>
                      <w:r w:rsidRPr="00904B3A"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  <w:t>Vivir los mandamientos es descubrir tu rostro en el prójimo, es quererle, respetarle y ayudarle, cuando nos necesita.</w:t>
                      </w:r>
                    </w:p>
                    <w:p w14:paraId="747521E8" w14:textId="0A3EB5AC" w:rsidR="00904B3A" w:rsidRPr="00904B3A" w:rsidRDefault="00904B3A" w:rsidP="00904B3A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</w:pPr>
                      <w:r w:rsidRPr="00904B3A">
                        <w:rPr>
                          <w:rFonts w:ascii="Verdana" w:hAnsi="Verdana"/>
                          <w:bCs/>
                          <w:sz w:val="18"/>
                          <w:szCs w:val="18"/>
                        </w:rPr>
                        <w:t>Gracias, Jesús, porque nos quieres y nos impulsas a amar. Que tu Espíritu sea nuestro tesoro, nos ayude a amarte, guardando los mandamientos. Que siempre te descubramos vivo, a nuestro lado, en las tareas de cada día y sobre todo en el rostro triste del que necesita de nosotros.</w:t>
                      </w:r>
                    </w:p>
                    <w:p w14:paraId="1DEE972D" w14:textId="4CA2BD70" w:rsidR="00DD150C" w:rsidRPr="00471397" w:rsidRDefault="00DD150C" w:rsidP="00904B3A">
                      <w:pPr>
                        <w:spacing w:line="240" w:lineRule="atLeast"/>
                        <w:ind w:left="426" w:hanging="426"/>
                        <w:rPr>
                          <w:rFonts w:ascii="Forte" w:hAnsi="Forte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EBE954D" w14:textId="3AF83C39" w:rsidR="002413D1" w:rsidRDefault="002413D1" w:rsidP="002413D1">
      <w:pPr>
        <w:pStyle w:val="Textodebloque"/>
      </w:pPr>
    </w:p>
    <w:p w14:paraId="70729D16" w14:textId="77777777" w:rsidR="002413D1" w:rsidRDefault="002413D1" w:rsidP="002413D1">
      <w:pPr>
        <w:pStyle w:val="Textodebloque"/>
        <w:rPr>
          <w:noProof/>
        </w:rPr>
      </w:pPr>
    </w:p>
    <w:p w14:paraId="78014768" w14:textId="77777777" w:rsidR="00061F5A" w:rsidRDefault="00061F5A" w:rsidP="002413D1">
      <w:pPr>
        <w:pStyle w:val="Textodebloque"/>
        <w:rPr>
          <w:noProof/>
        </w:rPr>
      </w:pPr>
    </w:p>
    <w:p w14:paraId="641D48B4" w14:textId="0C9FEA14" w:rsidR="00061F5A" w:rsidRDefault="00061F5A" w:rsidP="002413D1">
      <w:pPr>
        <w:pStyle w:val="Textodebloque"/>
        <w:rPr>
          <w:noProof/>
        </w:rPr>
      </w:pPr>
    </w:p>
    <w:p w14:paraId="527B1F32" w14:textId="0F94BFB9" w:rsidR="00061F5A" w:rsidRDefault="00061F5A" w:rsidP="002413D1">
      <w:pPr>
        <w:pStyle w:val="Textodebloque"/>
        <w:rPr>
          <w:noProof/>
        </w:rPr>
      </w:pPr>
    </w:p>
    <w:p w14:paraId="58689A07" w14:textId="2127E5B4" w:rsidR="00061F5A" w:rsidRDefault="00061F5A" w:rsidP="002413D1">
      <w:pPr>
        <w:pStyle w:val="Textodebloque"/>
        <w:rPr>
          <w:noProof/>
        </w:rPr>
      </w:pPr>
    </w:p>
    <w:p w14:paraId="3FE9E8B7" w14:textId="3587B436" w:rsidR="00E82C70" w:rsidRDefault="00E82C70" w:rsidP="002413D1">
      <w:pPr>
        <w:pStyle w:val="Textodebloque"/>
        <w:rPr>
          <w:noProof/>
        </w:rPr>
      </w:pPr>
    </w:p>
    <w:p w14:paraId="0B919D15" w14:textId="41D93F14" w:rsidR="00B71624" w:rsidRDefault="00B71624" w:rsidP="002413D1">
      <w:pPr>
        <w:pStyle w:val="Textodebloque"/>
        <w:rPr>
          <w:noProof/>
        </w:rPr>
      </w:pPr>
    </w:p>
    <w:p w14:paraId="6C43F7FB" w14:textId="75C6ED1A" w:rsidR="00B71624" w:rsidRDefault="00B71624" w:rsidP="002413D1">
      <w:pPr>
        <w:pStyle w:val="Textodebloque"/>
        <w:rPr>
          <w:noProof/>
        </w:rPr>
      </w:pPr>
    </w:p>
    <w:p w14:paraId="068D51B9" w14:textId="47C3A60E" w:rsidR="00B71624" w:rsidRDefault="00B71624" w:rsidP="002413D1">
      <w:pPr>
        <w:pStyle w:val="Textodebloque"/>
        <w:rPr>
          <w:noProof/>
        </w:rPr>
      </w:pPr>
    </w:p>
    <w:p w14:paraId="7684CB4B" w14:textId="36030856" w:rsidR="00B71624" w:rsidRDefault="00B71624" w:rsidP="002413D1">
      <w:pPr>
        <w:pStyle w:val="Textodebloque"/>
        <w:rPr>
          <w:noProof/>
        </w:rPr>
      </w:pPr>
    </w:p>
    <w:p w14:paraId="5F77F913" w14:textId="53DDA7F1" w:rsidR="00B71624" w:rsidRDefault="00B71624" w:rsidP="002413D1">
      <w:pPr>
        <w:pStyle w:val="Textodebloque"/>
        <w:rPr>
          <w:noProof/>
        </w:rPr>
      </w:pPr>
    </w:p>
    <w:p w14:paraId="189B3F6C" w14:textId="5F010B75" w:rsidR="00B71624" w:rsidRDefault="00B71624" w:rsidP="002413D1">
      <w:pPr>
        <w:pStyle w:val="Textodebloque"/>
        <w:rPr>
          <w:noProof/>
        </w:rPr>
      </w:pPr>
    </w:p>
    <w:p w14:paraId="16DCCCD5" w14:textId="5CF113AE" w:rsidR="00B71624" w:rsidRDefault="00B71624" w:rsidP="002413D1">
      <w:pPr>
        <w:pStyle w:val="Textodebloque"/>
        <w:rPr>
          <w:noProof/>
        </w:rPr>
      </w:pPr>
    </w:p>
    <w:p w14:paraId="2FAABC81" w14:textId="469F2169" w:rsidR="00B71624" w:rsidRDefault="00B71624" w:rsidP="002413D1">
      <w:pPr>
        <w:pStyle w:val="Textodebloque"/>
        <w:rPr>
          <w:noProof/>
        </w:rPr>
      </w:pPr>
    </w:p>
    <w:p w14:paraId="440E7263" w14:textId="24741F33" w:rsidR="00517DDB" w:rsidRDefault="00517DDB" w:rsidP="002413D1">
      <w:pPr>
        <w:pStyle w:val="Textodebloque"/>
        <w:rPr>
          <w:noProof/>
        </w:rPr>
      </w:pPr>
    </w:p>
    <w:p w14:paraId="79470B6A" w14:textId="58032114" w:rsidR="00B71624" w:rsidRDefault="00B71624" w:rsidP="002413D1">
      <w:pPr>
        <w:pStyle w:val="Textodebloque"/>
        <w:rPr>
          <w:noProof/>
        </w:rPr>
      </w:pPr>
    </w:p>
    <w:p w14:paraId="358DDE57" w14:textId="7E5C7895" w:rsidR="006747D7" w:rsidRDefault="006747D7" w:rsidP="002413D1">
      <w:pPr>
        <w:pStyle w:val="Textodebloque"/>
        <w:rPr>
          <w:noProof/>
        </w:rPr>
      </w:pPr>
    </w:p>
    <w:p w14:paraId="1E977AC3" w14:textId="2345C37C" w:rsidR="006747D7" w:rsidRDefault="00904B3A" w:rsidP="002413D1">
      <w:pPr>
        <w:pStyle w:val="Textodebloque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78080" behindDoc="0" locked="0" layoutInCell="1" allowOverlap="1" wp14:anchorId="084248F3" wp14:editId="55853C98">
                <wp:simplePos x="0" y="0"/>
                <wp:positionH relativeFrom="column">
                  <wp:posOffset>276860</wp:posOffset>
                </wp:positionH>
                <wp:positionV relativeFrom="paragraph">
                  <wp:posOffset>27305</wp:posOffset>
                </wp:positionV>
                <wp:extent cx="2590800" cy="35496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354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6D2BE" w14:textId="77777777" w:rsidR="00904B3A" w:rsidRPr="00904B3A" w:rsidRDefault="00904B3A" w:rsidP="00904B3A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Oración de la Jornada del Enfermo 2026</w:t>
                            </w:r>
                          </w:p>
                          <w:p w14:paraId="1E2F9DC4" w14:textId="77777777" w:rsidR="00904B3A" w:rsidRPr="00904B3A" w:rsidRDefault="00904B3A" w:rsidP="00904B3A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sz w:val="22"/>
                                <w:szCs w:val="22"/>
                              </w:rPr>
                              <w:t>LO LLEVÓ A UNA POSADA Y LO CUIDÓ</w:t>
                            </w:r>
                          </w:p>
                          <w:p w14:paraId="23C41A68" w14:textId="77777777" w:rsidR="00904B3A" w:rsidRPr="00904B3A" w:rsidRDefault="00904B3A" w:rsidP="00904B3A">
                            <w:pPr>
                              <w:pStyle w:val="Textodebloque"/>
                              <w:ind w:left="0" w:right="50" w:firstLine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535D615" w14:textId="77777777" w:rsidR="00904B3A" w:rsidRPr="00904B3A" w:rsidRDefault="00904B3A" w:rsidP="00904B3A">
                            <w:pPr>
                              <w:pStyle w:val="Textodebloque"/>
                              <w:ind w:left="0" w:right="50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Jesús, Buen Samaritano, que viviste aliviando el sufrimiento de quienes encontrabas en el camino, como expresión de la misericordia del Padre. Ayúdanos a bajar a lo profundo del corazón, donde se escucha el grito del dolor, la voz de quien sufre y necesita. Danos entrañas de misericordia, para que no demos rodeos ante los que sufren y sepamos caminar con los ojos del corazón abiertos para ayudar a quienes nos necesitan. Haznos, Señor, buenos samaritanos para que el mundo descubra en nuestra vida el rostro misericordioso del Padre.</w:t>
                            </w:r>
                          </w:p>
                          <w:p w14:paraId="53494DD8" w14:textId="78548107" w:rsidR="00904B3A" w:rsidRDefault="00904B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248F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21.8pt;margin-top:2.15pt;width:204pt;height:279.5pt;z-index:25207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" stroked="f">
                <v:textbox>
                  <w:txbxContent>
                    <w:p w14:paraId="5CE6D2BE" w14:textId="77777777" w:rsidR="00904B3A" w:rsidRPr="00904B3A" w:rsidRDefault="00904B3A" w:rsidP="00904B3A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04B3A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Oración de la Jornada del Enfermo 2026</w:t>
                      </w:r>
                    </w:p>
                    <w:p w14:paraId="1E2F9DC4" w14:textId="77777777" w:rsidR="00904B3A" w:rsidRPr="00904B3A" w:rsidRDefault="00904B3A" w:rsidP="00904B3A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04B3A">
                        <w:rPr>
                          <w:sz w:val="22"/>
                          <w:szCs w:val="22"/>
                        </w:rPr>
                        <w:t>LO LLEVÓ A UNA POSADA Y LO CUIDÓ</w:t>
                      </w:r>
                    </w:p>
                    <w:p w14:paraId="23C41A68" w14:textId="77777777" w:rsidR="00904B3A" w:rsidRPr="00904B3A" w:rsidRDefault="00904B3A" w:rsidP="00904B3A">
                      <w:pPr>
                        <w:pStyle w:val="Textodebloque"/>
                        <w:ind w:left="0" w:right="50" w:firstLine="284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904B3A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535D615" w14:textId="77777777" w:rsidR="00904B3A" w:rsidRPr="00904B3A" w:rsidRDefault="00904B3A" w:rsidP="00904B3A">
                      <w:pPr>
                        <w:pStyle w:val="Textodebloque"/>
                        <w:ind w:left="0" w:right="50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904B3A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Jesús, Buen Samaritano, que viviste aliviando el sufrimiento de quienes encontrabas en el camino, como expresión de la misericordia del Padre. Ayúdanos a bajar a lo profundo del corazón, donde se escucha el grito del dolor, la voz de quien sufre y necesita. Danos entrañas de misericordia, para que no demos rodeos ante los que sufren y sepamos caminar con los ojos del corazón abiertos para ayudar a quienes nos necesitan. Haznos, Señor, buenos samaritanos para que el mundo descubra en nuestra vida el rostro misericordioso del Padre.</w:t>
                      </w:r>
                    </w:p>
                    <w:p w14:paraId="53494DD8" w14:textId="78548107" w:rsidR="00904B3A" w:rsidRDefault="00904B3A"/>
                  </w:txbxContent>
                </v:textbox>
              </v:shape>
            </w:pict>
          </mc:Fallback>
        </mc:AlternateContent>
      </w:r>
    </w:p>
    <w:p w14:paraId="10B664AC" w14:textId="280357A3" w:rsidR="006747D7" w:rsidRDefault="006747D7" w:rsidP="002413D1">
      <w:pPr>
        <w:pStyle w:val="Textodebloque"/>
        <w:rPr>
          <w:noProof/>
        </w:rPr>
      </w:pPr>
    </w:p>
    <w:p w14:paraId="58B75C4A" w14:textId="79EBF0FB" w:rsidR="00CB1DF4" w:rsidRDefault="00CB1DF4" w:rsidP="002413D1">
      <w:pPr>
        <w:pStyle w:val="Textodebloque"/>
        <w:rPr>
          <w:noProof/>
        </w:rPr>
      </w:pPr>
    </w:p>
    <w:p w14:paraId="2B527766" w14:textId="6B88D7E0" w:rsidR="00CB1DF4" w:rsidRDefault="00904B3A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82176" behindDoc="0" locked="0" layoutInCell="1" allowOverlap="1" wp14:anchorId="082C2280" wp14:editId="6E73C358">
            <wp:simplePos x="0" y="0"/>
            <wp:positionH relativeFrom="column">
              <wp:posOffset>3039110</wp:posOffset>
            </wp:positionH>
            <wp:positionV relativeFrom="paragraph">
              <wp:posOffset>38735</wp:posOffset>
            </wp:positionV>
            <wp:extent cx="1746885" cy="2657475"/>
            <wp:effectExtent l="0" t="0" r="5715" b="9525"/>
            <wp:wrapThrough wrapText="bothSides">
              <wp:wrapPolygon edited="0">
                <wp:start x="0" y="0"/>
                <wp:lineTo x="0" y="21523"/>
                <wp:lineTo x="21435" y="21523"/>
                <wp:lineTo x="21435" y="0"/>
                <wp:lineTo x="0" y="0"/>
              </wp:wrapPolygon>
            </wp:wrapThrough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55267" w14:textId="4E545D3E" w:rsidR="00CB1DF4" w:rsidRDefault="00CB1DF4" w:rsidP="002413D1">
      <w:pPr>
        <w:pStyle w:val="Textodebloque"/>
        <w:rPr>
          <w:noProof/>
        </w:rPr>
      </w:pPr>
    </w:p>
    <w:p w14:paraId="6D1A9CA5" w14:textId="0E12F0BC" w:rsidR="00CB1DF4" w:rsidRDefault="00CB1DF4" w:rsidP="002413D1">
      <w:pPr>
        <w:pStyle w:val="Textodebloque"/>
        <w:rPr>
          <w:noProof/>
        </w:rPr>
      </w:pPr>
    </w:p>
    <w:p w14:paraId="44622BF7" w14:textId="795EC351" w:rsidR="00CB1DF4" w:rsidRDefault="00CB1DF4" w:rsidP="002413D1">
      <w:pPr>
        <w:pStyle w:val="Textodebloque"/>
        <w:rPr>
          <w:noProof/>
        </w:rPr>
      </w:pPr>
    </w:p>
    <w:p w14:paraId="21CFAB00" w14:textId="3B2C315F" w:rsidR="00CB1DF4" w:rsidRDefault="00CB1DF4" w:rsidP="002413D1">
      <w:pPr>
        <w:pStyle w:val="Textodebloque"/>
        <w:rPr>
          <w:noProof/>
        </w:rPr>
      </w:pPr>
    </w:p>
    <w:p w14:paraId="44B6F730" w14:textId="2844C126" w:rsidR="00CB1DF4" w:rsidRDefault="00CB1DF4" w:rsidP="002413D1">
      <w:pPr>
        <w:pStyle w:val="Textodebloque"/>
        <w:rPr>
          <w:noProof/>
        </w:rPr>
      </w:pPr>
    </w:p>
    <w:p w14:paraId="3E0CAC0F" w14:textId="140D05A5" w:rsidR="00CB1DF4" w:rsidRDefault="00CB1DF4" w:rsidP="002413D1">
      <w:pPr>
        <w:pStyle w:val="Textodebloque"/>
        <w:rPr>
          <w:noProof/>
        </w:rPr>
      </w:pPr>
    </w:p>
    <w:p w14:paraId="119B47B1" w14:textId="19E72424" w:rsidR="00CB1DF4" w:rsidRDefault="00CB1DF4" w:rsidP="002413D1">
      <w:pPr>
        <w:pStyle w:val="Textodebloque"/>
        <w:rPr>
          <w:noProof/>
        </w:rPr>
      </w:pPr>
    </w:p>
    <w:p w14:paraId="4040CC03" w14:textId="5FF0D410" w:rsidR="006747D7" w:rsidRDefault="006747D7" w:rsidP="002413D1">
      <w:pPr>
        <w:pStyle w:val="Textodebloque"/>
        <w:rPr>
          <w:noProof/>
        </w:rPr>
      </w:pPr>
    </w:p>
    <w:p w14:paraId="350459C2" w14:textId="17B271AF" w:rsidR="00904B3A" w:rsidRDefault="00904B3A" w:rsidP="002413D1">
      <w:pPr>
        <w:pStyle w:val="Textodebloque"/>
        <w:rPr>
          <w:noProof/>
        </w:rPr>
      </w:pPr>
    </w:p>
    <w:p w14:paraId="33BFFFE5" w14:textId="67C8CC4E" w:rsidR="00904B3A" w:rsidRDefault="00904B3A" w:rsidP="002413D1">
      <w:pPr>
        <w:pStyle w:val="Textodebloque"/>
        <w:rPr>
          <w:noProof/>
        </w:rPr>
      </w:pPr>
    </w:p>
    <w:p w14:paraId="1D52BD8E" w14:textId="77777777" w:rsidR="00904B3A" w:rsidRDefault="00904B3A" w:rsidP="002413D1">
      <w:pPr>
        <w:pStyle w:val="Textodebloque"/>
        <w:rPr>
          <w:noProof/>
        </w:rPr>
      </w:pPr>
    </w:p>
    <w:p w14:paraId="10DF6B68" w14:textId="4CC242DD" w:rsidR="006747D7" w:rsidRDefault="006747D7" w:rsidP="002413D1">
      <w:pPr>
        <w:pStyle w:val="Textodebloque"/>
        <w:rPr>
          <w:noProof/>
        </w:rPr>
      </w:pPr>
    </w:p>
    <w:p w14:paraId="66281FDD" w14:textId="3B276FCD" w:rsidR="006747D7" w:rsidRDefault="006747D7" w:rsidP="002413D1">
      <w:pPr>
        <w:pStyle w:val="Textodebloque"/>
        <w:rPr>
          <w:noProof/>
        </w:rPr>
      </w:pPr>
    </w:p>
    <w:p w14:paraId="2C5B4C22" w14:textId="15C52E8F" w:rsidR="006747D7" w:rsidRDefault="006747D7" w:rsidP="002413D1">
      <w:pPr>
        <w:pStyle w:val="Textodebloque"/>
        <w:rPr>
          <w:noProof/>
        </w:rPr>
      </w:pPr>
    </w:p>
    <w:p w14:paraId="22318141" w14:textId="59242177" w:rsidR="00BC63AB" w:rsidRPr="0011168D" w:rsidRDefault="0011168D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11168D">
        <w:rPr>
          <w:rFonts w:ascii="Brush Script MT" w:hAnsi="Brush Script MT"/>
          <w:noProof/>
          <w:sz w:val="72"/>
          <w:szCs w:val="72"/>
        </w:rPr>
        <w:t xml:space="preserve">Domingo </w:t>
      </w:r>
      <w:r w:rsidR="00904B3A">
        <w:rPr>
          <w:rFonts w:ascii="Brush Script MT" w:hAnsi="Brush Script MT"/>
          <w:noProof/>
          <w:sz w:val="72"/>
          <w:szCs w:val="72"/>
        </w:rPr>
        <w:t>6</w:t>
      </w:r>
      <w:r w:rsidR="00447B93">
        <w:rPr>
          <w:rFonts w:ascii="Brush Script MT" w:hAnsi="Brush Script MT"/>
          <w:noProof/>
          <w:sz w:val="72"/>
          <w:szCs w:val="72"/>
        </w:rPr>
        <w:t xml:space="preserve">º </w:t>
      </w:r>
      <w:r w:rsidRPr="0011168D">
        <w:rPr>
          <w:rFonts w:ascii="Brush Script MT" w:hAnsi="Brush Script MT"/>
          <w:noProof/>
          <w:sz w:val="72"/>
          <w:szCs w:val="72"/>
        </w:rPr>
        <w:t>de Pascua</w:t>
      </w:r>
    </w:p>
    <w:p w14:paraId="0F9F6316" w14:textId="4C032C79" w:rsidR="0011168D" w:rsidRPr="0011168D" w:rsidRDefault="00904B3A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7E2B9A">
        <w:rPr>
          <w:rFonts w:asciiTheme="minorHAnsi" w:hAnsiTheme="minorHAnsi" w:cstheme="minorHAnsi"/>
          <w:noProof/>
          <w:color w:val="1F497D" w:themeColor="text2"/>
          <w:sz w:val="18"/>
          <w:szCs w:val="18"/>
        </w:rPr>
        <w:drawing>
          <wp:anchor distT="0" distB="0" distL="114300" distR="114300" simplePos="0" relativeHeight="252080128" behindDoc="0" locked="0" layoutInCell="1" allowOverlap="1" wp14:anchorId="717F51F9" wp14:editId="238388C9">
            <wp:simplePos x="0" y="0"/>
            <wp:positionH relativeFrom="column">
              <wp:posOffset>223520</wp:posOffset>
            </wp:positionH>
            <wp:positionV relativeFrom="paragraph">
              <wp:posOffset>621030</wp:posOffset>
            </wp:positionV>
            <wp:extent cx="4429125" cy="5683885"/>
            <wp:effectExtent l="0" t="0" r="9525" b="0"/>
            <wp:wrapThrough wrapText="bothSides">
              <wp:wrapPolygon edited="0">
                <wp:start x="0" y="0"/>
                <wp:lineTo x="0" y="21501"/>
                <wp:lineTo x="21554" y="21501"/>
                <wp:lineTo x="21554" y="0"/>
                <wp:lineTo x="0" y="0"/>
              </wp:wrapPolygon>
            </wp:wrapThrough>
            <wp:docPr id="6" name="Imagen 1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68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ush Script MT" w:hAnsi="Brush Script MT"/>
          <w:noProof/>
          <w:sz w:val="72"/>
          <w:szCs w:val="72"/>
        </w:rPr>
        <w:t>10</w:t>
      </w:r>
      <w:r w:rsidR="0011168D" w:rsidRPr="0011168D">
        <w:rPr>
          <w:rFonts w:ascii="Brush Script MT" w:hAnsi="Brush Script MT"/>
          <w:noProof/>
          <w:sz w:val="72"/>
          <w:szCs w:val="72"/>
        </w:rPr>
        <w:t>-0</w:t>
      </w:r>
      <w:r w:rsidR="00471397">
        <w:rPr>
          <w:rFonts w:ascii="Brush Script MT" w:hAnsi="Brush Script MT"/>
          <w:noProof/>
          <w:sz w:val="72"/>
          <w:szCs w:val="72"/>
        </w:rPr>
        <w:t>5</w:t>
      </w:r>
      <w:r w:rsidR="0011168D" w:rsidRPr="0011168D">
        <w:rPr>
          <w:rFonts w:ascii="Brush Script MT" w:hAnsi="Brush Script MT"/>
          <w:noProof/>
          <w:sz w:val="72"/>
          <w:szCs w:val="72"/>
        </w:rPr>
        <w:t>-2026</w:t>
      </w:r>
    </w:p>
    <w:p w14:paraId="2D58234F" w14:textId="5A40F79D" w:rsidR="0011168D" w:rsidRPr="0011168D" w:rsidRDefault="00145F1C" w:rsidP="0011168D">
      <w:pPr>
        <w:pStyle w:val="Textodebloque"/>
        <w:ind w:hanging="76"/>
        <w:jc w:val="center"/>
        <w:rPr>
          <w:noProof/>
          <w:sz w:val="48"/>
          <w:szCs w:val="4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47F6AB45" wp14:editId="57253A9E">
                <wp:simplePos x="0" y="0"/>
                <wp:positionH relativeFrom="column">
                  <wp:posOffset>201295</wp:posOffset>
                </wp:positionH>
                <wp:positionV relativeFrom="paragraph">
                  <wp:posOffset>64770</wp:posOffset>
                </wp:positionV>
                <wp:extent cx="3275330" cy="7000875"/>
                <wp:effectExtent l="0" t="0" r="1270" b="9525"/>
                <wp:wrapThrough wrapText="bothSides">
                  <wp:wrapPolygon edited="0">
                    <wp:start x="0" y="0"/>
                    <wp:lineTo x="0" y="21571"/>
                    <wp:lineTo x="21483" y="21571"/>
                    <wp:lineTo x="21483" y="0"/>
                    <wp:lineTo x="0" y="0"/>
                  </wp:wrapPolygon>
                </wp:wrapThrough>
                <wp:docPr id="5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330" cy="70008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CBBF8B6" w14:textId="77777777" w:rsidR="00447B93" w:rsidRDefault="00447B93" w:rsidP="00447B93">
                            <w:pPr>
                              <w:spacing w:line="240" w:lineRule="atLeast"/>
                              <w:ind w:left="284" w:right="-45" w:hanging="284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LECTURAS</w:t>
                            </w:r>
                          </w:p>
                          <w:p w14:paraId="61539899" w14:textId="6BF42A8C" w:rsidR="00904B3A" w:rsidRDefault="00904B3A" w:rsidP="00904B3A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04B3A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HECHOS </w:t>
                            </w:r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8, 5-8. 14-17: Les imponían las manos y recibían el Espíritu Santo.</w:t>
                            </w:r>
                          </w:p>
                          <w:p w14:paraId="11112DC8" w14:textId="1D7ED6E6" w:rsidR="00904B3A" w:rsidRPr="00904B3A" w:rsidRDefault="00904B3A" w:rsidP="00904B3A">
                            <w:pPr>
                              <w:spacing w:line="240" w:lineRule="atLeast"/>
                              <w:ind w:left="284" w:right="-45" w:firstLine="142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En aquellos días, Felipe bajó a la ciudad de Samaría y les predicaba a Cristo. El gentío unánimemente escuchaba con atención lo que decía Felipe, porque habían oído hablar de los signos que hacía, y los estaban viendo: de muchos poseídos salían los espíritus inmundos lanzando gritos, y muchos paralíticos y lisiados se curaban. La ciudad se llenó de alegría. Cuando los apóstoles, que estaban en Jerusalén, se enteraron de que Samaría había recibido la palabra de Dios, enviaron a Pedro y a Juan; ellos bajaron hasta allí y oraron por ellos, para que recibieran el Espíritu Santo; pues aún no había bajado sobre ninguno; estaban solo bautizados en el nombre del Señor Jesús. Entonces les imponían las manos y recibían el Espíritu Santo. </w:t>
                            </w:r>
                            <w:r w:rsidRPr="00904B3A">
                              <w:rPr>
                                <w:rFonts w:ascii="Calibri" w:hAnsi="Calibri"/>
                                <w:i/>
                                <w:iCs/>
                                <w:sz w:val="22"/>
                                <w:szCs w:val="22"/>
                              </w:rPr>
                              <w:t>Palabra de Dios.</w:t>
                            </w:r>
                          </w:p>
                          <w:p w14:paraId="51B9F5CF" w14:textId="77777777" w:rsidR="00904B3A" w:rsidRPr="00904B3A" w:rsidRDefault="00904B3A" w:rsidP="00904B3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904B3A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SALMO 35:</w:t>
                            </w:r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>Aclamad al Señor, tierra entera.</w:t>
                            </w:r>
                          </w:p>
                          <w:p w14:paraId="6617EAC0" w14:textId="77777777" w:rsidR="00904B3A" w:rsidRPr="00904B3A" w:rsidRDefault="00904B3A" w:rsidP="00904B3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 PEDRO 3, 15-18: </w:t>
                            </w:r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Muerto en la </w:t>
                            </w:r>
                            <w:proofErr w:type="gramStart"/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carne</w:t>
                            </w:r>
                            <w:proofErr w:type="gramEnd"/>
                            <w:r w:rsidRPr="00904B3A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pero vivificado en el Espíritu.</w:t>
                            </w:r>
                          </w:p>
                          <w:p w14:paraId="11C5FD18" w14:textId="77777777" w:rsidR="00904B3A" w:rsidRPr="00904B3A" w:rsidRDefault="00904B3A" w:rsidP="00904B3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</w:pPr>
                            <w:r w:rsidRPr="00904B3A">
                              <w:rPr>
                                <w:rFonts w:ascii="Calibri" w:hAnsi="Calibri" w:cs="Arial"/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JUAN 14,15-21: </w:t>
                            </w:r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Le pediré al Padre que os dé otro Paráclito.</w:t>
                            </w:r>
                          </w:p>
                          <w:p w14:paraId="738B38CA" w14:textId="5CA98D65" w:rsidR="00904B3A" w:rsidRPr="00904B3A" w:rsidRDefault="00904B3A" w:rsidP="00904B3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rFonts w:ascii="Calibri" w:hAnsi="Calibri" w:cs="Arial"/>
                                <w:b/>
                                <w:iCs/>
                                <w:sz w:val="22"/>
                                <w:szCs w:val="22"/>
                              </w:rPr>
                              <w:t>Narrador:</w:t>
                            </w:r>
                            <w:r w:rsidRPr="00904B3A"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  <w:t xml:space="preserve">  </w:t>
                            </w:r>
                            <w:r w:rsidRPr="00904B3A">
                              <w:rPr>
                                <w:rFonts w:ascii="Calibri" w:hAnsi="Calibri" w:cs="Arial"/>
                                <w:bCs/>
                                <w:iCs/>
                                <w:sz w:val="22"/>
                                <w:szCs w:val="22"/>
                              </w:rPr>
                              <w:t>E</w:t>
                            </w:r>
                            <w:r w:rsidRPr="00904B3A"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  <w:t xml:space="preserve">n aquel tiempo, dijo Jesús a sus </w:t>
                            </w:r>
                            <w:proofErr w:type="spellStart"/>
                            <w:r w:rsidRPr="00904B3A"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  <w:t>discípu</w:t>
                            </w:r>
                            <w:proofErr w:type="spellEnd"/>
                            <w:r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 w:rsidRPr="00904B3A"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  <w:t xml:space="preserve">los: </w:t>
                            </w:r>
                          </w:p>
                          <w:p w14:paraId="3F0E8AA1" w14:textId="6FA2445D" w:rsidR="00904B3A" w:rsidRPr="00904B3A" w:rsidRDefault="00904B3A" w:rsidP="00904B3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04B3A">
                              <w:rPr>
                                <w:rFonts w:ascii="Calibri" w:hAnsi="Calibri" w:cs="Arial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Jesús: </w:t>
                            </w:r>
                            <w:proofErr w:type="gramStart"/>
                            <w:r w:rsidRPr="00904B3A">
                              <w:rPr>
                                <w:rFonts w:ascii="Calibri" w:hAnsi="Calibri" w:cs="Arial"/>
                                <w:b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 w:rsidRPr="00904B3A">
                              <w:rPr>
                                <w:rFonts w:ascii="Calibri" w:hAnsi="Calibri" w:cs="Arial"/>
                                <w:i/>
                                <w:iCs/>
                                <w:sz w:val="22"/>
                                <w:szCs w:val="22"/>
                              </w:rPr>
                              <w:t>«</w:t>
                            </w:r>
                            <w:proofErr w:type="gramEnd"/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Si me amáis, guardaréis mis manda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proofErr w:type="spellStart"/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mientos</w:t>
                            </w:r>
                            <w:proofErr w:type="spellEnd"/>
                            <w:r w:rsidRPr="00904B3A">
                              <w:rPr>
                                <w:rFonts w:ascii="Calibri" w:hAnsi="Calibri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. Y yo le pediré al Padre que os dé otro Paráclito, que </w:t>
                            </w:r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esté siempre con vosotros, el Espíritu</w:t>
                            </w:r>
                            <w:r w:rsidRPr="00904B3A">
                              <w:rPr>
                                <w:rFonts w:ascii="Calibri" w:hAnsi="Calibri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de la verdad. El mundo no puede recibirlo, porque no lo ve ni lo conoce; vosotros, en cambio, lo conocéis, porque </w:t>
                            </w:r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mora con vosotros y está en vosotros</w:t>
                            </w:r>
                            <w:r w:rsidRPr="00904B3A">
                              <w:rPr>
                                <w:rFonts w:ascii="Calibri" w:hAnsi="Calibri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. No os dejaré huérfanos, volveré a vosotros. Dentro de poco el mundo no me verá, pero vosotros me veréis y viviréis, porque yo sigo viviendo. Entonces sabréis que yo estoy en mi Padre, y vosotros en mí y yo en vosotros. El que acepta mis mandamientos y los guarda, ese me ama; y </w:t>
                            </w:r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el que me ama será amado por mi Padre, y yo también lo amaré </w:t>
                            </w:r>
                            <w:r w:rsidRPr="00904B3A">
                              <w:rPr>
                                <w:rFonts w:ascii="Calibri" w:hAnsi="Calibri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y me manifestaré a él». </w:t>
                            </w:r>
                            <w:r w:rsidRPr="00904B3A">
                              <w:rPr>
                                <w:rFonts w:ascii="Calibri" w:hAnsi="Calibri" w:cs="Arial"/>
                                <w:iCs/>
                                <w:sz w:val="22"/>
                                <w:szCs w:val="22"/>
                              </w:rPr>
                              <w:t>Palabra del Señor.</w:t>
                            </w:r>
                          </w:p>
                          <w:p w14:paraId="2BE91609" w14:textId="77777777" w:rsidR="00904B3A" w:rsidRPr="00904B3A" w:rsidRDefault="00904B3A" w:rsidP="00904B3A">
                            <w:pPr>
                              <w:spacing w:line="240" w:lineRule="atLeast"/>
                              <w:ind w:left="284" w:right="32" w:hanging="284"/>
                              <w:jc w:val="center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904B3A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(Narrador-Jesús).</w:t>
                            </w:r>
                          </w:p>
                          <w:p w14:paraId="1DEEFBDF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441564A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099846E4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1E4473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D8CA6CE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7E7EB8D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57445B56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470C748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59A1B94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420D183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A1252C7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BFE5B02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7F636D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BA2AB2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A8CB0EF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326CC2C0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178183E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746C9DB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01BAAD68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19B0FE6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4BDCF55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0C7EC7C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70C82D81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4A86B39C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CA54A5B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C224100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292482D4" w14:textId="77777777" w:rsidR="007E6886" w:rsidRPr="00622452" w:rsidRDefault="007E6886" w:rsidP="007E688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78BBD315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89DC530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37A2A651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75D35022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46B618F8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color w:val="7030A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14:paraId="52E8BC3B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458A10FB" w14:textId="77777777" w:rsidR="007E6886" w:rsidRPr="00622452" w:rsidRDefault="007E6886" w:rsidP="007E6886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14:paraId="5CBA3616" w14:textId="77777777" w:rsidR="007E6886" w:rsidRPr="00622452" w:rsidRDefault="007E6886" w:rsidP="007E688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EB9E014" w14:textId="77777777" w:rsidR="007E6886" w:rsidRPr="00622452" w:rsidRDefault="007E6886" w:rsidP="007E6886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6BD6434B" w14:textId="77777777" w:rsidR="007E6886" w:rsidRPr="00622452" w:rsidRDefault="007E6886" w:rsidP="007E68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5E080F8" w14:textId="77777777" w:rsidR="007E6886" w:rsidRPr="00622452" w:rsidRDefault="007E6886" w:rsidP="007E6886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6AB45" id="Rectangle 367" o:spid="_x0000_s1028" style="position:absolute;left:0;text-align:left;margin-left:15.85pt;margin-top:5.1pt;width:257.9pt;height:551.25pt;z-index:-2512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" fillcolor="#eeece1 [3214]" stroked="f" strokeweight="3pt">
                <v:textbox>
                  <w:txbxContent>
                    <w:p w14:paraId="4CBBF8B6" w14:textId="77777777" w:rsidR="00447B93" w:rsidRDefault="00447B93" w:rsidP="00447B93">
                      <w:pPr>
                        <w:spacing w:line="240" w:lineRule="atLeast"/>
                        <w:ind w:left="284" w:right="-45" w:hanging="284"/>
                        <w:jc w:val="center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LECTURAS</w:t>
                      </w:r>
                    </w:p>
                    <w:p w14:paraId="61539899" w14:textId="6BF42A8C" w:rsidR="00904B3A" w:rsidRDefault="00904B3A" w:rsidP="00904B3A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904B3A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HECHOS </w:t>
                      </w:r>
                      <w:r w:rsidRPr="00904B3A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8, 5-8. 14-17: Les imponían las manos y recibían el Espíritu Santo.</w:t>
                      </w:r>
                    </w:p>
                    <w:p w14:paraId="11112DC8" w14:textId="1D7ED6E6" w:rsidR="00904B3A" w:rsidRPr="00904B3A" w:rsidRDefault="00904B3A" w:rsidP="00904B3A">
                      <w:pPr>
                        <w:spacing w:line="240" w:lineRule="atLeast"/>
                        <w:ind w:left="284" w:right="-45" w:firstLine="142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904B3A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En aquellos días, Felipe bajó a la ciudad de Samaría y les predicaba a Cristo. El gentío unánimemente escuchaba con atención lo que decía Felipe, porque habían oído hablar de los signos que hacía, y los estaban viendo: de muchos poseídos salían los espíritus inmundos lanzando gritos, y muchos paralíticos y lisiados se curaban. La ciudad se llenó de alegría. Cuando los apóstoles, que estaban en Jerusalén, se enteraron de que Samaría había recibido la palabra de Dios, enviaron a Pedro y a Juan; ellos bajaron hasta allí y oraron por ellos, para que recibieran el Espíritu Santo; pues aún no había bajado sobre ninguno; estaban solo bautizados en el nombre del Señor Jesús. Entonces les imponían las manos y recibían el Espíritu Santo. </w:t>
                      </w:r>
                      <w:r w:rsidRPr="00904B3A">
                        <w:rPr>
                          <w:rFonts w:ascii="Calibri" w:hAnsi="Calibri"/>
                          <w:i/>
                          <w:iCs/>
                          <w:sz w:val="22"/>
                          <w:szCs w:val="22"/>
                        </w:rPr>
                        <w:t>Palabra de Dios.</w:t>
                      </w:r>
                    </w:p>
                    <w:p w14:paraId="51B9F5CF" w14:textId="77777777" w:rsidR="00904B3A" w:rsidRPr="00904B3A" w:rsidRDefault="00904B3A" w:rsidP="00904B3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 w:rsidRPr="00904B3A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SALMO 35:</w:t>
                      </w:r>
                      <w:r w:rsidRPr="00904B3A">
                        <w:rPr>
                          <w:rFonts w:ascii="Calibri" w:hAnsi="Calibri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904B3A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>Aclamad al Señor, tierra entera.</w:t>
                      </w:r>
                    </w:p>
                    <w:p w14:paraId="6617EAC0" w14:textId="77777777" w:rsidR="00904B3A" w:rsidRPr="00904B3A" w:rsidRDefault="00904B3A" w:rsidP="00904B3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904B3A">
                        <w:rPr>
                          <w:rFonts w:ascii="Calibri" w:hAnsi="Calibri"/>
                          <w:b/>
                          <w:bCs/>
                          <w:sz w:val="20"/>
                          <w:szCs w:val="20"/>
                        </w:rPr>
                        <w:t xml:space="preserve">I PEDRO 3, 15-18: </w:t>
                      </w:r>
                      <w:r w:rsidRPr="00904B3A">
                        <w:rPr>
                          <w:rFonts w:ascii="Calibri" w:hAnsi="Calibr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Muerto en la carne pero vivificado en el Espíritu.</w:t>
                      </w:r>
                    </w:p>
                    <w:p w14:paraId="11C5FD18" w14:textId="77777777" w:rsidR="00904B3A" w:rsidRPr="00904B3A" w:rsidRDefault="00904B3A" w:rsidP="00904B3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</w:pPr>
                      <w:r w:rsidRPr="00904B3A">
                        <w:rPr>
                          <w:rFonts w:ascii="Calibri" w:hAnsi="Calibri" w:cs="Arial"/>
                          <w:b/>
                          <w:iCs/>
                          <w:sz w:val="20"/>
                          <w:szCs w:val="20"/>
                        </w:rPr>
                        <w:t xml:space="preserve">JUAN 14,15-21: </w:t>
                      </w: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Le pediré al Padre que os dé otro Paráclito.</w:t>
                      </w:r>
                    </w:p>
                    <w:p w14:paraId="738B38CA" w14:textId="5CA98D65" w:rsidR="00904B3A" w:rsidRPr="00904B3A" w:rsidRDefault="00904B3A" w:rsidP="00904B3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</w:pPr>
                      <w:r w:rsidRPr="00904B3A">
                        <w:rPr>
                          <w:rFonts w:ascii="Calibri" w:hAnsi="Calibri" w:cs="Arial"/>
                          <w:b/>
                          <w:iCs/>
                          <w:sz w:val="22"/>
                          <w:szCs w:val="22"/>
                        </w:rPr>
                        <w:t>Narrador:</w:t>
                      </w:r>
                      <w:r w:rsidRPr="00904B3A"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  <w:t xml:space="preserve">  </w:t>
                      </w:r>
                      <w:r w:rsidRPr="00904B3A">
                        <w:rPr>
                          <w:rFonts w:ascii="Calibri" w:hAnsi="Calibri" w:cs="Arial"/>
                          <w:bCs/>
                          <w:iCs/>
                          <w:sz w:val="22"/>
                          <w:szCs w:val="22"/>
                        </w:rPr>
                        <w:t>E</w:t>
                      </w:r>
                      <w:r w:rsidRPr="00904B3A"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  <w:t>n aquel tiempo, dijo Jesús a sus discípu</w:t>
                      </w:r>
                      <w:r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  <w:t>-</w:t>
                      </w:r>
                      <w:r w:rsidRPr="00904B3A"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  <w:t xml:space="preserve">los: </w:t>
                      </w:r>
                    </w:p>
                    <w:p w14:paraId="3F0E8AA1" w14:textId="6FA2445D" w:rsidR="00904B3A" w:rsidRPr="00904B3A" w:rsidRDefault="00904B3A" w:rsidP="00904B3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</w:pPr>
                      <w:r w:rsidRPr="00904B3A">
                        <w:rPr>
                          <w:rFonts w:ascii="Calibri" w:hAnsi="Calibri" w:cs="Arial"/>
                          <w:b/>
                          <w:iCs/>
                          <w:sz w:val="22"/>
                          <w:szCs w:val="22"/>
                        </w:rPr>
                        <w:t>Jesús: -</w:t>
                      </w:r>
                      <w:r w:rsidRPr="00904B3A">
                        <w:rPr>
                          <w:rFonts w:ascii="Calibri" w:hAnsi="Calibri" w:cs="Arial"/>
                          <w:i/>
                          <w:iCs/>
                          <w:sz w:val="22"/>
                          <w:szCs w:val="22"/>
                        </w:rPr>
                        <w:t>«</w:t>
                      </w: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2"/>
                          <w:szCs w:val="22"/>
                        </w:rPr>
                        <w:t>Si me amáis, guardaréis mis manda</w:t>
                      </w:r>
                      <w:r>
                        <w:rPr>
                          <w:rFonts w:ascii="Calibri" w:hAnsi="Calibri" w:cs="Arial"/>
                          <w:b/>
                          <w:i/>
                          <w:iCs/>
                          <w:sz w:val="22"/>
                          <w:szCs w:val="22"/>
                        </w:rPr>
                        <w:t>-</w:t>
                      </w: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2"/>
                          <w:szCs w:val="22"/>
                        </w:rPr>
                        <w:t>mientos</w:t>
                      </w:r>
                      <w:r w:rsidRPr="00904B3A">
                        <w:rPr>
                          <w:rFonts w:ascii="Calibri" w:hAnsi="Calibri" w:cs="Arial"/>
                          <w:i/>
                          <w:iCs/>
                          <w:sz w:val="22"/>
                          <w:szCs w:val="22"/>
                        </w:rPr>
                        <w:t xml:space="preserve">. Y yo le pediré al Padre que os dé otro Paráclito, que </w:t>
                      </w: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2"/>
                          <w:szCs w:val="22"/>
                        </w:rPr>
                        <w:t>esté siempre con vosotros, el Espíritu</w:t>
                      </w:r>
                      <w:r w:rsidRPr="00904B3A">
                        <w:rPr>
                          <w:rFonts w:ascii="Calibri" w:hAnsi="Calibri" w:cs="Arial"/>
                          <w:i/>
                          <w:iCs/>
                          <w:sz w:val="22"/>
                          <w:szCs w:val="22"/>
                        </w:rPr>
                        <w:t xml:space="preserve"> de la verdad. El mundo no puede recibirlo, porque no lo ve ni lo conoce; vosotros, en cambio, lo conocéis, porque </w:t>
                      </w: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2"/>
                          <w:szCs w:val="22"/>
                        </w:rPr>
                        <w:t>mora con vosotros y está en vosotros</w:t>
                      </w:r>
                      <w:r w:rsidRPr="00904B3A">
                        <w:rPr>
                          <w:rFonts w:ascii="Calibri" w:hAnsi="Calibri" w:cs="Arial"/>
                          <w:i/>
                          <w:iCs/>
                          <w:sz w:val="22"/>
                          <w:szCs w:val="22"/>
                        </w:rPr>
                        <w:t xml:space="preserve">. No os dejaré huérfanos, volveré a vosotros. Dentro de poco el mundo no me verá, pero vosotros me veréis y viviréis, porque yo sigo viviendo. Entonces sabréis que yo estoy en mi Padre, y vosotros en mí y yo en vosotros. El que acepta mis mandamientos y los guarda, ese me ama; y </w:t>
                      </w: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2"/>
                          <w:szCs w:val="22"/>
                        </w:rPr>
                        <w:t xml:space="preserve">el que me ama será amado por mi Padre, y yo también lo amaré </w:t>
                      </w:r>
                      <w:r w:rsidRPr="00904B3A">
                        <w:rPr>
                          <w:rFonts w:ascii="Calibri" w:hAnsi="Calibri" w:cs="Arial"/>
                          <w:i/>
                          <w:iCs/>
                          <w:sz w:val="22"/>
                          <w:szCs w:val="22"/>
                        </w:rPr>
                        <w:t xml:space="preserve">y me manifestaré a él». </w:t>
                      </w:r>
                      <w:r w:rsidRPr="00904B3A">
                        <w:rPr>
                          <w:rFonts w:ascii="Calibri" w:hAnsi="Calibri" w:cs="Arial"/>
                          <w:iCs/>
                          <w:sz w:val="22"/>
                          <w:szCs w:val="22"/>
                        </w:rPr>
                        <w:t>Palabra del Señor.</w:t>
                      </w:r>
                    </w:p>
                    <w:p w14:paraId="2BE91609" w14:textId="77777777" w:rsidR="00904B3A" w:rsidRPr="00904B3A" w:rsidRDefault="00904B3A" w:rsidP="00904B3A">
                      <w:pPr>
                        <w:spacing w:line="240" w:lineRule="atLeast"/>
                        <w:ind w:left="284" w:right="32" w:hanging="284"/>
                        <w:jc w:val="center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904B3A">
                        <w:rPr>
                          <w:rFonts w:ascii="Calibri" w:hAnsi="Calibri" w:cs="Arial"/>
                          <w:b/>
                          <w:i/>
                          <w:iCs/>
                          <w:sz w:val="20"/>
                          <w:szCs w:val="20"/>
                        </w:rPr>
                        <w:t>(Narrador-Jesús).</w:t>
                      </w:r>
                    </w:p>
                    <w:p w14:paraId="1DEEFBDF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7441564A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</w:p>
                    <w:p w14:paraId="099846E4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1E4473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D8CA6CE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7E7EB8D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57445B56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470C748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59A1B94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420D183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A1252C7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BFE5B02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7F636D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BA2AB2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A8CB0EF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326CC2C0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1178183E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746C9DB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01BAAD68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19B0FE6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4BDCF55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60C7EC7C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70C82D81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4A86B39C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</w:rPr>
                      </w:pPr>
                    </w:p>
                    <w:p w14:paraId="2CA54A5B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C224100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292482D4" w14:textId="77777777" w:rsidR="007E6886" w:rsidRPr="00622452" w:rsidRDefault="007E6886" w:rsidP="007E688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78BBD315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89DC530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37A2A651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75D35022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46B618F8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color w:val="7030A0"/>
                          <w:sz w:val="22"/>
                          <w:szCs w:val="22"/>
                          <w:lang w:val="es-ES_tradnl"/>
                        </w:rPr>
                      </w:pPr>
                    </w:p>
                    <w:p w14:paraId="52E8BC3B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458A10FB" w14:textId="77777777" w:rsidR="007E6886" w:rsidRPr="00622452" w:rsidRDefault="007E6886" w:rsidP="007E6886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  <w:lang w:val="es-ES_tradnl"/>
                        </w:rPr>
                      </w:pPr>
                    </w:p>
                    <w:p w14:paraId="5CBA3616" w14:textId="77777777" w:rsidR="007E6886" w:rsidRPr="00622452" w:rsidRDefault="007E6886" w:rsidP="007E688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6EB9E014" w14:textId="77777777" w:rsidR="007E6886" w:rsidRPr="00622452" w:rsidRDefault="007E6886" w:rsidP="007E6886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color w:val="7030A0"/>
                          <w:sz w:val="22"/>
                          <w:szCs w:val="22"/>
                        </w:rPr>
                      </w:pPr>
                    </w:p>
                    <w:p w14:paraId="6BD6434B" w14:textId="77777777" w:rsidR="007E6886" w:rsidRPr="00622452" w:rsidRDefault="007E6886" w:rsidP="007E68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  <w:p w14:paraId="15E080F8" w14:textId="77777777" w:rsidR="007E6886" w:rsidRPr="00622452" w:rsidRDefault="007E6886" w:rsidP="007E6886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color w:val="7030A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86272" behindDoc="0" locked="0" layoutInCell="1" allowOverlap="1" wp14:anchorId="3D2C421A" wp14:editId="2628E985">
            <wp:simplePos x="0" y="0"/>
            <wp:positionH relativeFrom="column">
              <wp:posOffset>3695027</wp:posOffset>
            </wp:positionH>
            <wp:positionV relativeFrom="paragraph">
              <wp:posOffset>146713</wp:posOffset>
            </wp:positionV>
            <wp:extent cx="1930930" cy="1532644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930" cy="1532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3F0EC" w14:textId="6C859449" w:rsidR="00CF6DE2" w:rsidRDefault="00CF6DE2" w:rsidP="00CF6DE2">
      <w:pPr>
        <w:pStyle w:val="NormalWeb"/>
      </w:pPr>
    </w:p>
    <w:p w14:paraId="33A38762" w14:textId="73DC362E" w:rsidR="008D5EA5" w:rsidRDefault="008D5EA5" w:rsidP="008D5EA5">
      <w:pPr>
        <w:pStyle w:val="NormalWeb"/>
      </w:pPr>
    </w:p>
    <w:p w14:paraId="60386C95" w14:textId="15A31ED1" w:rsidR="005A404F" w:rsidRDefault="005A404F" w:rsidP="00896223">
      <w:pPr>
        <w:pStyle w:val="Textodebloque"/>
        <w:ind w:hanging="76"/>
        <w:rPr>
          <w:noProof/>
        </w:rPr>
      </w:pPr>
    </w:p>
    <w:p w14:paraId="6FAA8564" w14:textId="47FF237E" w:rsidR="00151CF1" w:rsidRDefault="00151CF1" w:rsidP="00896223">
      <w:pPr>
        <w:pStyle w:val="Textodebloque"/>
        <w:ind w:hanging="76"/>
        <w:rPr>
          <w:noProof/>
        </w:rPr>
      </w:pPr>
    </w:p>
    <w:p w14:paraId="7BCC316E" w14:textId="67A98380" w:rsidR="00151CF1" w:rsidRDefault="00151CF1" w:rsidP="00896223">
      <w:pPr>
        <w:pStyle w:val="Textodebloque"/>
        <w:ind w:hanging="76"/>
        <w:rPr>
          <w:noProof/>
        </w:rPr>
      </w:pPr>
    </w:p>
    <w:p w14:paraId="63913C93" w14:textId="41E73363" w:rsidR="00364E0D" w:rsidRDefault="00364E0D" w:rsidP="00896223">
      <w:pPr>
        <w:pStyle w:val="Textodebloque"/>
        <w:ind w:hanging="76"/>
        <w:rPr>
          <w:noProof/>
        </w:rPr>
      </w:pPr>
    </w:p>
    <w:p w14:paraId="55CDB7BB" w14:textId="238293C5" w:rsidR="00A8431B" w:rsidRDefault="00A8431B" w:rsidP="00896223">
      <w:pPr>
        <w:pStyle w:val="Textodebloque"/>
        <w:ind w:hanging="76"/>
        <w:rPr>
          <w:noProof/>
        </w:rPr>
      </w:pPr>
    </w:p>
    <w:p w14:paraId="500E6317" w14:textId="7577FDAD" w:rsidR="00364E0D" w:rsidRDefault="00364E0D" w:rsidP="00896223">
      <w:pPr>
        <w:pStyle w:val="Textodebloque"/>
        <w:ind w:hanging="76"/>
        <w:rPr>
          <w:noProof/>
        </w:rPr>
      </w:pPr>
    </w:p>
    <w:p w14:paraId="52FC413F" w14:textId="08599B70" w:rsidR="00151CF1" w:rsidRDefault="00151CF1" w:rsidP="00896223">
      <w:pPr>
        <w:pStyle w:val="Textodebloque"/>
        <w:ind w:hanging="76"/>
        <w:rPr>
          <w:noProof/>
        </w:rPr>
      </w:pPr>
    </w:p>
    <w:p w14:paraId="325FEA33" w14:textId="62F823B0" w:rsidR="00151CF1" w:rsidRDefault="001910E0" w:rsidP="00896223">
      <w:pPr>
        <w:pStyle w:val="Textodebloque"/>
        <w:ind w:hanging="76"/>
        <w:rPr>
          <w:noProof/>
        </w:rPr>
      </w:pPr>
      <w:r>
        <w:rPr>
          <w:noProof/>
        </w:rPr>
        <w:drawing>
          <wp:anchor distT="0" distB="0" distL="114300" distR="114300" simplePos="0" relativeHeight="252085248" behindDoc="0" locked="0" layoutInCell="1" allowOverlap="1" wp14:anchorId="3DFE12AC" wp14:editId="4B3F032D">
            <wp:simplePos x="0" y="0"/>
            <wp:positionH relativeFrom="column">
              <wp:posOffset>3594100</wp:posOffset>
            </wp:positionH>
            <wp:positionV relativeFrom="paragraph">
              <wp:posOffset>29210</wp:posOffset>
            </wp:positionV>
            <wp:extent cx="1928866" cy="212905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866" cy="2129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877FA" w14:textId="74A78EA6" w:rsidR="00151CF1" w:rsidRDefault="00151CF1" w:rsidP="00896223">
      <w:pPr>
        <w:pStyle w:val="Textodebloque"/>
        <w:ind w:hanging="76"/>
        <w:rPr>
          <w:noProof/>
        </w:rPr>
      </w:pPr>
    </w:p>
    <w:p w14:paraId="6E0F764D" w14:textId="34816F6E" w:rsidR="005A404F" w:rsidRDefault="005A404F" w:rsidP="00896223">
      <w:pPr>
        <w:pStyle w:val="Textodebloque"/>
        <w:ind w:hanging="76"/>
        <w:rPr>
          <w:noProof/>
        </w:rPr>
      </w:pPr>
    </w:p>
    <w:p w14:paraId="623A68EC" w14:textId="1941AD24" w:rsidR="005A404F" w:rsidRDefault="005A404F" w:rsidP="00896223">
      <w:pPr>
        <w:pStyle w:val="Textodebloque"/>
        <w:ind w:hanging="76"/>
        <w:rPr>
          <w:noProof/>
        </w:rPr>
      </w:pPr>
    </w:p>
    <w:p w14:paraId="75D816CC" w14:textId="60044E7D" w:rsidR="005A404F" w:rsidRDefault="005A404F" w:rsidP="00896223">
      <w:pPr>
        <w:pStyle w:val="Textodebloque"/>
        <w:ind w:hanging="76"/>
        <w:rPr>
          <w:noProof/>
          <w:sz w:val="16"/>
          <w:szCs w:val="16"/>
        </w:rPr>
      </w:pPr>
    </w:p>
    <w:p w14:paraId="7DEF93FB" w14:textId="62892ABD" w:rsid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14:paraId="6B0CF865" w14:textId="625E6DF1" w:rsidR="005D5822" w:rsidRP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14:paraId="6BA23067" w14:textId="78A45061" w:rsidR="005A404F" w:rsidRDefault="005A404F" w:rsidP="00896223">
      <w:pPr>
        <w:pStyle w:val="Textodebloque"/>
        <w:ind w:hanging="76"/>
        <w:rPr>
          <w:noProof/>
        </w:rPr>
      </w:pPr>
    </w:p>
    <w:p w14:paraId="4827C70B" w14:textId="5397C9DE" w:rsidR="005A404F" w:rsidRDefault="005A404F" w:rsidP="005D5822">
      <w:pPr>
        <w:pStyle w:val="Textodebloque"/>
        <w:ind w:left="709" w:right="123" w:hanging="76"/>
        <w:jc w:val="center"/>
        <w:rPr>
          <w:noProof/>
        </w:rPr>
      </w:pPr>
    </w:p>
    <w:p w14:paraId="390BD2EE" w14:textId="5AEC4894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5A7B773" w14:textId="17096AD4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4046DA2B" w14:textId="64E20DF4" w:rsidR="008D5EA5" w:rsidRDefault="008D5EA5" w:rsidP="008D5EA5">
      <w:pPr>
        <w:pStyle w:val="NormalWeb"/>
      </w:pPr>
    </w:p>
    <w:p w14:paraId="5E357916" w14:textId="7EE74C51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447337AE" w14:textId="4AD3DFAD" w:rsidR="00151CF1" w:rsidRDefault="0026425D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2089344" behindDoc="0" locked="0" layoutInCell="1" allowOverlap="1" wp14:anchorId="6A3C6FD2" wp14:editId="49E870B7">
            <wp:simplePos x="0" y="0"/>
            <wp:positionH relativeFrom="column">
              <wp:posOffset>3913913</wp:posOffset>
            </wp:positionH>
            <wp:positionV relativeFrom="paragraph">
              <wp:posOffset>103294</wp:posOffset>
            </wp:positionV>
            <wp:extent cx="1554300" cy="1968814"/>
            <wp:effectExtent l="0" t="0" r="825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300" cy="196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2BDD43" w14:textId="1FB41195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071CCEA9" w14:textId="02372371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730D72C" w14:textId="7B82C3FB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7BBB284" w14:textId="3F9D7EE2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0433D7E" w14:textId="6A73E46E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5E9AF6F8" w14:textId="3A298367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7A016D05" w14:textId="67BAB28A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3C04C5C" w14:textId="582BEAE6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233E1C7F" w14:textId="22A2389E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3CDA351" w14:textId="556D2E95"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14:paraId="1DED66C8" w14:textId="63D0EEA9" w:rsidR="003B732B" w:rsidRDefault="003B732B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14:paraId="7D28B47D" w14:textId="5159857B" w:rsidR="00A41E60" w:rsidRPr="00BB7861" w:rsidRDefault="00A41E60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14:paraId="378CCCB7" w14:textId="53DEE069" w:rsidR="003B732B" w:rsidRDefault="00A862F8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rFonts w:ascii="Comic Sans MS" w:hAnsi="Comic Sans MS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51D95BB8" wp14:editId="420932B7">
                <wp:simplePos x="0" y="0"/>
                <wp:positionH relativeFrom="column">
                  <wp:posOffset>369381</wp:posOffset>
                </wp:positionH>
                <wp:positionV relativeFrom="paragraph">
                  <wp:posOffset>65320</wp:posOffset>
                </wp:positionV>
                <wp:extent cx="4392220" cy="6930089"/>
                <wp:effectExtent l="0" t="0" r="8890" b="4445"/>
                <wp:wrapNone/>
                <wp:docPr id="4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2220" cy="6930089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6D5E435" w14:textId="77777777" w:rsidR="00A862F8" w:rsidRPr="00C74727" w:rsidRDefault="00A862F8" w:rsidP="00A862F8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DOMINGO 6º DE PASCUA</w:t>
                            </w:r>
                          </w:p>
                          <w:p w14:paraId="66A0B485" w14:textId="7FFBD790" w:rsidR="00A862F8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  <w:t>Tu ESPÍRITU nos habita</w:t>
                            </w:r>
                          </w:p>
                          <w:p w14:paraId="7B89A53F" w14:textId="77777777" w:rsidR="001910E0" w:rsidRDefault="001910E0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</w:p>
                          <w:p w14:paraId="6DFC4C7A" w14:textId="77777777" w:rsidR="00A862F8" w:rsidRPr="00A862F8" w:rsidRDefault="00A862F8" w:rsidP="00A862F8">
                            <w:pPr>
                              <w:pStyle w:val="Ttulo3"/>
                              <w:spacing w:before="0" w:line="240" w:lineRule="atLeast"/>
                              <w:jc w:val="both"/>
                              <w:rPr>
                                <w:rFonts w:cstheme="minorHAnsi"/>
                                <w:color w:val="auto"/>
                              </w:rPr>
                            </w:pPr>
                            <w:r w:rsidRPr="00A862F8">
                              <w:rPr>
                                <w:rStyle w:val="Textoennegrita"/>
                                <w:rFonts w:cstheme="minorHAnsi"/>
                                <w:b/>
                                <w:bCs/>
                                <w:color w:val="auto"/>
                              </w:rPr>
                              <w:t>1. VER: Una de piratas</w:t>
                            </w:r>
                          </w:p>
                          <w:p w14:paraId="030ECFEC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-Mostramos 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un cofre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 a los niños:</w:t>
                            </w:r>
                          </w:p>
                          <w:p w14:paraId="6A4B3DEA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  <w:b w:val="0"/>
                                <w:bCs w:val="0"/>
                              </w:rPr>
                              <w:t xml:space="preserve">-Preguntamos a los niños: 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¿Qué guardan los piratas en un cofre? ¿Por qué lo esconden? Si tú tuvieras un cofre, ¿qué tesoro pondrías dentro?</w:t>
                            </w:r>
                          </w:p>
                          <w:p w14:paraId="63932827" w14:textId="77777777" w:rsidR="00A862F8" w:rsidRPr="00A862F8" w:rsidRDefault="00A862F8" w:rsidP="00A862F8">
                            <w:pPr>
                              <w:pStyle w:val="Ttulo3"/>
                              <w:spacing w:before="0" w:line="240" w:lineRule="atLeast"/>
                              <w:jc w:val="both"/>
                              <w:rPr>
                                <w:rFonts w:cstheme="minorHAnsi"/>
                                <w:color w:val="auto"/>
                              </w:rPr>
                            </w:pPr>
                            <w:r w:rsidRPr="00A862F8">
                              <w:rPr>
                                <w:rStyle w:val="Textoennegrita"/>
                                <w:rFonts w:cstheme="minorHAnsi"/>
                                <w:b/>
                                <w:bCs/>
                                <w:color w:val="auto"/>
                              </w:rPr>
                              <w:t>2. JUZGAR: Tu Espíritu nos habita</w:t>
                            </w:r>
                          </w:p>
                          <w:p w14:paraId="1F785176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-Dice Jesús: </w:t>
                            </w:r>
                            <w:proofErr w:type="gramStart"/>
                            <w:r w:rsidRPr="00AD2F07">
                              <w:rPr>
                                <w:rFonts w:asciiTheme="minorHAnsi" w:hAnsiTheme="minorHAnsi" w:cstheme="minorHAnsi"/>
                                <w:b/>
                                <w:iCs/>
                                <w:sz w:val="22"/>
                                <w:szCs w:val="22"/>
                              </w:rPr>
                              <w:t>-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“</w:t>
                            </w:r>
                            <w:proofErr w:type="gramEnd"/>
                            <w:r w:rsidRPr="00AD2F07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>S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i me amáis, guardaréis mis mandamientos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Y yo le pediré al Padre que os dé otro Paráclito, que esté siempre con vosotros, el Espíritu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 Santo”. </w:t>
                            </w:r>
                          </w:p>
                          <w:p w14:paraId="65D9E7EB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-Abrimos el cofre y dentro hay un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corazón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 o una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llama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73A30A38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 xml:space="preserve"> 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Explicación:</w:t>
                            </w:r>
                          </w:p>
                          <w:p w14:paraId="50CBFD1B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-Jesús nos dice hoy que nos deja un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Tesoro mejor que el oro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: el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Espíritu Santo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3CB9CAE7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-Ese Espíritu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vive en nosotros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, en nuestro corazón.</w:t>
                            </w:r>
                          </w:p>
                          <w:p w14:paraId="3EA9CE71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-Es el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amor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 del Padre y del Hijo.</w:t>
                            </w:r>
                          </w:p>
                          <w:p w14:paraId="1361ACAE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-Y si lo cuidamos, nos ayuda a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amar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, a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hacer el bien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, a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cumplir los mandamientos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252A4AB5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 xml:space="preserve"> 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Dialogamos:</w:t>
                            </w:r>
                          </w:p>
                          <w:p w14:paraId="6280BDC5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firstLine="36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gramStart"/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-¿</w:t>
                            </w:r>
                            <w:proofErr w:type="gramEnd"/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Creéis que este tesoro es mejor que el de los piratas?</w:t>
                            </w:r>
                          </w:p>
                          <w:p w14:paraId="7FFD1B5C" w14:textId="77777777" w:rsidR="00A862F8" w:rsidRPr="00AD2F07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firstLine="36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gramStart"/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-¿</w:t>
                            </w:r>
                            <w:proofErr w:type="gramEnd"/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Cómo sabemos que el Espíritu está dentro de nosotros?</w:t>
                            </w:r>
                          </w:p>
                          <w:p w14:paraId="2C0F8EBC" w14:textId="77777777" w:rsidR="00A862F8" w:rsidRPr="00AD2F07" w:rsidRDefault="00A862F8" w:rsidP="00145F1C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426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gramStart"/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-¿</w:t>
                            </w:r>
                            <w:proofErr w:type="gramEnd"/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Qué cosas hacemos cuando dejamos que el Espíritu nos guíe?</w:t>
                            </w:r>
                          </w:p>
                          <w:p w14:paraId="6BE394F1" w14:textId="77777777" w:rsidR="00A862F8" w:rsidRPr="00A862F8" w:rsidRDefault="00A862F8" w:rsidP="00145F1C">
                            <w:pPr>
                              <w:pStyle w:val="Ttulo3"/>
                              <w:spacing w:before="0" w:line="240" w:lineRule="atLeast"/>
                              <w:jc w:val="both"/>
                              <w:rPr>
                                <w:rFonts w:cstheme="minorHAnsi"/>
                                <w:color w:val="auto"/>
                              </w:rPr>
                            </w:pPr>
                            <w:r w:rsidRPr="00A862F8">
                              <w:rPr>
                                <w:rStyle w:val="Textoennegrita"/>
                                <w:rFonts w:cstheme="minorHAnsi"/>
                                <w:b/>
                                <w:bCs/>
                                <w:color w:val="auto"/>
                              </w:rPr>
                              <w:t>3. ACTUAR: Déjate rodear por Él y ama</w:t>
                            </w:r>
                          </w:p>
                          <w:p w14:paraId="408BFD5F" w14:textId="420AC6D6" w:rsidR="00977ECF" w:rsidRPr="00AD2F07" w:rsidRDefault="00A862F8" w:rsidP="00977ECF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 xml:space="preserve">Cada día podemos decir: </w:t>
                            </w:r>
                            <w:r w:rsidRPr="00AD2F07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>“Gracias, Espíritu Santo, por vivir en mí.”</w:t>
                            </w:r>
                            <w:r w:rsidR="00977ECF">
                              <w:rPr>
                                <w:rStyle w:val="Textoennegrita"/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977ECF">
                              <w:rPr>
                                <w:rFonts w:asciiTheme="minorHAnsi" w:hAnsiTheme="minorHAnsi" w:cstheme="minorHAnsi"/>
                              </w:rPr>
                              <w:t>Para la eucaristía hacemos unas llamas de cartulina y le ponemos a cada una un don del Espíritu.</w:t>
                            </w:r>
                          </w:p>
                          <w:p w14:paraId="68854600" w14:textId="791A97F0" w:rsidR="00A862F8" w:rsidRDefault="00A862F8" w:rsidP="00145F1C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Podemos buscar a alguien que necesite cariño, ayuda o compañía.</w:t>
                            </w:r>
                          </w:p>
                          <w:p w14:paraId="5BDB4C8F" w14:textId="3C3D4994" w:rsidR="00A862F8" w:rsidRPr="00A862F8" w:rsidRDefault="00A862F8" w:rsidP="00145F1C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 w:rsidRPr="00AD2F07">
                              <w:rPr>
                                <w:rFonts w:asciiTheme="minorHAnsi" w:hAnsiTheme="minorHAnsi" w:cstheme="minorHAnsi"/>
                              </w:rPr>
                              <w:t>Podemos aprender los mandamientos, que son como un mapa del tesoro para amar mejor.</w:t>
                            </w:r>
                          </w:p>
                          <w:p w14:paraId="05F88BFA" w14:textId="6A22E387" w:rsidR="00A862F8" w:rsidRPr="00A862F8" w:rsidRDefault="00A862F8" w:rsidP="00145F1C">
                            <w:pPr>
                              <w:spacing w:line="200" w:lineRule="atLeast"/>
                              <w:ind w:left="284" w:right="-2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1D1B11" w:themeColor="background2" w:themeShade="1A"/>
                              </w:rPr>
                            </w:pPr>
                            <w:r w:rsidRPr="00A862F8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ORAMOS: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Pr="00A862F8">
                              <w:rPr>
                                <w:rFonts w:asciiTheme="minorHAnsi" w:hAnsiTheme="minorHAnsi" w:cstheme="minorHAnsi"/>
                                <w:b/>
                                <w:color w:val="1D1B11" w:themeColor="background2" w:themeShade="1A"/>
                              </w:rPr>
                              <w:t>“Espíritu Santo, gracias por vivir en nosotros.</w:t>
                            </w:r>
                            <w:r w:rsidR="00145F1C">
                              <w:rPr>
                                <w:rFonts w:asciiTheme="minorHAnsi" w:hAnsiTheme="minorHAnsi" w:cstheme="minorHAnsi"/>
                                <w:b/>
                                <w:color w:val="1D1B11" w:themeColor="background2" w:themeShade="1A"/>
                              </w:rPr>
                              <w:t xml:space="preserve"> </w:t>
                            </w:r>
                            <w:r w:rsidRPr="00A862F8">
                              <w:rPr>
                                <w:rFonts w:asciiTheme="minorHAnsi" w:hAnsiTheme="minorHAnsi" w:cstheme="minorHAnsi"/>
                                <w:b/>
                                <w:color w:val="1D1B11" w:themeColor="background2" w:themeShade="1A"/>
                              </w:rPr>
                              <w:t>Gracias por rodearnos con tu amor.</w:t>
                            </w:r>
                            <w:r w:rsidR="00145F1C">
                              <w:rPr>
                                <w:rFonts w:asciiTheme="minorHAnsi" w:hAnsiTheme="minorHAnsi" w:cstheme="minorHAnsi"/>
                                <w:b/>
                                <w:color w:val="1D1B11" w:themeColor="background2" w:themeShade="1A"/>
                              </w:rPr>
                              <w:t xml:space="preserve"> </w:t>
                            </w:r>
                            <w:r w:rsidRPr="00A862F8">
                              <w:rPr>
                                <w:rFonts w:asciiTheme="minorHAnsi" w:hAnsiTheme="minorHAnsi" w:cstheme="minorHAnsi"/>
                                <w:b/>
                                <w:color w:val="1D1B11" w:themeColor="background2" w:themeShade="1A"/>
                              </w:rPr>
                              <w:t>Ayúdanos a amar como Jesús nos enseñó.”</w:t>
                            </w:r>
                          </w:p>
                          <w:p w14:paraId="6AA06D58" w14:textId="2B1EB7AF" w:rsidR="00A862F8" w:rsidRPr="00A862F8" w:rsidRDefault="00A862F8" w:rsidP="00A862F8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84ACD44" w14:textId="77777777" w:rsidR="00A862F8" w:rsidRPr="00A862F8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142"/>
                              <w:rPr>
                                <w:rFonts w:asciiTheme="minorHAnsi" w:eastAsiaTheme="minorHAnsi" w:hAnsiTheme="minorHAnsi" w:cs="UniversLTStd-Cn"/>
                                <w:b/>
                                <w:bCs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</w:p>
                          <w:p w14:paraId="18B1A87C" w14:textId="77777777" w:rsidR="00A862F8" w:rsidRPr="00A862F8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142"/>
                              <w:rPr>
                                <w:rFonts w:asciiTheme="minorHAnsi" w:eastAsiaTheme="minorHAnsi" w:hAnsiTheme="minorHAnsi" w:cs="UniversLTStd-Cn"/>
                                <w:b/>
                                <w:bCs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</w:p>
                          <w:p w14:paraId="72995D68" w14:textId="77777777" w:rsidR="00A862F8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</w:p>
                          <w:p w14:paraId="00A1601D" w14:textId="77777777" w:rsidR="00A862F8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</w:p>
                          <w:p w14:paraId="49F0D96E" w14:textId="77777777" w:rsidR="00A862F8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inorHAnsi" w:eastAsiaTheme="minorHAnsi" w:hAnsiTheme="minorHAnsi" w:cs="UniversLTStd-Cn"/>
                                <w:b/>
                                <w:sz w:val="28"/>
                                <w:szCs w:val="28"/>
                                <w:lang w:val="es-ES_tradnl" w:eastAsia="en-US"/>
                              </w:rPr>
                            </w:pPr>
                          </w:p>
                          <w:p w14:paraId="37D220D6" w14:textId="77777777" w:rsidR="00A862F8" w:rsidRPr="0019099C" w:rsidRDefault="00A862F8" w:rsidP="00A862F8">
                            <w:pPr>
                              <w:pStyle w:val="Textodebloque"/>
                              <w:tabs>
                                <w:tab w:val="left" w:pos="284"/>
                              </w:tabs>
                              <w:spacing w:line="200" w:lineRule="atLeast"/>
                              <w:ind w:left="709" w:firstLine="0"/>
                              <w:jc w:val="center"/>
                              <w:rPr>
                                <w:rFonts w:asciiTheme="majorHAnsi" w:hAnsiTheme="majorHAnsi"/>
                                <w:b/>
                                <w:noProof/>
                              </w:rPr>
                            </w:pPr>
                          </w:p>
                          <w:p w14:paraId="134288D0" w14:textId="77777777" w:rsidR="00A862F8" w:rsidRPr="00787922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center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78792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 xml:space="preserve">Para profundizar: </w:t>
                            </w:r>
                            <w:bookmarkStart w:id="0" w:name="_Hlk228215265"/>
                            <w:r w:rsidRPr="0078792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 xml:space="preserve">En medio del ruido, Verbo divino 2026, reflexión: </w:t>
                            </w:r>
                            <w:hyperlink r:id="rId11" w:history="1">
                              <w:bookmarkStart w:id="1" w:name="_Hlk228215958"/>
                              <w:r w:rsidRPr="00787922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6"/>
                                  <w:szCs w:val="16"/>
                                </w:rPr>
                                <w:t>http://youtu.be/</w:t>
                              </w:r>
                              <w:bookmarkEnd w:id="1"/>
                              <w:r w:rsidRPr="00787922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6"/>
                                  <w:szCs w:val="16"/>
                                </w:rPr>
                                <w:t>pVy6--7rs2k&amp;t=65s</w:t>
                              </w:r>
                            </w:hyperlink>
                          </w:p>
                          <w:p w14:paraId="7A874995" w14:textId="77777777" w:rsidR="00A862F8" w:rsidRPr="00787922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center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78792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 xml:space="preserve">Yo soy el camino firme, Música católica: </w:t>
                            </w:r>
                            <w:hyperlink r:id="rId12" w:history="1">
                              <w:r w:rsidRPr="00787922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6"/>
                                  <w:szCs w:val="16"/>
                                </w:rPr>
                                <w:t>http://youtu.be/HnYQh02lFrA</w:t>
                              </w:r>
                            </w:hyperlink>
                          </w:p>
                          <w:p w14:paraId="331ED7E9" w14:textId="77777777" w:rsidR="00A862F8" w:rsidRPr="00787922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center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787922"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  <w:t xml:space="preserve">Canción a María: María mírame, Yuly y Josh: </w:t>
                            </w:r>
                            <w:hyperlink r:id="rId13" w:history="1">
                              <w:r w:rsidRPr="00787922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auto"/>
                                  <w:sz w:val="16"/>
                                  <w:szCs w:val="16"/>
                                </w:rPr>
                                <w:t>http://youtu.be/KZpTMZy65y8</w:t>
                              </w:r>
                            </w:hyperlink>
                          </w:p>
                          <w:p w14:paraId="414DC602" w14:textId="77777777" w:rsidR="00A862F8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center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FB215B0" w14:textId="77777777" w:rsidR="00A862F8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center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DF6EE68" w14:textId="77777777" w:rsidR="00A862F8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center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bookmarkEnd w:id="0"/>
                          <w:p w14:paraId="1524F416" w14:textId="77777777" w:rsidR="00A862F8" w:rsidRPr="00645BFD" w:rsidRDefault="00A862F8" w:rsidP="00A862F8">
                            <w:pPr>
                              <w:spacing w:line="200" w:lineRule="atLeast"/>
                              <w:ind w:left="284" w:right="-25" w:hanging="142"/>
                              <w:jc w:val="both"/>
                              <w:rPr>
                                <w:rFonts w:ascii="Calibri" w:hAnsi="Calibri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5B49D79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3D0A0E9D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45DF66D7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26791CB9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F4FBE26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13E8296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5624729B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4F4D9467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6E430E87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1D914C74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6A2EB7E8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1D524136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79C66BE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461E74B8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19708DB0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DF8606C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C97CDA7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36B93EE9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BAF2FCE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AC9F6C3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10C5350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50E4C794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3C95659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E029AFB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15005266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4865C3E8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319859C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05275B7C" w14:textId="77777777" w:rsidR="00A862F8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Style w:val="Hipervnculo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51ED6529" w14:textId="77777777" w:rsidR="00A862F8" w:rsidRPr="00CB1DF4" w:rsidRDefault="00A862F8" w:rsidP="00A862F8">
                            <w:pPr>
                              <w:autoSpaceDE w:val="0"/>
                              <w:autoSpaceDN w:val="0"/>
                              <w:adjustRightInd w:val="0"/>
                              <w:ind w:left="284" w:hanging="283"/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B4EC0CF" w14:textId="77777777" w:rsidR="00A862F8" w:rsidRPr="00447B93" w:rsidRDefault="00A862F8" w:rsidP="00A862F8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37479779" w14:textId="77777777" w:rsidR="00A862F8" w:rsidRDefault="00A862F8" w:rsidP="00A862F8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508AC15E" w14:textId="77777777" w:rsidR="00A862F8" w:rsidRPr="00447B93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762906C4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EF58252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B9533AB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5EC0395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A524A83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2016633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ABA6781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C218374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BCBD78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FBD6200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F655B13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E63CB86" w14:textId="77777777" w:rsidR="00A862F8" w:rsidRPr="00622452" w:rsidRDefault="00A862F8" w:rsidP="00A862F8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622452"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vas a hacer? ¿Y </w:t>
                            </w:r>
                            <w:proofErr w:type="spellStart"/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como</w:t>
                            </w:r>
                            <w:proofErr w:type="spellEnd"/>
                            <w:r w:rsidRPr="0062245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D95BB8"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29.1pt;margin-top:5.15pt;width:345.85pt;height:545.7pt;z-index:-25123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" fillcolor="#eeece1 [3214]" stroked="f" strokeweight=".25pt">
                <v:textbox>
                  <w:txbxContent>
                    <w:p w14:paraId="56D5E435" w14:textId="77777777" w:rsidR="00A862F8" w:rsidRPr="00C74727" w:rsidRDefault="00A862F8" w:rsidP="00A862F8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DOMINGO 6º DE PASCUA</w:t>
                      </w:r>
                    </w:p>
                    <w:p w14:paraId="66A0B485" w14:textId="7FFBD790" w:rsidR="00A862F8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</w:pPr>
                      <w:r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  <w:t>Tu ESPÍRITU nos habita</w:t>
                      </w:r>
                    </w:p>
                    <w:p w14:paraId="7B89A53F" w14:textId="77777777" w:rsidR="001910E0" w:rsidRDefault="001910E0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</w:pPr>
                    </w:p>
                    <w:p w14:paraId="6DFC4C7A" w14:textId="77777777" w:rsidR="00A862F8" w:rsidRPr="00A862F8" w:rsidRDefault="00A862F8" w:rsidP="00A862F8">
                      <w:pPr>
                        <w:pStyle w:val="Ttulo3"/>
                        <w:spacing w:before="0" w:line="240" w:lineRule="atLeast"/>
                        <w:jc w:val="both"/>
                        <w:rPr>
                          <w:rFonts w:cstheme="minorHAnsi"/>
                          <w:color w:val="auto"/>
                        </w:rPr>
                      </w:pPr>
                      <w:r w:rsidRPr="00A862F8">
                        <w:rPr>
                          <w:rStyle w:val="Textoennegrita"/>
                          <w:rFonts w:cstheme="minorHAnsi"/>
                          <w:b/>
                          <w:bCs/>
                          <w:color w:val="auto"/>
                        </w:rPr>
                        <w:t>1. VER: Una de piratas</w:t>
                      </w:r>
                    </w:p>
                    <w:p w14:paraId="030ECFEC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-Mostramos </w:t>
                      </w:r>
                      <w:r w:rsidRPr="00AD2F07">
                        <w:rPr>
                          <w:rFonts w:asciiTheme="minorHAnsi" w:hAnsiTheme="minorHAnsi" w:cstheme="minorHAnsi"/>
                          <w:b/>
                          <w:bCs/>
                        </w:rPr>
                        <w:t>un cofre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 a los niños:</w:t>
                      </w:r>
                    </w:p>
                    <w:p w14:paraId="6A4B3DEA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  <w:b w:val="0"/>
                          <w:bCs w:val="0"/>
                        </w:rPr>
                        <w:t xml:space="preserve">-Preguntamos a los niños: 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¿Qué guardan los piratas en un cofre? ¿Por qué lo esconden? Si tú tuvieras un cofre, ¿qué tesoro pondrías dentro?</w:t>
                      </w:r>
                    </w:p>
                    <w:p w14:paraId="63932827" w14:textId="77777777" w:rsidR="00A862F8" w:rsidRPr="00A862F8" w:rsidRDefault="00A862F8" w:rsidP="00A862F8">
                      <w:pPr>
                        <w:pStyle w:val="Ttulo3"/>
                        <w:spacing w:before="0" w:line="240" w:lineRule="atLeast"/>
                        <w:jc w:val="both"/>
                        <w:rPr>
                          <w:rFonts w:cstheme="minorHAnsi"/>
                          <w:color w:val="auto"/>
                        </w:rPr>
                      </w:pPr>
                      <w:r w:rsidRPr="00A862F8">
                        <w:rPr>
                          <w:rStyle w:val="Textoennegrita"/>
                          <w:rFonts w:cstheme="minorHAnsi"/>
                          <w:b/>
                          <w:bCs/>
                          <w:color w:val="auto"/>
                        </w:rPr>
                        <w:t>2. JUZGAR: Tu Espíritu nos habita</w:t>
                      </w:r>
                    </w:p>
                    <w:p w14:paraId="1F785176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-Dice Jesús: </w:t>
                      </w:r>
                      <w:proofErr w:type="gramStart"/>
                      <w:r w:rsidRPr="00AD2F07">
                        <w:rPr>
                          <w:rFonts w:asciiTheme="minorHAnsi" w:hAnsiTheme="minorHAnsi" w:cstheme="minorHAnsi"/>
                          <w:b/>
                          <w:iCs/>
                          <w:sz w:val="22"/>
                          <w:szCs w:val="22"/>
                        </w:rPr>
                        <w:t>-</w:t>
                      </w:r>
                      <w:r w:rsidRPr="00AD2F07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“</w:t>
                      </w:r>
                      <w:proofErr w:type="gramEnd"/>
                      <w:r w:rsidRPr="00AD2F07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>S</w:t>
                      </w:r>
                      <w:r w:rsidRPr="00AD2F07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22"/>
                          <w:szCs w:val="22"/>
                        </w:rPr>
                        <w:t>i me amáis, guardaréis mis mandamientos</w:t>
                      </w:r>
                      <w:r w:rsidRPr="00AD2F07">
                        <w:rPr>
                          <w:rFonts w:asciiTheme="minorHAnsi" w:hAnsiTheme="minorHAnsi" w:cstheme="minorHAnsi"/>
                          <w:i/>
                          <w:iCs/>
                          <w:sz w:val="22"/>
                          <w:szCs w:val="22"/>
                        </w:rPr>
                        <w:t xml:space="preserve">. </w:t>
                      </w:r>
                      <w:r w:rsidRPr="00AD2F07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Y yo le pediré al Padre que os dé otro Paráclito, que esté siempre con vosotros, el Espíritu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 Santo”. </w:t>
                      </w:r>
                    </w:p>
                    <w:p w14:paraId="65D9E7EB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-Abrimos el cofre y dentro hay un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corazón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 o una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llama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73A30A38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Style w:val="Textoennegrita"/>
                          <w:rFonts w:asciiTheme="minorHAnsi" w:hAnsiTheme="minorHAnsi" w:cstheme="minorHAnsi"/>
                        </w:rPr>
                        <w:t xml:space="preserve"> 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Explicación:</w:t>
                      </w:r>
                    </w:p>
                    <w:p w14:paraId="50CBFD1B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-Jesús nos dice hoy que nos deja un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Tesoro mejor que el oro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: el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Espíritu Santo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3CB9CAE7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-Ese Espíritu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vive en nosotros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, en nuestro corazón.</w:t>
                      </w:r>
                    </w:p>
                    <w:p w14:paraId="3EA9CE71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-Es el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amor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 del Padre y del Hijo.</w:t>
                      </w:r>
                    </w:p>
                    <w:p w14:paraId="1361ACAE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-Y si lo cuidamos, nos ayuda a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amar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, a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hacer el bien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, a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cumplir los mandamientos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252A4AB5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Style w:val="Textoennegrita"/>
                          <w:rFonts w:asciiTheme="minorHAnsi" w:hAnsiTheme="minorHAnsi" w:cstheme="minorHAnsi"/>
                        </w:rPr>
                        <w:t xml:space="preserve"> 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Dialogamos:</w:t>
                      </w:r>
                    </w:p>
                    <w:p w14:paraId="6280BDC5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firstLine="360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proofErr w:type="gramStart"/>
                      <w:r w:rsidRPr="00AD2F07">
                        <w:rPr>
                          <w:rFonts w:asciiTheme="minorHAnsi" w:hAnsiTheme="minorHAnsi" w:cstheme="minorHAnsi"/>
                        </w:rPr>
                        <w:t>-¿</w:t>
                      </w:r>
                      <w:proofErr w:type="gramEnd"/>
                      <w:r w:rsidRPr="00AD2F07">
                        <w:rPr>
                          <w:rFonts w:asciiTheme="minorHAnsi" w:hAnsiTheme="minorHAnsi" w:cstheme="minorHAnsi"/>
                        </w:rPr>
                        <w:t>Creéis que este tesoro es mejor que el de los piratas?</w:t>
                      </w:r>
                    </w:p>
                    <w:p w14:paraId="7FFD1B5C" w14:textId="77777777" w:rsidR="00A862F8" w:rsidRPr="00AD2F07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firstLine="360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proofErr w:type="gramStart"/>
                      <w:r w:rsidRPr="00AD2F07">
                        <w:rPr>
                          <w:rFonts w:asciiTheme="minorHAnsi" w:hAnsiTheme="minorHAnsi" w:cstheme="minorHAnsi"/>
                        </w:rPr>
                        <w:t>-¿</w:t>
                      </w:r>
                      <w:proofErr w:type="gramEnd"/>
                      <w:r w:rsidRPr="00AD2F07">
                        <w:rPr>
                          <w:rFonts w:asciiTheme="minorHAnsi" w:hAnsiTheme="minorHAnsi" w:cstheme="minorHAnsi"/>
                        </w:rPr>
                        <w:t>Cómo sabemos que el Espíritu está dentro de nosotros?</w:t>
                      </w:r>
                    </w:p>
                    <w:p w14:paraId="2C0F8EBC" w14:textId="77777777" w:rsidR="00A862F8" w:rsidRPr="00AD2F07" w:rsidRDefault="00A862F8" w:rsidP="00145F1C">
                      <w:pPr>
                        <w:pStyle w:val="NormalWeb"/>
                        <w:spacing w:before="0" w:beforeAutospacing="0" w:after="0" w:afterAutospacing="0" w:line="240" w:lineRule="atLeast"/>
                        <w:ind w:left="426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proofErr w:type="gramStart"/>
                      <w:r w:rsidRPr="00AD2F07">
                        <w:rPr>
                          <w:rFonts w:asciiTheme="minorHAnsi" w:hAnsiTheme="minorHAnsi" w:cstheme="minorHAnsi"/>
                        </w:rPr>
                        <w:t>-¿</w:t>
                      </w:r>
                      <w:proofErr w:type="gramEnd"/>
                      <w:r w:rsidRPr="00AD2F07">
                        <w:rPr>
                          <w:rFonts w:asciiTheme="minorHAnsi" w:hAnsiTheme="minorHAnsi" w:cstheme="minorHAnsi"/>
                        </w:rPr>
                        <w:t>Qué cosas hacemos cuando dejamos que el Espíritu nos guíe?</w:t>
                      </w:r>
                    </w:p>
                    <w:p w14:paraId="6BE394F1" w14:textId="77777777" w:rsidR="00A862F8" w:rsidRPr="00A862F8" w:rsidRDefault="00A862F8" w:rsidP="00145F1C">
                      <w:pPr>
                        <w:pStyle w:val="Ttulo3"/>
                        <w:spacing w:before="0" w:line="240" w:lineRule="atLeast"/>
                        <w:jc w:val="both"/>
                        <w:rPr>
                          <w:rFonts w:cstheme="minorHAnsi"/>
                          <w:color w:val="auto"/>
                        </w:rPr>
                      </w:pPr>
                      <w:r w:rsidRPr="00A862F8">
                        <w:rPr>
                          <w:rStyle w:val="Textoennegrita"/>
                          <w:rFonts w:cstheme="minorHAnsi"/>
                          <w:b/>
                          <w:bCs/>
                          <w:color w:val="auto"/>
                        </w:rPr>
                        <w:t>3. ACTUAR: Déjate rodear por Él y ama</w:t>
                      </w:r>
                    </w:p>
                    <w:p w14:paraId="408BFD5F" w14:textId="420AC6D6" w:rsidR="00977ECF" w:rsidRPr="00AD2F07" w:rsidRDefault="00A862F8" w:rsidP="00977ECF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-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 xml:space="preserve">Cada día podemos decir: </w:t>
                      </w:r>
                      <w:r w:rsidRPr="00AD2F07">
                        <w:rPr>
                          <w:rStyle w:val="Textoennegrita"/>
                          <w:rFonts w:asciiTheme="minorHAnsi" w:hAnsiTheme="minorHAnsi" w:cstheme="minorHAnsi"/>
                        </w:rPr>
                        <w:t>“Gracias, Espíritu Santo, por vivir en mí.”</w:t>
                      </w:r>
                      <w:r w:rsidR="00977ECF">
                        <w:rPr>
                          <w:rStyle w:val="Textoennegrita"/>
                          <w:rFonts w:asciiTheme="minorHAnsi" w:hAnsiTheme="minorHAnsi" w:cstheme="minorHAnsi"/>
                        </w:rPr>
                        <w:t xml:space="preserve"> </w:t>
                      </w:r>
                      <w:r w:rsidR="00977ECF">
                        <w:rPr>
                          <w:rFonts w:asciiTheme="minorHAnsi" w:hAnsiTheme="minorHAnsi" w:cstheme="minorHAnsi"/>
                        </w:rPr>
                        <w:t>Para la eucaristía hacemos unas llamas de cartulina y le ponemos a cada una un don del Espíritu.</w:t>
                      </w:r>
                    </w:p>
                    <w:p w14:paraId="68854600" w14:textId="791A97F0" w:rsidR="00A862F8" w:rsidRDefault="00A862F8" w:rsidP="00145F1C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-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Podemos buscar a alguien que necesite cariño, ayuda o compañía.</w:t>
                      </w:r>
                    </w:p>
                    <w:p w14:paraId="5BDB4C8F" w14:textId="3C3D4994" w:rsidR="00A862F8" w:rsidRPr="00A862F8" w:rsidRDefault="00A862F8" w:rsidP="00145F1C">
                      <w:pPr>
                        <w:pStyle w:val="NormalWeb"/>
                        <w:spacing w:before="0" w:beforeAutospacing="0" w:after="0" w:afterAutospacing="0" w:line="240" w:lineRule="atLeast"/>
                        <w:ind w:left="284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-</w:t>
                      </w:r>
                      <w:r w:rsidRPr="00AD2F07">
                        <w:rPr>
                          <w:rFonts w:asciiTheme="minorHAnsi" w:hAnsiTheme="minorHAnsi" w:cstheme="minorHAnsi"/>
                        </w:rPr>
                        <w:t>Podemos aprender los mandamientos, que son como un mapa del tesoro para amar mejor.</w:t>
                      </w:r>
                    </w:p>
                    <w:p w14:paraId="05F88BFA" w14:textId="6A22E387" w:rsidR="00A862F8" w:rsidRPr="00A862F8" w:rsidRDefault="00A862F8" w:rsidP="00145F1C">
                      <w:pPr>
                        <w:spacing w:line="200" w:lineRule="atLeast"/>
                        <w:ind w:left="284" w:right="-25"/>
                        <w:jc w:val="both"/>
                        <w:rPr>
                          <w:rFonts w:asciiTheme="minorHAnsi" w:hAnsiTheme="minorHAnsi" w:cstheme="minorHAnsi"/>
                          <w:b/>
                          <w:color w:val="1D1B11" w:themeColor="background2" w:themeShade="1A"/>
                        </w:rPr>
                      </w:pPr>
                      <w:r w:rsidRPr="00A862F8">
                        <w:rPr>
                          <w:rFonts w:asciiTheme="minorHAnsi" w:hAnsiTheme="minorHAnsi" w:cstheme="minorHAnsi"/>
                          <w:b/>
                          <w:bCs/>
                        </w:rPr>
                        <w:t>ORAMOS: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Pr="00A862F8">
                        <w:rPr>
                          <w:rFonts w:asciiTheme="minorHAnsi" w:hAnsiTheme="minorHAnsi" w:cstheme="minorHAnsi"/>
                          <w:b/>
                          <w:color w:val="1D1B11" w:themeColor="background2" w:themeShade="1A"/>
                        </w:rPr>
                        <w:t>“Espíritu Santo, gracias por vivir en nosotros.</w:t>
                      </w:r>
                      <w:r w:rsidR="00145F1C">
                        <w:rPr>
                          <w:rFonts w:asciiTheme="minorHAnsi" w:hAnsiTheme="minorHAnsi" w:cstheme="minorHAnsi"/>
                          <w:b/>
                          <w:color w:val="1D1B11" w:themeColor="background2" w:themeShade="1A"/>
                        </w:rPr>
                        <w:t xml:space="preserve"> </w:t>
                      </w:r>
                      <w:r w:rsidRPr="00A862F8">
                        <w:rPr>
                          <w:rFonts w:asciiTheme="minorHAnsi" w:hAnsiTheme="minorHAnsi" w:cstheme="minorHAnsi"/>
                          <w:b/>
                          <w:color w:val="1D1B11" w:themeColor="background2" w:themeShade="1A"/>
                        </w:rPr>
                        <w:t>Gracias por rodearnos con tu amor.</w:t>
                      </w:r>
                      <w:r w:rsidR="00145F1C">
                        <w:rPr>
                          <w:rFonts w:asciiTheme="minorHAnsi" w:hAnsiTheme="minorHAnsi" w:cstheme="minorHAnsi"/>
                          <w:b/>
                          <w:color w:val="1D1B11" w:themeColor="background2" w:themeShade="1A"/>
                        </w:rPr>
                        <w:t xml:space="preserve"> </w:t>
                      </w:r>
                      <w:r w:rsidRPr="00A862F8">
                        <w:rPr>
                          <w:rFonts w:asciiTheme="minorHAnsi" w:hAnsiTheme="minorHAnsi" w:cstheme="minorHAnsi"/>
                          <w:b/>
                          <w:color w:val="1D1B11" w:themeColor="background2" w:themeShade="1A"/>
                        </w:rPr>
                        <w:t>Ayúdanos a amar como Jesús nos enseñó.”</w:t>
                      </w:r>
                    </w:p>
                    <w:p w14:paraId="6AA06D58" w14:textId="2B1EB7AF" w:rsidR="00A862F8" w:rsidRPr="00A862F8" w:rsidRDefault="00A862F8" w:rsidP="00A862F8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84ACD44" w14:textId="77777777" w:rsidR="00A862F8" w:rsidRPr="00A862F8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hanging="142"/>
                        <w:rPr>
                          <w:rFonts w:asciiTheme="minorHAnsi" w:eastAsiaTheme="minorHAnsi" w:hAnsiTheme="minorHAnsi" w:cs="UniversLTStd-Cn"/>
                          <w:b/>
                          <w:bCs/>
                          <w:sz w:val="28"/>
                          <w:szCs w:val="28"/>
                          <w:lang w:val="es-ES_tradnl" w:eastAsia="en-US"/>
                        </w:rPr>
                      </w:pPr>
                    </w:p>
                    <w:p w14:paraId="18B1A87C" w14:textId="77777777" w:rsidR="00A862F8" w:rsidRPr="00A862F8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hanging="142"/>
                        <w:rPr>
                          <w:rFonts w:asciiTheme="minorHAnsi" w:eastAsiaTheme="minorHAnsi" w:hAnsiTheme="minorHAnsi" w:cs="UniversLTStd-Cn"/>
                          <w:b/>
                          <w:bCs/>
                          <w:sz w:val="28"/>
                          <w:szCs w:val="28"/>
                          <w:lang w:val="es-ES_tradnl" w:eastAsia="en-US"/>
                        </w:rPr>
                      </w:pPr>
                    </w:p>
                    <w:p w14:paraId="72995D68" w14:textId="77777777" w:rsidR="00A862F8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</w:pPr>
                    </w:p>
                    <w:p w14:paraId="00A1601D" w14:textId="77777777" w:rsidR="00A862F8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</w:pPr>
                    </w:p>
                    <w:p w14:paraId="49F0D96E" w14:textId="77777777" w:rsidR="00A862F8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inorHAnsi" w:eastAsiaTheme="minorHAnsi" w:hAnsiTheme="minorHAnsi" w:cs="UniversLTStd-Cn"/>
                          <w:b/>
                          <w:sz w:val="28"/>
                          <w:szCs w:val="28"/>
                          <w:lang w:val="es-ES_tradnl" w:eastAsia="en-US"/>
                        </w:rPr>
                      </w:pPr>
                    </w:p>
                    <w:p w14:paraId="37D220D6" w14:textId="77777777" w:rsidR="00A862F8" w:rsidRPr="0019099C" w:rsidRDefault="00A862F8" w:rsidP="00A862F8">
                      <w:pPr>
                        <w:pStyle w:val="Textodebloque"/>
                        <w:tabs>
                          <w:tab w:val="left" w:pos="284"/>
                        </w:tabs>
                        <w:spacing w:line="200" w:lineRule="atLeast"/>
                        <w:ind w:left="709" w:firstLine="0"/>
                        <w:jc w:val="center"/>
                        <w:rPr>
                          <w:rFonts w:asciiTheme="majorHAnsi" w:hAnsiTheme="majorHAnsi"/>
                          <w:b/>
                          <w:noProof/>
                        </w:rPr>
                      </w:pPr>
                    </w:p>
                    <w:p w14:paraId="134288D0" w14:textId="77777777" w:rsidR="00A862F8" w:rsidRPr="00787922" w:rsidRDefault="00A862F8" w:rsidP="00A862F8">
                      <w:pPr>
                        <w:spacing w:line="200" w:lineRule="atLeast"/>
                        <w:ind w:left="284" w:right="-25" w:hanging="142"/>
                        <w:jc w:val="center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  <w:r w:rsidRPr="0078792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Para profundizar: </w:t>
                      </w:r>
                      <w:bookmarkStart w:id="2" w:name="_Hlk228215265"/>
                      <w:r w:rsidRPr="0078792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En medio del ruido, Verbo divino 2026, reflexión: </w:t>
                      </w:r>
                      <w:hyperlink r:id="rId14" w:history="1">
                        <w:bookmarkStart w:id="3" w:name="_Hlk228215958"/>
                        <w:r w:rsidRPr="00787922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6"/>
                            <w:szCs w:val="16"/>
                          </w:rPr>
                          <w:t>http://youtu.be/</w:t>
                        </w:r>
                        <w:bookmarkEnd w:id="3"/>
                        <w:r w:rsidRPr="00787922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6"/>
                            <w:szCs w:val="16"/>
                          </w:rPr>
                          <w:t>pVy6--7rs2k&amp;t=65s</w:t>
                        </w:r>
                      </w:hyperlink>
                    </w:p>
                    <w:p w14:paraId="7A874995" w14:textId="77777777" w:rsidR="00A862F8" w:rsidRPr="00787922" w:rsidRDefault="00A862F8" w:rsidP="00A862F8">
                      <w:pPr>
                        <w:spacing w:line="200" w:lineRule="atLeast"/>
                        <w:ind w:left="284" w:right="-25" w:hanging="142"/>
                        <w:jc w:val="center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  <w:r w:rsidRPr="0078792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Yo soy el camino firme, Música católica: </w:t>
                      </w:r>
                      <w:hyperlink r:id="rId15" w:history="1">
                        <w:r w:rsidRPr="00787922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6"/>
                            <w:szCs w:val="16"/>
                          </w:rPr>
                          <w:t>http://youtu.be/HnYQh02lFrA</w:t>
                        </w:r>
                      </w:hyperlink>
                    </w:p>
                    <w:p w14:paraId="331ED7E9" w14:textId="77777777" w:rsidR="00A862F8" w:rsidRPr="00787922" w:rsidRDefault="00A862F8" w:rsidP="00A862F8">
                      <w:pPr>
                        <w:spacing w:line="200" w:lineRule="atLeast"/>
                        <w:ind w:left="284" w:right="-25" w:hanging="142"/>
                        <w:jc w:val="center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  <w:r w:rsidRPr="00787922"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  <w:t xml:space="preserve">Canción a María: María mírame, Yuly y Josh: </w:t>
                      </w:r>
                      <w:hyperlink r:id="rId16" w:history="1">
                        <w:r w:rsidRPr="00787922">
                          <w:rPr>
                            <w:rStyle w:val="Hipervnculo"/>
                            <w:rFonts w:ascii="Calibri" w:hAnsi="Calibri"/>
                            <w:bCs/>
                            <w:color w:val="auto"/>
                            <w:sz w:val="16"/>
                            <w:szCs w:val="16"/>
                          </w:rPr>
                          <w:t>http://youtu.be/KZpTMZy65y8</w:t>
                        </w:r>
                      </w:hyperlink>
                    </w:p>
                    <w:p w14:paraId="414DC602" w14:textId="77777777" w:rsidR="00A862F8" w:rsidRDefault="00A862F8" w:rsidP="00A862F8">
                      <w:pPr>
                        <w:spacing w:line="200" w:lineRule="atLeast"/>
                        <w:ind w:left="284" w:right="-25" w:hanging="142"/>
                        <w:jc w:val="center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</w:p>
                    <w:p w14:paraId="5FB215B0" w14:textId="77777777" w:rsidR="00A862F8" w:rsidRDefault="00A862F8" w:rsidP="00A862F8">
                      <w:pPr>
                        <w:spacing w:line="200" w:lineRule="atLeast"/>
                        <w:ind w:left="284" w:right="-25" w:hanging="142"/>
                        <w:jc w:val="center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</w:p>
                    <w:p w14:paraId="4DF6EE68" w14:textId="77777777" w:rsidR="00A862F8" w:rsidRDefault="00A862F8" w:rsidP="00A862F8">
                      <w:pPr>
                        <w:spacing w:line="200" w:lineRule="atLeast"/>
                        <w:ind w:left="284" w:right="-25" w:hanging="142"/>
                        <w:jc w:val="center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</w:p>
                    <w:bookmarkEnd w:id="2"/>
                    <w:p w14:paraId="1524F416" w14:textId="77777777" w:rsidR="00A862F8" w:rsidRPr="00645BFD" w:rsidRDefault="00A862F8" w:rsidP="00A862F8">
                      <w:pPr>
                        <w:spacing w:line="200" w:lineRule="atLeast"/>
                        <w:ind w:left="284" w:right="-25" w:hanging="142"/>
                        <w:jc w:val="both"/>
                        <w:rPr>
                          <w:rFonts w:ascii="Calibri" w:hAnsi="Calibri"/>
                          <w:bCs/>
                          <w:sz w:val="16"/>
                          <w:szCs w:val="16"/>
                        </w:rPr>
                      </w:pPr>
                    </w:p>
                    <w:p w14:paraId="45B49D79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3D0A0E9D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45DF66D7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26791CB9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F4FBE26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13E8296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5624729B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4F4D9467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6E430E87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1D914C74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6A2EB7E8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1D524136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779C66BE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461E74B8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19708DB0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DF8606C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C97CDA7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36B93EE9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7BAF2FCE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AC9F6C3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10C5350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50E4C794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73C95659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E029AFB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15005266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4865C3E8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319859C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05275B7C" w14:textId="77777777" w:rsidR="00A862F8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Style w:val="Hipervnculo"/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</w:p>
                    <w:p w14:paraId="51ED6529" w14:textId="77777777" w:rsidR="00A862F8" w:rsidRPr="00CB1DF4" w:rsidRDefault="00A862F8" w:rsidP="00A862F8">
                      <w:pPr>
                        <w:autoSpaceDE w:val="0"/>
                        <w:autoSpaceDN w:val="0"/>
                        <w:adjustRightInd w:val="0"/>
                        <w:ind w:left="284" w:hanging="283"/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1B4EC0CF" w14:textId="77777777" w:rsidR="00A862F8" w:rsidRPr="00447B93" w:rsidRDefault="00A862F8" w:rsidP="00A862F8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</w:p>
                    <w:p w14:paraId="37479779" w14:textId="77777777" w:rsidR="00A862F8" w:rsidRDefault="00A862F8" w:rsidP="00A862F8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  <w:p w14:paraId="508AC15E" w14:textId="77777777" w:rsidR="00A862F8" w:rsidRPr="00447B93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iCs/>
                          <w:sz w:val="16"/>
                          <w:szCs w:val="16"/>
                        </w:rPr>
                      </w:pPr>
                    </w:p>
                    <w:p w14:paraId="762906C4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EF58252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B9533AB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5EC0395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A524A83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2016633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ABA6781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C218374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BCBD78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FBD6200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F655B13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E63CB86" w14:textId="77777777" w:rsidR="00A862F8" w:rsidRPr="00622452" w:rsidRDefault="00A862F8" w:rsidP="00A862F8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 w:rsidRPr="00622452"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vas a hacer? ¿Y </w:t>
                      </w:r>
                      <w:proofErr w:type="spellStart"/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como</w:t>
                      </w:r>
                      <w:proofErr w:type="spellEnd"/>
                      <w:r w:rsidRPr="00622452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2F965BF4" w14:textId="2308E65D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36526074" w14:textId="00F8DB00" w:rsidR="003B732B" w:rsidRDefault="003B732B" w:rsidP="00A862F8">
      <w:pPr>
        <w:pStyle w:val="Textodebloque"/>
        <w:ind w:left="709" w:right="123" w:hanging="76"/>
        <w:jc w:val="right"/>
        <w:rPr>
          <w:noProof/>
        </w:rPr>
      </w:pPr>
    </w:p>
    <w:p w14:paraId="4F9E5800" w14:textId="773E834B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1100F88" w14:textId="4B3BFF02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52C264CA" w14:textId="1DC34352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793BB57B" w14:textId="508D60A3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6F982766" w14:textId="23240E94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318966D8" w14:textId="4F0FDA6C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C02E48B" w14:textId="5A90B163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2EF75AA1" w14:textId="19269BD3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44112BF" w14:textId="5B4F22CD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7E89703E" w14:textId="117ADD63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20FF1887" w14:textId="648856FC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02F659BF" w14:textId="4F3BB8B7"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14:paraId="114B208E" w14:textId="7D49B2B1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A2C95F8" w14:textId="5B8AB425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6B820F47" w14:textId="0948DE1A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790FBDE" w14:textId="7FB129B1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101B7534" w14:textId="5173567C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86C019E" w14:textId="263D9CFF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3286C6F1" w14:textId="087A987E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78ADC65" w14:textId="7BA41A0F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0A916E72" w14:textId="4E13964B" w:rsidR="00265FEB" w:rsidRDefault="00265FEB" w:rsidP="00265FEB">
      <w:pPr>
        <w:pStyle w:val="NormalWeb"/>
      </w:pPr>
    </w:p>
    <w:p w14:paraId="25360E85" w14:textId="64BC265E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25D7D9A9" w14:textId="342F6C61"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14:paraId="71391A89" w14:textId="6FD3FBC5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p w14:paraId="652F4EAB" w14:textId="6052D0A7" w:rsidR="00E520BD" w:rsidRDefault="00E520BD" w:rsidP="005D5822">
      <w:pPr>
        <w:pStyle w:val="Textodebloque"/>
        <w:ind w:left="709" w:right="123" w:hanging="76"/>
        <w:jc w:val="center"/>
        <w:rPr>
          <w:noProof/>
        </w:rPr>
      </w:pPr>
    </w:p>
    <w:sectPr w:rsidR="00E520BD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 w15:restartNumberingAfterBreak="0">
    <w:nsid w:val="0DED6AC6"/>
    <w:multiLevelType w:val="multilevel"/>
    <w:tmpl w:val="1B72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81E8A"/>
    <w:multiLevelType w:val="multilevel"/>
    <w:tmpl w:val="B326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7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2" w15:restartNumberingAfterBreak="0">
    <w:nsid w:val="20230F49"/>
    <w:multiLevelType w:val="hybridMultilevel"/>
    <w:tmpl w:val="8950675C"/>
    <w:lvl w:ilvl="0" w:tplc="C42EC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0B3467"/>
    <w:multiLevelType w:val="multilevel"/>
    <w:tmpl w:val="4358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F07722"/>
    <w:multiLevelType w:val="multilevel"/>
    <w:tmpl w:val="2F06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8" w15:restartNumberingAfterBreak="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0312471"/>
    <w:multiLevelType w:val="hybridMultilevel"/>
    <w:tmpl w:val="13363CBC"/>
    <w:lvl w:ilvl="0" w:tplc="50960B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9" w15:restartNumberingAfterBreak="0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340E69"/>
    <w:multiLevelType w:val="hybridMultilevel"/>
    <w:tmpl w:val="0534F94C"/>
    <w:lvl w:ilvl="0" w:tplc="0C0A000F">
      <w:start w:val="1"/>
      <w:numFmt w:val="decimal"/>
      <w:lvlText w:val="%1.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17359294">
    <w:abstractNumId w:val="8"/>
  </w:num>
  <w:num w:numId="2" w16cid:durableId="691810172">
    <w:abstractNumId w:val="3"/>
  </w:num>
  <w:num w:numId="3" w16cid:durableId="1851674228">
    <w:abstractNumId w:val="6"/>
  </w:num>
  <w:num w:numId="4" w16cid:durableId="1845126122">
    <w:abstractNumId w:val="17"/>
  </w:num>
  <w:num w:numId="5" w16cid:durableId="964694491">
    <w:abstractNumId w:val="9"/>
  </w:num>
  <w:num w:numId="6" w16cid:durableId="12266190">
    <w:abstractNumId w:val="31"/>
  </w:num>
  <w:num w:numId="7" w16cid:durableId="1673412457">
    <w:abstractNumId w:val="11"/>
  </w:num>
  <w:num w:numId="8" w16cid:durableId="1358776282">
    <w:abstractNumId w:val="21"/>
  </w:num>
  <w:num w:numId="9" w16cid:durableId="1088117451">
    <w:abstractNumId w:val="20"/>
  </w:num>
  <w:num w:numId="10" w16cid:durableId="368841856">
    <w:abstractNumId w:val="2"/>
  </w:num>
  <w:num w:numId="11" w16cid:durableId="779228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2703013">
    <w:abstractNumId w:val="27"/>
  </w:num>
  <w:num w:numId="13" w16cid:durableId="1953633300">
    <w:abstractNumId w:val="7"/>
  </w:num>
  <w:num w:numId="14" w16cid:durableId="1207644454">
    <w:abstractNumId w:val="24"/>
  </w:num>
  <w:num w:numId="15" w16cid:durableId="672950053">
    <w:abstractNumId w:val="10"/>
  </w:num>
  <w:num w:numId="16" w16cid:durableId="1247762635">
    <w:abstractNumId w:val="25"/>
  </w:num>
  <w:num w:numId="17" w16cid:durableId="1595478122">
    <w:abstractNumId w:val="34"/>
  </w:num>
  <w:num w:numId="18" w16cid:durableId="112870710">
    <w:abstractNumId w:val="36"/>
  </w:num>
  <w:num w:numId="19" w16cid:durableId="255528261">
    <w:abstractNumId w:val="23"/>
  </w:num>
  <w:num w:numId="20" w16cid:durableId="17986404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4996391">
    <w:abstractNumId w:val="30"/>
  </w:num>
  <w:num w:numId="22" w16cid:durableId="1832863737">
    <w:abstractNumId w:val="32"/>
  </w:num>
  <w:num w:numId="23" w16cid:durableId="1375470089">
    <w:abstractNumId w:val="29"/>
  </w:num>
  <w:num w:numId="24" w16cid:durableId="1886408521">
    <w:abstractNumId w:val="35"/>
  </w:num>
  <w:num w:numId="25" w16cid:durableId="1783186359">
    <w:abstractNumId w:val="13"/>
  </w:num>
  <w:num w:numId="26" w16cid:durableId="1835873916">
    <w:abstractNumId w:val="22"/>
  </w:num>
  <w:num w:numId="27" w16cid:durableId="643971514">
    <w:abstractNumId w:val="0"/>
  </w:num>
  <w:num w:numId="28" w16cid:durableId="885874246">
    <w:abstractNumId w:val="18"/>
  </w:num>
  <w:num w:numId="29" w16cid:durableId="1087651945">
    <w:abstractNumId w:val="12"/>
  </w:num>
  <w:num w:numId="30" w16cid:durableId="1473671636">
    <w:abstractNumId w:val="1"/>
  </w:num>
  <w:num w:numId="31" w16cid:durableId="1777140801">
    <w:abstractNumId w:val="28"/>
  </w:num>
  <w:num w:numId="32" w16cid:durableId="2053995002">
    <w:abstractNumId w:val="19"/>
  </w:num>
  <w:num w:numId="33" w16cid:durableId="940528099">
    <w:abstractNumId w:val="26"/>
  </w:num>
  <w:num w:numId="34" w16cid:durableId="1769111147">
    <w:abstractNumId w:val="33"/>
  </w:num>
  <w:num w:numId="35" w16cid:durableId="32971513">
    <w:abstractNumId w:val="16"/>
  </w:num>
  <w:num w:numId="36" w16cid:durableId="1837307562">
    <w:abstractNumId w:val="5"/>
  </w:num>
  <w:num w:numId="37" w16cid:durableId="556546943">
    <w:abstractNumId w:val="4"/>
  </w:num>
  <w:num w:numId="38" w16cid:durableId="11818895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64"/>
    <w:rsid w:val="0000077D"/>
    <w:rsid w:val="00004CE3"/>
    <w:rsid w:val="000065E9"/>
    <w:rsid w:val="00007F5E"/>
    <w:rsid w:val="00010160"/>
    <w:rsid w:val="00013685"/>
    <w:rsid w:val="000145EA"/>
    <w:rsid w:val="00015646"/>
    <w:rsid w:val="000173B2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1B17"/>
    <w:rsid w:val="00044397"/>
    <w:rsid w:val="00046E7B"/>
    <w:rsid w:val="000472B5"/>
    <w:rsid w:val="00047900"/>
    <w:rsid w:val="00050F54"/>
    <w:rsid w:val="00052CFA"/>
    <w:rsid w:val="0005305F"/>
    <w:rsid w:val="000555A2"/>
    <w:rsid w:val="00057075"/>
    <w:rsid w:val="00061F5A"/>
    <w:rsid w:val="0006698D"/>
    <w:rsid w:val="000678B8"/>
    <w:rsid w:val="0007019D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5765"/>
    <w:rsid w:val="000F0672"/>
    <w:rsid w:val="000F3F28"/>
    <w:rsid w:val="000F54A6"/>
    <w:rsid w:val="000F61A3"/>
    <w:rsid w:val="000F6DD6"/>
    <w:rsid w:val="000F7981"/>
    <w:rsid w:val="0010032C"/>
    <w:rsid w:val="00100E09"/>
    <w:rsid w:val="00105022"/>
    <w:rsid w:val="001050BD"/>
    <w:rsid w:val="00107C35"/>
    <w:rsid w:val="0011168D"/>
    <w:rsid w:val="00112148"/>
    <w:rsid w:val="00113A44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5F1C"/>
    <w:rsid w:val="00147234"/>
    <w:rsid w:val="00147642"/>
    <w:rsid w:val="00151CF1"/>
    <w:rsid w:val="00157ABF"/>
    <w:rsid w:val="00160280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211"/>
    <w:rsid w:val="001869F9"/>
    <w:rsid w:val="00187048"/>
    <w:rsid w:val="0019099C"/>
    <w:rsid w:val="001910E0"/>
    <w:rsid w:val="00193511"/>
    <w:rsid w:val="00193F11"/>
    <w:rsid w:val="00195A7C"/>
    <w:rsid w:val="00196F20"/>
    <w:rsid w:val="001A1871"/>
    <w:rsid w:val="001A20E8"/>
    <w:rsid w:val="001A3932"/>
    <w:rsid w:val="001A7C44"/>
    <w:rsid w:val="001B4DA7"/>
    <w:rsid w:val="001C0A76"/>
    <w:rsid w:val="001C31D0"/>
    <w:rsid w:val="001C4B1D"/>
    <w:rsid w:val="001C51FD"/>
    <w:rsid w:val="001C583C"/>
    <w:rsid w:val="001C5E6A"/>
    <w:rsid w:val="001D17E9"/>
    <w:rsid w:val="001D3CE2"/>
    <w:rsid w:val="001D57F2"/>
    <w:rsid w:val="001D5A32"/>
    <w:rsid w:val="001E0A1C"/>
    <w:rsid w:val="001E504E"/>
    <w:rsid w:val="001E51B5"/>
    <w:rsid w:val="001E7F00"/>
    <w:rsid w:val="001F0126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103D8"/>
    <w:rsid w:val="0022537C"/>
    <w:rsid w:val="00225A75"/>
    <w:rsid w:val="002308D9"/>
    <w:rsid w:val="00235A0F"/>
    <w:rsid w:val="002367E5"/>
    <w:rsid w:val="002379B7"/>
    <w:rsid w:val="00237B74"/>
    <w:rsid w:val="002406A0"/>
    <w:rsid w:val="002413D1"/>
    <w:rsid w:val="00242057"/>
    <w:rsid w:val="00244681"/>
    <w:rsid w:val="0024522D"/>
    <w:rsid w:val="00250000"/>
    <w:rsid w:val="00250B1D"/>
    <w:rsid w:val="0025282C"/>
    <w:rsid w:val="00253BD3"/>
    <w:rsid w:val="002559FA"/>
    <w:rsid w:val="00255DE5"/>
    <w:rsid w:val="00262AB1"/>
    <w:rsid w:val="0026425D"/>
    <w:rsid w:val="00265FEB"/>
    <w:rsid w:val="002669D4"/>
    <w:rsid w:val="00271DC9"/>
    <w:rsid w:val="00284F3D"/>
    <w:rsid w:val="00291C40"/>
    <w:rsid w:val="0029347C"/>
    <w:rsid w:val="002A2E70"/>
    <w:rsid w:val="002A3EDA"/>
    <w:rsid w:val="002B070A"/>
    <w:rsid w:val="002C5611"/>
    <w:rsid w:val="002C56C2"/>
    <w:rsid w:val="002D50BE"/>
    <w:rsid w:val="002D7570"/>
    <w:rsid w:val="002D7DDE"/>
    <w:rsid w:val="002E1950"/>
    <w:rsid w:val="002E3D86"/>
    <w:rsid w:val="002F132A"/>
    <w:rsid w:val="002F752B"/>
    <w:rsid w:val="00300210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37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4E0D"/>
    <w:rsid w:val="00365890"/>
    <w:rsid w:val="0037028A"/>
    <w:rsid w:val="00373313"/>
    <w:rsid w:val="003805C3"/>
    <w:rsid w:val="00385284"/>
    <w:rsid w:val="00386540"/>
    <w:rsid w:val="003913FB"/>
    <w:rsid w:val="00393550"/>
    <w:rsid w:val="003937E5"/>
    <w:rsid w:val="00394E1E"/>
    <w:rsid w:val="00395112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32B"/>
    <w:rsid w:val="003B7490"/>
    <w:rsid w:val="003C113E"/>
    <w:rsid w:val="003C41DB"/>
    <w:rsid w:val="003C5A50"/>
    <w:rsid w:val="003C5C38"/>
    <w:rsid w:val="003C5CF8"/>
    <w:rsid w:val="003C6BBF"/>
    <w:rsid w:val="003D175F"/>
    <w:rsid w:val="003D1A2A"/>
    <w:rsid w:val="003D551E"/>
    <w:rsid w:val="003D6DFA"/>
    <w:rsid w:val="003E01FF"/>
    <w:rsid w:val="003E2ED6"/>
    <w:rsid w:val="003E388D"/>
    <w:rsid w:val="003E56BE"/>
    <w:rsid w:val="003E6EB4"/>
    <w:rsid w:val="003F0377"/>
    <w:rsid w:val="003F15D0"/>
    <w:rsid w:val="003F55ED"/>
    <w:rsid w:val="003F57CB"/>
    <w:rsid w:val="003F6AE0"/>
    <w:rsid w:val="0040238E"/>
    <w:rsid w:val="0040408B"/>
    <w:rsid w:val="004073BC"/>
    <w:rsid w:val="0041004C"/>
    <w:rsid w:val="004100D7"/>
    <w:rsid w:val="00412E42"/>
    <w:rsid w:val="00421F1F"/>
    <w:rsid w:val="00430DD7"/>
    <w:rsid w:val="00430E79"/>
    <w:rsid w:val="004348F0"/>
    <w:rsid w:val="00435C73"/>
    <w:rsid w:val="00436656"/>
    <w:rsid w:val="00436E72"/>
    <w:rsid w:val="004374E2"/>
    <w:rsid w:val="00440D02"/>
    <w:rsid w:val="00440D81"/>
    <w:rsid w:val="00441910"/>
    <w:rsid w:val="004421DE"/>
    <w:rsid w:val="00443432"/>
    <w:rsid w:val="00443F84"/>
    <w:rsid w:val="004476A9"/>
    <w:rsid w:val="00447B93"/>
    <w:rsid w:val="0045128C"/>
    <w:rsid w:val="004519AC"/>
    <w:rsid w:val="00462FD2"/>
    <w:rsid w:val="00466E19"/>
    <w:rsid w:val="004670F8"/>
    <w:rsid w:val="0047074C"/>
    <w:rsid w:val="004707E6"/>
    <w:rsid w:val="00470FA0"/>
    <w:rsid w:val="00471397"/>
    <w:rsid w:val="004726FC"/>
    <w:rsid w:val="00472864"/>
    <w:rsid w:val="00472C6E"/>
    <w:rsid w:val="004743EA"/>
    <w:rsid w:val="0047518A"/>
    <w:rsid w:val="004756E6"/>
    <w:rsid w:val="00476C60"/>
    <w:rsid w:val="00477920"/>
    <w:rsid w:val="00477E68"/>
    <w:rsid w:val="004822CD"/>
    <w:rsid w:val="004836B6"/>
    <w:rsid w:val="004845DA"/>
    <w:rsid w:val="00492A9D"/>
    <w:rsid w:val="00492F5F"/>
    <w:rsid w:val="00497214"/>
    <w:rsid w:val="00497696"/>
    <w:rsid w:val="004A234C"/>
    <w:rsid w:val="004A2EF2"/>
    <w:rsid w:val="004A44AC"/>
    <w:rsid w:val="004A4CEA"/>
    <w:rsid w:val="004B01EA"/>
    <w:rsid w:val="004B13DD"/>
    <w:rsid w:val="004B30A1"/>
    <w:rsid w:val="004B7D42"/>
    <w:rsid w:val="004C15AC"/>
    <w:rsid w:val="004C47AD"/>
    <w:rsid w:val="004C6779"/>
    <w:rsid w:val="004D06E3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0CC"/>
    <w:rsid w:val="00501A69"/>
    <w:rsid w:val="00513393"/>
    <w:rsid w:val="0051526B"/>
    <w:rsid w:val="00517782"/>
    <w:rsid w:val="00517DDB"/>
    <w:rsid w:val="00522E38"/>
    <w:rsid w:val="005249D9"/>
    <w:rsid w:val="00525154"/>
    <w:rsid w:val="00527543"/>
    <w:rsid w:val="005278C8"/>
    <w:rsid w:val="00527A40"/>
    <w:rsid w:val="00530A03"/>
    <w:rsid w:val="005316FF"/>
    <w:rsid w:val="00532733"/>
    <w:rsid w:val="00535CD5"/>
    <w:rsid w:val="00537B69"/>
    <w:rsid w:val="00541577"/>
    <w:rsid w:val="0054352F"/>
    <w:rsid w:val="00543795"/>
    <w:rsid w:val="005442BE"/>
    <w:rsid w:val="00545770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22FA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5999"/>
    <w:rsid w:val="005B6184"/>
    <w:rsid w:val="005B6A8F"/>
    <w:rsid w:val="005C0CC4"/>
    <w:rsid w:val="005C0FEA"/>
    <w:rsid w:val="005C2389"/>
    <w:rsid w:val="005C5CC6"/>
    <w:rsid w:val="005D10BC"/>
    <w:rsid w:val="005D18AA"/>
    <w:rsid w:val="005D2424"/>
    <w:rsid w:val="005D5822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042C"/>
    <w:rsid w:val="005F20EA"/>
    <w:rsid w:val="005F33D4"/>
    <w:rsid w:val="005F47D6"/>
    <w:rsid w:val="00601188"/>
    <w:rsid w:val="00601BBB"/>
    <w:rsid w:val="00602034"/>
    <w:rsid w:val="006029D6"/>
    <w:rsid w:val="00606A1A"/>
    <w:rsid w:val="00607826"/>
    <w:rsid w:val="0061257B"/>
    <w:rsid w:val="00612F64"/>
    <w:rsid w:val="00614221"/>
    <w:rsid w:val="006201D5"/>
    <w:rsid w:val="00622452"/>
    <w:rsid w:val="0062438A"/>
    <w:rsid w:val="0063758F"/>
    <w:rsid w:val="00642794"/>
    <w:rsid w:val="00643DD3"/>
    <w:rsid w:val="00644FA5"/>
    <w:rsid w:val="00645BFD"/>
    <w:rsid w:val="00646FFA"/>
    <w:rsid w:val="0065081F"/>
    <w:rsid w:val="00657444"/>
    <w:rsid w:val="00664759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09A4"/>
    <w:rsid w:val="0069495A"/>
    <w:rsid w:val="00695696"/>
    <w:rsid w:val="00696309"/>
    <w:rsid w:val="006A054D"/>
    <w:rsid w:val="006A056B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4E31"/>
    <w:rsid w:val="00725CDB"/>
    <w:rsid w:val="00733CA6"/>
    <w:rsid w:val="00736D69"/>
    <w:rsid w:val="0074022A"/>
    <w:rsid w:val="00741D0E"/>
    <w:rsid w:val="00743C9E"/>
    <w:rsid w:val="00744F17"/>
    <w:rsid w:val="00750EAD"/>
    <w:rsid w:val="007524DF"/>
    <w:rsid w:val="00753A64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87922"/>
    <w:rsid w:val="00790A55"/>
    <w:rsid w:val="007942BA"/>
    <w:rsid w:val="007955AD"/>
    <w:rsid w:val="007962FD"/>
    <w:rsid w:val="007A0C8D"/>
    <w:rsid w:val="007A0F83"/>
    <w:rsid w:val="007A47E8"/>
    <w:rsid w:val="007A5A87"/>
    <w:rsid w:val="007A63A5"/>
    <w:rsid w:val="007A7DDD"/>
    <w:rsid w:val="007B6EF5"/>
    <w:rsid w:val="007C11EF"/>
    <w:rsid w:val="007C543A"/>
    <w:rsid w:val="007D1A9F"/>
    <w:rsid w:val="007D40B6"/>
    <w:rsid w:val="007D5806"/>
    <w:rsid w:val="007D5B9B"/>
    <w:rsid w:val="007E31DC"/>
    <w:rsid w:val="007E6886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7E7A"/>
    <w:rsid w:val="008206BE"/>
    <w:rsid w:val="008206F9"/>
    <w:rsid w:val="0082179E"/>
    <w:rsid w:val="00823C9A"/>
    <w:rsid w:val="00825035"/>
    <w:rsid w:val="00826734"/>
    <w:rsid w:val="00826FDD"/>
    <w:rsid w:val="00827A8F"/>
    <w:rsid w:val="00831A21"/>
    <w:rsid w:val="008339C7"/>
    <w:rsid w:val="00834A84"/>
    <w:rsid w:val="00836D4D"/>
    <w:rsid w:val="008420CC"/>
    <w:rsid w:val="008433B5"/>
    <w:rsid w:val="00846149"/>
    <w:rsid w:val="00846E19"/>
    <w:rsid w:val="008473A6"/>
    <w:rsid w:val="00852744"/>
    <w:rsid w:val="00852750"/>
    <w:rsid w:val="00857A2B"/>
    <w:rsid w:val="008603B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D5EA5"/>
    <w:rsid w:val="008E05E0"/>
    <w:rsid w:val="008E0D77"/>
    <w:rsid w:val="008E2E49"/>
    <w:rsid w:val="008E2E84"/>
    <w:rsid w:val="008E48D5"/>
    <w:rsid w:val="008E4E31"/>
    <w:rsid w:val="008E6281"/>
    <w:rsid w:val="008E6AEA"/>
    <w:rsid w:val="008F149F"/>
    <w:rsid w:val="009035E3"/>
    <w:rsid w:val="00904B3A"/>
    <w:rsid w:val="00904BC2"/>
    <w:rsid w:val="009110EE"/>
    <w:rsid w:val="00913747"/>
    <w:rsid w:val="00914633"/>
    <w:rsid w:val="009169D2"/>
    <w:rsid w:val="0091750E"/>
    <w:rsid w:val="00920C92"/>
    <w:rsid w:val="0092208A"/>
    <w:rsid w:val="00922401"/>
    <w:rsid w:val="009265F2"/>
    <w:rsid w:val="00931184"/>
    <w:rsid w:val="009325FE"/>
    <w:rsid w:val="0093281F"/>
    <w:rsid w:val="00937722"/>
    <w:rsid w:val="00941CAF"/>
    <w:rsid w:val="00944208"/>
    <w:rsid w:val="00944477"/>
    <w:rsid w:val="009465EC"/>
    <w:rsid w:val="00952980"/>
    <w:rsid w:val="00957B02"/>
    <w:rsid w:val="00961704"/>
    <w:rsid w:val="00963F87"/>
    <w:rsid w:val="0096471B"/>
    <w:rsid w:val="00970078"/>
    <w:rsid w:val="00973E3B"/>
    <w:rsid w:val="00977409"/>
    <w:rsid w:val="009776B2"/>
    <w:rsid w:val="009777D5"/>
    <w:rsid w:val="00977ECF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B6C8D"/>
    <w:rsid w:val="009C5E18"/>
    <w:rsid w:val="009C6B70"/>
    <w:rsid w:val="009D01FC"/>
    <w:rsid w:val="009D09F8"/>
    <w:rsid w:val="009D2D58"/>
    <w:rsid w:val="009E10B1"/>
    <w:rsid w:val="009E4501"/>
    <w:rsid w:val="009E7432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53C1"/>
    <w:rsid w:val="00A274F3"/>
    <w:rsid w:val="00A37D8B"/>
    <w:rsid w:val="00A40082"/>
    <w:rsid w:val="00A41E60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7788C"/>
    <w:rsid w:val="00A80491"/>
    <w:rsid w:val="00A8115F"/>
    <w:rsid w:val="00A8185B"/>
    <w:rsid w:val="00A8431B"/>
    <w:rsid w:val="00A862F8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2F07"/>
    <w:rsid w:val="00AD2FB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431A"/>
    <w:rsid w:val="00AF6438"/>
    <w:rsid w:val="00AF6CEA"/>
    <w:rsid w:val="00B006EC"/>
    <w:rsid w:val="00B05DEF"/>
    <w:rsid w:val="00B0711A"/>
    <w:rsid w:val="00B1031F"/>
    <w:rsid w:val="00B10E96"/>
    <w:rsid w:val="00B12754"/>
    <w:rsid w:val="00B163AD"/>
    <w:rsid w:val="00B17654"/>
    <w:rsid w:val="00B2073D"/>
    <w:rsid w:val="00B20AC2"/>
    <w:rsid w:val="00B21F15"/>
    <w:rsid w:val="00B24E8F"/>
    <w:rsid w:val="00B250F3"/>
    <w:rsid w:val="00B32E86"/>
    <w:rsid w:val="00B35F77"/>
    <w:rsid w:val="00B41E47"/>
    <w:rsid w:val="00B4296F"/>
    <w:rsid w:val="00B43328"/>
    <w:rsid w:val="00B46731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06AF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B7861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18F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1C45"/>
    <w:rsid w:val="00C12D44"/>
    <w:rsid w:val="00C13E25"/>
    <w:rsid w:val="00C13EB8"/>
    <w:rsid w:val="00C17620"/>
    <w:rsid w:val="00C17782"/>
    <w:rsid w:val="00C1787F"/>
    <w:rsid w:val="00C20F71"/>
    <w:rsid w:val="00C22151"/>
    <w:rsid w:val="00C23A4C"/>
    <w:rsid w:val="00C2471E"/>
    <w:rsid w:val="00C271B1"/>
    <w:rsid w:val="00C31616"/>
    <w:rsid w:val="00C31BA1"/>
    <w:rsid w:val="00C32042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645AD"/>
    <w:rsid w:val="00C706CF"/>
    <w:rsid w:val="00C70C7E"/>
    <w:rsid w:val="00C72A3B"/>
    <w:rsid w:val="00C74657"/>
    <w:rsid w:val="00C74727"/>
    <w:rsid w:val="00C777DD"/>
    <w:rsid w:val="00C77BE5"/>
    <w:rsid w:val="00C850C5"/>
    <w:rsid w:val="00C873B3"/>
    <w:rsid w:val="00C90FB2"/>
    <w:rsid w:val="00C9625B"/>
    <w:rsid w:val="00CB1D65"/>
    <w:rsid w:val="00CB1DF4"/>
    <w:rsid w:val="00CB6860"/>
    <w:rsid w:val="00CB7314"/>
    <w:rsid w:val="00CC1029"/>
    <w:rsid w:val="00CC2847"/>
    <w:rsid w:val="00CC518A"/>
    <w:rsid w:val="00CC6CFB"/>
    <w:rsid w:val="00CC7152"/>
    <w:rsid w:val="00CC7CA9"/>
    <w:rsid w:val="00CD4269"/>
    <w:rsid w:val="00CD62BC"/>
    <w:rsid w:val="00CE2DB6"/>
    <w:rsid w:val="00CE40FF"/>
    <w:rsid w:val="00CE4287"/>
    <w:rsid w:val="00CE4354"/>
    <w:rsid w:val="00CE469E"/>
    <w:rsid w:val="00CE76A0"/>
    <w:rsid w:val="00CF6DE2"/>
    <w:rsid w:val="00CF7E6E"/>
    <w:rsid w:val="00D02E5D"/>
    <w:rsid w:val="00D036DB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267E"/>
    <w:rsid w:val="00D34E12"/>
    <w:rsid w:val="00D453C7"/>
    <w:rsid w:val="00D45AD3"/>
    <w:rsid w:val="00D560CB"/>
    <w:rsid w:val="00D5698B"/>
    <w:rsid w:val="00D56DFC"/>
    <w:rsid w:val="00D60818"/>
    <w:rsid w:val="00D60AB1"/>
    <w:rsid w:val="00D644FD"/>
    <w:rsid w:val="00D665CC"/>
    <w:rsid w:val="00D75C0F"/>
    <w:rsid w:val="00D77289"/>
    <w:rsid w:val="00D81080"/>
    <w:rsid w:val="00D826CF"/>
    <w:rsid w:val="00D82882"/>
    <w:rsid w:val="00D82C2D"/>
    <w:rsid w:val="00D845B7"/>
    <w:rsid w:val="00D8601A"/>
    <w:rsid w:val="00D86CFE"/>
    <w:rsid w:val="00D90707"/>
    <w:rsid w:val="00D90D11"/>
    <w:rsid w:val="00D915A2"/>
    <w:rsid w:val="00D915B2"/>
    <w:rsid w:val="00D91CFF"/>
    <w:rsid w:val="00D92820"/>
    <w:rsid w:val="00D93CF4"/>
    <w:rsid w:val="00D945D9"/>
    <w:rsid w:val="00DA2853"/>
    <w:rsid w:val="00DA76F8"/>
    <w:rsid w:val="00DA7E2A"/>
    <w:rsid w:val="00DB0CF7"/>
    <w:rsid w:val="00DB2889"/>
    <w:rsid w:val="00DB2995"/>
    <w:rsid w:val="00DB39DC"/>
    <w:rsid w:val="00DB5409"/>
    <w:rsid w:val="00DD150C"/>
    <w:rsid w:val="00DD1E31"/>
    <w:rsid w:val="00DE10EE"/>
    <w:rsid w:val="00DE1BA3"/>
    <w:rsid w:val="00DE4BB7"/>
    <w:rsid w:val="00DF13A3"/>
    <w:rsid w:val="00DF443F"/>
    <w:rsid w:val="00DF4845"/>
    <w:rsid w:val="00DF67D7"/>
    <w:rsid w:val="00E030B6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20BD"/>
    <w:rsid w:val="00E530B5"/>
    <w:rsid w:val="00E60DDB"/>
    <w:rsid w:val="00E626E2"/>
    <w:rsid w:val="00E63D54"/>
    <w:rsid w:val="00E661FD"/>
    <w:rsid w:val="00E66396"/>
    <w:rsid w:val="00E736B8"/>
    <w:rsid w:val="00E74022"/>
    <w:rsid w:val="00E746D8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1EE0"/>
    <w:rsid w:val="00EC6C09"/>
    <w:rsid w:val="00ED0B6C"/>
    <w:rsid w:val="00ED3842"/>
    <w:rsid w:val="00ED3981"/>
    <w:rsid w:val="00ED5973"/>
    <w:rsid w:val="00EE26B7"/>
    <w:rsid w:val="00EE2EB3"/>
    <w:rsid w:val="00EE3097"/>
    <w:rsid w:val="00EE4A40"/>
    <w:rsid w:val="00EF133E"/>
    <w:rsid w:val="00F0783E"/>
    <w:rsid w:val="00F1303F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28EE"/>
    <w:rsid w:val="00F4345F"/>
    <w:rsid w:val="00F45CCA"/>
    <w:rsid w:val="00F45E65"/>
    <w:rsid w:val="00F47BC7"/>
    <w:rsid w:val="00F502CB"/>
    <w:rsid w:val="00F50782"/>
    <w:rsid w:val="00F57A4C"/>
    <w:rsid w:val="00F57D0C"/>
    <w:rsid w:val="00F61A31"/>
    <w:rsid w:val="00F62444"/>
    <w:rsid w:val="00F72306"/>
    <w:rsid w:val="00F749C9"/>
    <w:rsid w:val="00F74FC6"/>
    <w:rsid w:val="00F75315"/>
    <w:rsid w:val="00F76605"/>
    <w:rsid w:val="00F768D0"/>
    <w:rsid w:val="00F76B87"/>
    <w:rsid w:val="00F8232E"/>
    <w:rsid w:val="00F850F7"/>
    <w:rsid w:val="00F87ED1"/>
    <w:rsid w:val="00F95099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45D1"/>
    <w:rsid w:val="00FC6822"/>
    <w:rsid w:val="00FC696B"/>
    <w:rsid w:val="00FD4560"/>
    <w:rsid w:val="00FD659B"/>
    <w:rsid w:val="00FD775B"/>
    <w:rsid w:val="00FD7AF7"/>
    <w:rsid w:val="00FE15E4"/>
    <w:rsid w:val="00FE1857"/>
    <w:rsid w:val="00FE1858"/>
    <w:rsid w:val="00FE2A95"/>
    <w:rsid w:val="00FE3FA6"/>
    <w:rsid w:val="00FE4AEE"/>
    <w:rsid w:val="00FE621D"/>
    <w:rsid w:val="00FF1C68"/>
    <w:rsid w:val="00FF6569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c,#2de5e1,blue,#fcf6f6"/>
    </o:shapedefaults>
    <o:shapelayout v:ext="edit">
      <o:idmap v:ext="edit" data="1"/>
    </o:shapelayout>
  </w:shapeDefaults>
  <w:decimalSymbol w:val=","/>
  <w:listSeparator w:val=";"/>
  <w14:docId w14:val="23275C47"/>
  <w15:docId w15:val="{4F45C01D-6D84-4E4B-982F-59EDF093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Mencinsinresolver">
    <w:name w:val="Unresolved Mention"/>
    <w:basedOn w:val="Fuentedeprrafopredeter"/>
    <w:uiPriority w:val="99"/>
    <w:semiHidden/>
    <w:unhideWhenUsed/>
    <w:rsid w:val="00817E7A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9776B2"/>
    <w:rPr>
      <w:b/>
      <w:bCs/>
    </w:rPr>
  </w:style>
  <w:style w:type="character" w:styleId="nfasis">
    <w:name w:val="Emphasis"/>
    <w:basedOn w:val="Fuentedeprrafopredeter"/>
    <w:uiPriority w:val="20"/>
    <w:qFormat/>
    <w:rsid w:val="009776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29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375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7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346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youtu.be/KZpTMZy65y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youtu.be/HnYQh02lFr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youtu.be/KZpTMZy65y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youtu.be/pVy6--7rs2k&amp;t=65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youtu.be/HnYQh02lFrA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youtu.be/pVy6--7rs2k&amp;t=65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6CC33-D9E9-4907-8646-736D2D54A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César González Fernández</cp:lastModifiedBy>
  <cp:revision>19</cp:revision>
  <cp:lastPrinted>2026-04-28T19:22:00Z</cp:lastPrinted>
  <dcterms:created xsi:type="dcterms:W3CDTF">2026-04-13T19:26:00Z</dcterms:created>
  <dcterms:modified xsi:type="dcterms:W3CDTF">2026-05-05T09:45:00Z</dcterms:modified>
</cp:coreProperties>
</file>