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8558D0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8558D0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73" style="position:absolute;left:0;text-align:left;margin-left:18.15pt;margin-top:15.25pt;width:353.25pt;height:320.55pt;z-index:251987968" arcsize="10923f" strokecolor="#00b050" strokeweight="2.5pt">
            <v:shadow color="#868686"/>
            <v:textbox style="mso-next-textbox:#_x0000_s1373">
              <w:txbxContent>
                <w:p w:rsidR="00164277" w:rsidRDefault="00164277" w:rsidP="00821252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</w:pPr>
                </w:p>
                <w:p w:rsidR="00821252" w:rsidRPr="009A2DB9" w:rsidRDefault="00037577" w:rsidP="00821252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16"/>
                      <w:szCs w:val="16"/>
                    </w:rPr>
                  </w:pPr>
                  <w:r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Ensínasnos </w:t>
                  </w:r>
                  <w:r w:rsidR="00164277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a ser felices </w:t>
                  </w:r>
                </w:p>
                <w:p w:rsidR="00037577" w:rsidRDefault="00037577" w:rsidP="001642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</w:p>
                <w:p w:rsidR="00037577" w:rsidRDefault="00037577" w:rsidP="001642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Grazas, 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Xesús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, porque nos ensinas o camiño da felicidade, sobre que valores organizar a nosa vida e o mundo.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Ti declaras felices os que se saben necesitados e fráxiles, e teñen oco no seu corazón para o amor de D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eu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s,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   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mentres que declaras infelices os que engordan o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   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seu “Eu” co confort,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   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o pracer ou o diñeiro.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Ti proclamas ditosos, e dáslles o reino de D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eu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s, aos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   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últimos e infelices.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Ti devólveslles a dignidade e a esperanza a todos os </w:t>
                  </w:r>
                </w:p>
                <w:p w:rsidR="00037577" w:rsidRDefault="00037577" w:rsidP="00037577">
                  <w:pPr>
                    <w:spacing w:line="240" w:lineRule="atLeast"/>
                    <w:ind w:left="284" w:hanging="284"/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   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que nós cremos desgraciados.</w:t>
                  </w: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</w:p>
                <w:p w:rsidR="00821252" w:rsidRPr="00FD331C" w:rsidRDefault="00037577" w:rsidP="00037577">
                  <w:pPr>
                    <w:spacing w:line="240" w:lineRule="atLeast"/>
                    <w:ind w:left="284" w:hanging="284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Ti proclamas afortunados os pobres e os humildes, os que choran e os que sofren, os que teñen fame e sede inesgotables de fidelidade a Deus, os misericordiosos que saben perdoar, os que proceden cun corazón limpo, nobre e sincero, os que fomentan a paz 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ao seu carón</w:t>
                  </w:r>
                  <w:r w:rsidRPr="0003757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e refugan a violencia, os que son perseguidos por servir a Deus e ao evanxeo. Ti fuches, Xesús, o primeiro en realizar tal programa, ti es o noso exemplo e a nosa forza. Amén. </w:t>
                  </w:r>
                </w:p>
                <w:p w:rsidR="00821252" w:rsidRPr="00110DE4" w:rsidRDefault="00821252" w:rsidP="00821252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2413D1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2413D1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821252" w:rsidRDefault="00821252" w:rsidP="00821252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120074">
      <w:pPr>
        <w:ind w:right="2533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037577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9308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141605</wp:posOffset>
            </wp:positionV>
            <wp:extent cx="1057910" cy="806450"/>
            <wp:effectExtent l="19050" t="0" r="8890" b="0"/>
            <wp:wrapThrough wrapText="bothSides">
              <wp:wrapPolygon edited="0">
                <wp:start x="-389" y="0"/>
                <wp:lineTo x="-389" y="20920"/>
                <wp:lineTo x="21782" y="20920"/>
                <wp:lineTo x="21782" y="0"/>
                <wp:lineTo x="-389" y="0"/>
              </wp:wrapPolygon>
            </wp:wrapThrough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Mis imágenes\Bendito quien confi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120074">
      <w:pPr>
        <w:pStyle w:val="Textodebloque"/>
        <w:ind w:firstLine="66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761C9" w:rsidRDefault="008558D0" w:rsidP="002413D1">
      <w:pPr>
        <w:pStyle w:val="Textodebloque"/>
        <w:rPr>
          <w:noProof/>
        </w:rPr>
      </w:pPr>
      <w:r w:rsidRPr="008558D0">
        <w:rPr>
          <w:noProof/>
        </w:rPr>
        <w:pict>
          <v:roundrect id="_x0000_s1376" style="position:absolute;left:0;text-align:left;margin-left:56.25pt;margin-top:12.85pt;width:272.95pt;height:194.65pt;z-index:-251321344" arcsize="10923f" wrapcoords="-97 -110 -97 21655 21697 21655 21697 -110 -97 -110" strokecolor="#00b050" strokeweight="2.5pt">
            <v:shadow color="#868686"/>
            <v:textbox style="mso-next-textbox:#_x0000_s1376">
              <w:txbxContent>
                <w:p w:rsidR="000761C9" w:rsidRPr="008A2C32" w:rsidRDefault="000761C9" w:rsidP="000761C9">
                  <w:pPr>
                    <w:spacing w:line="240" w:lineRule="atLeast"/>
                    <w:ind w:left="-142" w:right="-3"/>
                    <w:jc w:val="center"/>
                    <w:rPr>
                      <w:rFonts w:ascii="Segoe Print" w:hAnsi="Segoe Print" w:cs="Tahoma"/>
                      <w:bCs/>
                      <w:color w:val="1F497D"/>
                      <w:sz w:val="16"/>
                      <w:szCs w:val="16"/>
                    </w:rPr>
                  </w:pPr>
                  <w:r w:rsidRPr="008A2C32">
                    <w:rPr>
                      <w:rFonts w:ascii="Segoe Print" w:hAnsi="Segoe Print" w:cs="Tahoma"/>
                      <w:bCs/>
                      <w:color w:val="1F497D"/>
                      <w:sz w:val="16"/>
                      <w:szCs w:val="16"/>
                    </w:rPr>
                    <w:t>BENAVENTURANZAS</w:t>
                  </w:r>
                </w:p>
                <w:p w:rsidR="00037577" w:rsidRDefault="00037577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Felices </w:t>
                  </w: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serán todos os que axudan, </w:t>
                  </w:r>
                </w:p>
                <w:p w:rsidR="00037577" w:rsidRDefault="00037577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socorren incendios, reparten o Pan, lavan </w:t>
                  </w:r>
                </w:p>
                <w:p w:rsidR="00037577" w:rsidRDefault="00037577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pés sen noxo, salvan aos náufragos, feliz </w:t>
                  </w:r>
                </w:p>
                <w:p w:rsidR="00037577" w:rsidRDefault="00037577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quen axuda, pois </w:t>
                  </w:r>
                  <w:r>
                    <w:rPr>
                      <w:rFonts w:ascii="Segoe Print" w:hAnsi="Segoe Print"/>
                      <w:sz w:val="16"/>
                      <w:szCs w:val="16"/>
                    </w:rPr>
                    <w:t>hanl</w:t>
                  </w: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le axudar. </w:t>
                  </w:r>
                </w:p>
                <w:p w:rsidR="00037577" w:rsidRDefault="00037577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FELICES SEREDES FELICES POR </w:t>
                  </w:r>
                </w:p>
                <w:p w:rsidR="00807B13" w:rsidRDefault="00037577" w:rsidP="00807B13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FIN A VIDA ILUMINARASE </w:t>
                  </w:r>
                </w:p>
                <w:p w:rsidR="00807B13" w:rsidRDefault="00807B13" w:rsidP="00807B13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ROMPERÁ </w:t>
                  </w:r>
                  <w:r w:rsidR="00037577"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A TRISTEZA </w:t>
                  </w:r>
                </w:p>
                <w:p w:rsidR="00807B13" w:rsidRDefault="00037577" w:rsidP="00807B13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SODES MIL FACHOS QUE VAN A ALUMAR </w:t>
                  </w:r>
                </w:p>
                <w:p w:rsidR="00807B13" w:rsidRDefault="00037577" w:rsidP="00807B13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 xml:space="preserve">O MUNDO, RENACE PODEDES CANTAR </w:t>
                  </w:r>
                </w:p>
                <w:p w:rsidR="000761C9" w:rsidRDefault="00037577" w:rsidP="00807B13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 w:rsidRPr="00037577">
                    <w:rPr>
                      <w:rFonts w:ascii="Segoe Print" w:hAnsi="Segoe Print"/>
                      <w:sz w:val="16"/>
                      <w:szCs w:val="16"/>
                    </w:rPr>
                    <w:t>QUE O AMOR COMO A LUZ, SALVARAVOS.</w:t>
                  </w:r>
                </w:p>
                <w:p w:rsidR="000761C9" w:rsidRPr="008A2C32" w:rsidRDefault="000761C9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  <w:r>
                    <w:rPr>
                      <w:rFonts w:ascii="Segoe Print" w:hAnsi="Segoe Print"/>
                      <w:sz w:val="16"/>
                      <w:szCs w:val="16"/>
                    </w:rPr>
                    <w:t xml:space="preserve">                    Musical 33</w:t>
                  </w:r>
                </w:p>
                <w:p w:rsidR="000761C9" w:rsidRPr="008A2C32" w:rsidRDefault="000761C9" w:rsidP="000761C9">
                  <w:pPr>
                    <w:spacing w:line="240" w:lineRule="atLeast"/>
                    <w:ind w:left="284" w:hanging="360"/>
                    <w:jc w:val="both"/>
                    <w:rPr>
                      <w:rFonts w:ascii="Segoe Print" w:hAnsi="Segoe Print"/>
                      <w:sz w:val="16"/>
                      <w:szCs w:val="16"/>
                    </w:rPr>
                  </w:pPr>
                </w:p>
                <w:p w:rsidR="000761C9" w:rsidRDefault="000761C9" w:rsidP="000761C9">
                  <w:pPr>
                    <w:ind w:left="284" w:right="-3" w:hanging="360"/>
                    <w:jc w:val="both"/>
                    <w:rPr>
                      <w:rFonts w:ascii="Verdana" w:hAnsi="Verdana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761C9" w:rsidRDefault="000761C9" w:rsidP="000761C9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0761C9" w:rsidRDefault="000761C9" w:rsidP="000761C9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0761C9" w:rsidRDefault="000761C9" w:rsidP="002413D1">
      <w:pPr>
        <w:pStyle w:val="Textodebloque"/>
        <w:rPr>
          <w:noProof/>
        </w:rPr>
      </w:pPr>
    </w:p>
    <w:p w:rsidR="000761C9" w:rsidRDefault="00037577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00256" behindDoc="0" locked="0" layoutInCell="1" allowOverlap="1">
            <wp:simplePos x="0" y="0"/>
            <wp:positionH relativeFrom="column">
              <wp:posOffset>3261360</wp:posOffset>
            </wp:positionH>
            <wp:positionV relativeFrom="paragraph">
              <wp:posOffset>94615</wp:posOffset>
            </wp:positionV>
            <wp:extent cx="871220" cy="1263650"/>
            <wp:effectExtent l="19050" t="0" r="5080" b="0"/>
            <wp:wrapThrough wrapText="bothSides">
              <wp:wrapPolygon edited="0">
                <wp:start x="-472" y="0"/>
                <wp:lineTo x="-472" y="21166"/>
                <wp:lineTo x="21726" y="21166"/>
                <wp:lineTo x="21726" y="0"/>
                <wp:lineTo x="-472" y="0"/>
              </wp:wrapPolygon>
            </wp:wrapThrough>
            <wp:docPr id="20" name="Imagen 16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487" r="15154" b="19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1C9" w:rsidRDefault="000761C9" w:rsidP="002413D1">
      <w:pPr>
        <w:pStyle w:val="Textodebloque"/>
        <w:rPr>
          <w:noProof/>
        </w:rPr>
      </w:pPr>
    </w:p>
    <w:p w:rsidR="000761C9" w:rsidRDefault="000761C9" w:rsidP="002413D1">
      <w:pPr>
        <w:pStyle w:val="Textodebloque"/>
        <w:rPr>
          <w:noProof/>
        </w:rPr>
      </w:pPr>
    </w:p>
    <w:p w:rsidR="000761C9" w:rsidRDefault="000761C9" w:rsidP="002413D1">
      <w:pPr>
        <w:pStyle w:val="Textodebloque"/>
        <w:rPr>
          <w:noProof/>
        </w:rPr>
      </w:pPr>
    </w:p>
    <w:p w:rsidR="000761C9" w:rsidRDefault="000761C9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56221F" w:rsidP="002413D1">
      <w:pPr>
        <w:pStyle w:val="Textodebloque"/>
      </w:pPr>
      <w:r>
        <w:rPr>
          <w:rFonts w:ascii="Times New Roman" w:hAnsi="Times New Roman"/>
          <w:noProof/>
          <w:szCs w:val="24"/>
          <w:lang w:val="es-ES"/>
        </w:rPr>
        <w:lastRenderedPageBreak/>
        <w:drawing>
          <wp:anchor distT="0" distB="0" distL="114300" distR="114300" simplePos="0" relativeHeight="251998208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138430</wp:posOffset>
            </wp:positionV>
            <wp:extent cx="1130300" cy="1148080"/>
            <wp:effectExtent l="19050" t="0" r="0" b="0"/>
            <wp:wrapNone/>
            <wp:docPr id="14" name="Imagen 7" descr="&quot;Peregrinos de la Esperanza&quot;. Se presentó el logo del Jubileo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Peregrinos de la Esperanza&quot;. Se presentó el logo del Jubileo 20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407" r="1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58D0" w:rsidRPr="008558D0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56221F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1997184" behindDoc="0" locked="0" layoutInCell="1" allowOverlap="1">
            <wp:simplePos x="0" y="0"/>
            <wp:positionH relativeFrom="column">
              <wp:posOffset>1386205</wp:posOffset>
            </wp:positionH>
            <wp:positionV relativeFrom="paragraph">
              <wp:posOffset>33020</wp:posOffset>
            </wp:positionV>
            <wp:extent cx="1558290" cy="1013460"/>
            <wp:effectExtent l="57150" t="38100" r="41910" b="15240"/>
            <wp:wrapNone/>
            <wp:docPr id="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319" r="6042" b="13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01346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58D0" w:rsidRPr="008558D0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23.05pt;margin-top:1.45pt;width:136.4pt;height:83.65pt;z-index:251655167;mso-position-horizontal-relative:text;mso-position-vertical-relative:text" arcsize="10923f" fillcolor="#00b050" strokecolor="#9bbb59 [3206]" strokeweight="1pt">
            <v:fill color2="#9bbb59 [3206]"/>
            <v:shadow type="perspective" color="#4e6128 [1606]" offset="1pt" offset2="-3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037577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</w:t>
                  </w:r>
                  <w:r w:rsidR="00037577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o</w:t>
                  </w:r>
                </w:p>
                <w:p w:rsidR="00AC0A87" w:rsidRPr="00B80992" w:rsidRDefault="00821252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16</w:t>
                  </w:r>
                  <w:r w:rsidR="009C65FB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-febr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</w:t>
                  </w:r>
                  <w:r w:rsidR="00037577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i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ro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FB407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5</w:t>
                  </w:r>
                </w:p>
                <w:p w:rsidR="00AC0A87" w:rsidRDefault="00821252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6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9B628D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 xml:space="preserve"> 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 w:rsidR="00FB407F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9A2DB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C</w:t>
                  </w:r>
                </w:p>
                <w:p w:rsidR="006817DA" w:rsidRPr="006817DA" w:rsidRDefault="00821252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</w:p>
              </w:txbxContent>
            </v:textbox>
          </v:roundrect>
        </w:pict>
      </w: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761C9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90016" behindDoc="0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56515</wp:posOffset>
            </wp:positionV>
            <wp:extent cx="4098925" cy="3335655"/>
            <wp:effectExtent l="19050" t="0" r="0" b="0"/>
            <wp:wrapThrough wrapText="bothSides">
              <wp:wrapPolygon edited="0">
                <wp:start x="-100" y="0"/>
                <wp:lineTo x="-100" y="21464"/>
                <wp:lineTo x="21583" y="21464"/>
                <wp:lineTo x="21583" y="0"/>
                <wp:lineTo x="-100" y="0"/>
              </wp:wrapPolygon>
            </wp:wrapThrough>
            <wp:docPr id="2" name="Imagen 1" descr="C:\Users\Usuario\Desktop\Misa 23-24\Evan-25-Ord-C-2-8\dibu 16 febrero 2025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dibu 16 febrero 2025 colo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333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0555A2" w:rsidP="002413D1">
      <w:pPr>
        <w:pStyle w:val="Textodebloque"/>
      </w:pPr>
    </w:p>
    <w:p w:rsidR="003913FB" w:rsidRDefault="008558D0" w:rsidP="002413D1">
      <w:pPr>
        <w:pStyle w:val="Textodebloque"/>
      </w:pPr>
      <w:r w:rsidRPr="008558D0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8558D0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8558D0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71" type="#_x0000_t172" style="position:absolute;left:0;text-align:left;margin-left:41.25pt;margin-top:10.6pt;width:322.9pt;height:93.1pt;z-index:251975680" adj="0" fillcolor="#00b050" strokecolor="#484329">
            <v:fill color2="#c0c"/>
            <v:shadow color="#3f3151"/>
            <v:textpath style="font-family:&quot;Impact&quot;;v-text-kern:t" trim="t" fitpath="t" string="Felices os que teñen oco para o meu amor... &#10;Ai dos que o teñen todo ocupado! 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8558D0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8558D0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81.8pt;height:30.9pt;z-index:251656192" adj="0" fillcolor="#92d050" strokecolor="#5f497a">
            <v:fill color2="#c0c"/>
            <v:shadow on="t" color="yellow" opacity=".5" offset="6pt,6pt"/>
            <v:textpath style="font-family:&quot;Impact&quot;;v-text-kern:t" trim="t" fitpath="t" string="Ordinario 6º-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F20FB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92064" behindDoc="0" locked="0" layoutInCell="1" allowOverlap="1">
            <wp:simplePos x="0" y="0"/>
            <wp:positionH relativeFrom="column">
              <wp:posOffset>3715385</wp:posOffset>
            </wp:positionH>
            <wp:positionV relativeFrom="paragraph">
              <wp:posOffset>139700</wp:posOffset>
            </wp:positionV>
            <wp:extent cx="1590040" cy="1619250"/>
            <wp:effectExtent l="19050" t="0" r="0" b="0"/>
            <wp:wrapThrough wrapText="bothSides">
              <wp:wrapPolygon edited="0">
                <wp:start x="-259" y="0"/>
                <wp:lineTo x="-259" y="21346"/>
                <wp:lineTo x="21479" y="21346"/>
                <wp:lineTo x="21479" y="0"/>
                <wp:lineTo x="-259" y="0"/>
              </wp:wrapPolygon>
            </wp:wrapThrough>
            <wp:docPr id="15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1122" t="19839" r="32296" b="13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8558D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 w:rsidRPr="008558D0">
        <w:rPr>
          <w:rFonts w:ascii="Garamond" w:hAnsi="Garamond" w:cs="Arial"/>
          <w:noProof/>
          <w:color w:val="222222"/>
          <w:sz w:val="27"/>
          <w:szCs w:val="27"/>
        </w:rPr>
        <w:pict>
          <v:rect id="_x0000_s1350" style="position:absolute;left:0;text-align:left;margin-left:13pt;margin-top:-28.85pt;width:249.5pt;height:507.5pt;z-index:-251436032" wrapcoords="-58 -46 -58 21693 21658 21693 21658 -46 -58 -46" fillcolor="#ffc" strokecolor="#92d050" strokeweight="1pt">
            <v:fill color2="#ccc0d9"/>
            <v:shadow on="t" type="perspective" color="#3f3151" opacity=".5" offset="1pt" offset2="-3pt"/>
            <v:textbox style="mso-next-textbox:#_x0000_s1350">
              <w:txbxContent>
                <w:p w:rsidR="00821252" w:rsidRPr="00821252" w:rsidRDefault="00807B13" w:rsidP="00821252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>X</w:t>
                  </w:r>
                  <w:r w:rsidR="00821252" w:rsidRPr="00821252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EREMÍAS 17,5-8: </w:t>
                  </w:r>
                  <w:r w:rsidR="00821252"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Maldito quen confía n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="00821252"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home; bendito 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qu</w:t>
                  </w:r>
                  <w:r w:rsidR="00821252"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en confía n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="00821252"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Señor.</w:t>
                  </w:r>
                </w:p>
                <w:p w:rsidR="00821252" w:rsidRPr="00821252" w:rsidRDefault="00807B13" w:rsidP="0082125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 xml:space="preserve">Isto di o Señor: «Maldito quen confía no home, e busca o apoio das criaturas, apartando o seu corazón do Señor. Será como cardo na estepa, que nunca recibe a choiva; habitará nun árido deserto, terra salobre e inhóspita. </w:t>
                  </w:r>
                  <w:r w:rsidRPr="00807B13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sz w:val="18"/>
                      <w:szCs w:val="18"/>
                    </w:rPr>
                    <w:t>Bendito quen confía no Señor e pon no Señor a súa confianza.</w:t>
                  </w:r>
                  <w:r w:rsidRP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 xml:space="preserve"> Será unha árbore plantada xunta á auga, que alonga á corrente as súas raíces; non teme a chegada do estío, a súa follaxe sempre está verde; en ano de seca non se inquieta, nin deixará por iso de dar froito».</w:t>
                  </w:r>
                  <w:r>
                    <w:rPr>
                      <w:rFonts w:ascii="robotoregular" w:hAnsi="robotoregular"/>
                      <w:color w:val="333333"/>
                      <w:sz w:val="13"/>
                      <w:szCs w:val="13"/>
                      <w:shd w:val="clear" w:color="auto" w:fill="FFFFFF"/>
                    </w:rPr>
                    <w:t xml:space="preserve"> </w:t>
                  </w:r>
                  <w:r w:rsidR="00821252" w:rsidRPr="00821252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Palabra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o Señor</w:t>
                  </w:r>
                  <w:r w:rsidR="00821252" w:rsidRPr="00821252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.</w:t>
                  </w:r>
                </w:p>
                <w:p w:rsidR="00821252" w:rsidRPr="00821252" w:rsidRDefault="00821252" w:rsidP="0082125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</w:pP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1: R/.   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Di</w:t>
                  </w:r>
                  <w:r w:rsidR="00807B13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t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oso </w:t>
                  </w:r>
                  <w:r w:rsidR="00807B13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home que pu</w:t>
                  </w:r>
                  <w:r w:rsidR="00807B13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xo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</w:t>
                  </w:r>
                  <w:r w:rsidR="00807B13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a 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s</w:t>
                  </w:r>
                  <w:r w:rsidR="00807B13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úa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confianza n</w:t>
                  </w:r>
                  <w:r w:rsidR="00807B13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821252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Señor.</w:t>
                  </w:r>
                </w:p>
                <w:p w:rsidR="00821252" w:rsidRPr="00821252" w:rsidRDefault="00821252" w:rsidP="0082125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</w:pPr>
                  <w:r w:rsidRPr="0082125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821252"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15, 12. 16-20: 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S</w:t>
                  </w:r>
                  <w:r w:rsid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Cristo no</w:t>
                  </w:r>
                  <w:r w:rsid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n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resucit</w:t>
                  </w:r>
                  <w:r w:rsid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ou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, </w:t>
                  </w:r>
                  <w:r w:rsid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a 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v</w:t>
                  </w:r>
                  <w:r w:rsid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os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a fe no</w:t>
                  </w:r>
                  <w:r w:rsidR="00807B1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n</w:t>
                  </w:r>
                  <w:r w:rsidRPr="0082125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ten sentido.</w:t>
                  </w:r>
                </w:p>
                <w:p w:rsidR="00821252" w:rsidRPr="00821252" w:rsidRDefault="00821252" w:rsidP="0082125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</w:pPr>
                  <w:r w:rsidRPr="0082125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821252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6, 17. 20-26: </w:t>
                  </w:r>
                  <w:r w:rsidRPr="00821252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Benaventurados os pobres. A</w:t>
                  </w:r>
                  <w:r w:rsidR="00807B1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i</w:t>
                  </w:r>
                  <w:r w:rsidRPr="00821252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 de v</w:t>
                  </w:r>
                  <w:r w:rsidR="00807B1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ó</w:t>
                  </w:r>
                  <w:r w:rsidRPr="00821252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s, os ricos</w:t>
                  </w:r>
                  <w:r w:rsidR="00807B1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!</w:t>
                  </w:r>
                </w:p>
                <w:p w:rsidR="00807B13" w:rsidRDefault="00821252" w:rsidP="008212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821252">
                    <w:rPr>
                      <w:rFonts w:asciiTheme="minorHAnsi" w:eastAsia="Calibri" w:hAnsiTheme="minorHAnsi"/>
                      <w:b/>
                      <w:bCs/>
                      <w:iCs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807B13" w:rsidRPr="00807B13">
                    <w:rPr>
                      <w:rFonts w:asciiTheme="minorHAnsi" w:hAnsiTheme="minorHAnsi"/>
                      <w:sz w:val="20"/>
                      <w:szCs w:val="20"/>
                    </w:rPr>
                    <w:t xml:space="preserve">Naquel tempo, </w:t>
                  </w:r>
                  <w:r w:rsidR="00807B13">
                    <w:rPr>
                      <w:rFonts w:asciiTheme="minorHAnsi" w:hAnsiTheme="minorHAnsi"/>
                      <w:sz w:val="20"/>
                      <w:szCs w:val="20"/>
                    </w:rPr>
                    <w:t>X</w:t>
                  </w:r>
                  <w:r w:rsidR="00807B13" w:rsidRPr="00807B13">
                    <w:rPr>
                      <w:rFonts w:asciiTheme="minorHAnsi" w:hAnsiTheme="minorHAnsi"/>
                      <w:sz w:val="20"/>
                      <w:szCs w:val="20"/>
                    </w:rPr>
                    <w:t xml:space="preserve">esús baixou do monte cos Doce, parou nunha chaira cun grupo grande de discípulos e un gran xentío do pobo, procedente de toda </w:t>
                  </w:r>
                  <w:r w:rsidR="00807B13">
                    <w:rPr>
                      <w:rFonts w:asciiTheme="minorHAnsi" w:hAnsiTheme="minorHAnsi"/>
                      <w:sz w:val="20"/>
                      <w:szCs w:val="20"/>
                    </w:rPr>
                    <w:t>X</w:t>
                  </w:r>
                  <w:r w:rsidR="00807B13" w:rsidRPr="00807B13">
                    <w:rPr>
                      <w:rFonts w:asciiTheme="minorHAnsi" w:hAnsiTheme="minorHAnsi"/>
                      <w:sz w:val="20"/>
                      <w:szCs w:val="20"/>
                    </w:rPr>
                    <w:t xml:space="preserve">udea, de Xerusalén e da costa de Tiro e de Sidón. El, levantando os ollos cara aos seus discípulos, dicíalles: </w:t>
                  </w:r>
                </w:p>
                <w:p w:rsidR="00807B13" w:rsidRPr="00331B38" w:rsidRDefault="00807B13" w:rsidP="008212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807B13">
                    <w:rPr>
                      <w:rFonts w:asciiTheme="minorHAnsi" w:eastAsia="Calibri" w:hAnsiTheme="minorHAnsi"/>
                      <w:b/>
                      <w:bCs/>
                      <w:iCs/>
                      <w:sz w:val="20"/>
                      <w:szCs w:val="20"/>
                      <w:lang w:eastAsia="en-US"/>
                    </w:rPr>
                    <w:t>X</w:t>
                  </w:r>
                  <w:r w:rsidRPr="00807B13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esús:</w:t>
                  </w:r>
                  <w:r w:rsidRPr="00807B13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-«Benaventurados os pobres, porque voso é o reino de Deus.</w:t>
                  </w:r>
                </w:p>
                <w:p w:rsidR="00331B38" w:rsidRPr="00331B38" w:rsidRDefault="00807B13" w:rsidP="008212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Benaventurados os que agora tedes fame, porque quedaredes saciados.</w:t>
                  </w:r>
                </w:p>
                <w:p w:rsidR="00331B38" w:rsidRPr="00331B38" w:rsidRDefault="00807B13" w:rsidP="008212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Benaventurados os que agora chorades, porque riredes.</w:t>
                  </w:r>
                </w:p>
                <w:p w:rsidR="00331B38" w:rsidRPr="00331B38" w:rsidRDefault="00807B13" w:rsidP="00331B38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Benaventurados vós cando vos odien os homes, e exclúanvos, e insúltenvos e proscriban o voso nome como infame, por causa do Fillo do home.</w:t>
                  </w:r>
                  <w:r w:rsidRPr="00807B13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</w:p>
                <w:p w:rsidR="00331B38" w:rsidRDefault="00807B13" w:rsidP="00331B38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Alegrádevos ese día e saltade de gozo, porque a vosa recompensa será grande no ceo. Iso é o que facían os vosos pais cos profetas.</w:t>
                  </w:r>
                </w:p>
                <w:p w:rsidR="00331B38" w:rsidRDefault="00807B13" w:rsidP="00331B38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Pero, ai de vós, os ricos</w:t>
                  </w: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, porque xa recibistes o voso consolo! Ai de vós, os que estades saciados, porque teredes fame! </w:t>
                  </w:r>
                </w:p>
                <w:p w:rsidR="00331B38" w:rsidRDefault="00807B13" w:rsidP="00331B38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Ai dos que agora rides, porque faredes d</w:t>
                  </w:r>
                  <w:r w:rsid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ó</w:t>
                  </w: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e choraredes! </w:t>
                  </w:r>
                </w:p>
                <w:p w:rsidR="00821252" w:rsidRPr="00821252" w:rsidRDefault="00807B13" w:rsidP="00331B38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31B3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Ai se todo o mundo fala ben de vós! Iso é o que os vosos pais facían cos falsos profetas». </w:t>
                  </w:r>
                </w:p>
                <w:p w:rsidR="00821252" w:rsidRPr="00821252" w:rsidRDefault="00821252" w:rsidP="008212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821252">
                    <w:rPr>
                      <w:rFonts w:asciiTheme="minorHAnsi" w:hAnsiTheme="minorHAnsi"/>
                      <w:sz w:val="20"/>
                      <w:szCs w:val="20"/>
                    </w:rPr>
                    <w:t>Palabra d</w:t>
                  </w:r>
                  <w:r w:rsidR="00331B38">
                    <w:rPr>
                      <w:rFonts w:asciiTheme="minorHAnsi" w:hAnsiTheme="minorHAnsi"/>
                      <w:sz w:val="20"/>
                      <w:szCs w:val="20"/>
                    </w:rPr>
                    <w:t>o</w:t>
                  </w:r>
                  <w:r w:rsidRPr="00821252">
                    <w:rPr>
                      <w:rFonts w:asciiTheme="minorHAnsi" w:hAnsiTheme="minorHAnsi"/>
                      <w:sz w:val="20"/>
                      <w:szCs w:val="20"/>
                    </w:rPr>
                    <w:t xml:space="preserve"> Señor.</w:t>
                  </w:r>
                </w:p>
                <w:p w:rsidR="00821252" w:rsidRPr="00821252" w:rsidRDefault="00821252" w:rsidP="008212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center"/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</w:pPr>
                  <w:r w:rsidRPr="00821252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(Narrador-</w:t>
                  </w:r>
                  <w:r w:rsidR="00331B38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X</w:t>
                  </w:r>
                  <w:r w:rsidRPr="00821252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esús)</w:t>
                  </w:r>
                </w:p>
                <w:p w:rsidR="00061490" w:rsidRPr="009C65FB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color w:val="000000" w:themeColor="text1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164277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94112" behindDoc="0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2275840</wp:posOffset>
            </wp:positionV>
            <wp:extent cx="1779905" cy="2523490"/>
            <wp:effectExtent l="19050" t="0" r="0" b="0"/>
            <wp:wrapThrough wrapText="bothSides">
              <wp:wrapPolygon edited="0">
                <wp:start x="-231" y="0"/>
                <wp:lineTo x="-231" y="21361"/>
                <wp:lineTo x="21500" y="21361"/>
                <wp:lineTo x="21500" y="0"/>
                <wp:lineTo x="-231" y="0"/>
              </wp:wrapPolygon>
            </wp:wrapThrough>
            <wp:docPr id="19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252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0461">
        <w:rPr>
          <w:noProof/>
          <w:sz w:val="20"/>
          <w:szCs w:val="20"/>
          <w:lang w:val="es-ES"/>
        </w:rPr>
        <w:drawing>
          <wp:anchor distT="0" distB="0" distL="114300" distR="114300" simplePos="0" relativeHeight="251991040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66675</wp:posOffset>
            </wp:positionV>
            <wp:extent cx="2328545" cy="1967230"/>
            <wp:effectExtent l="19050" t="0" r="0" b="0"/>
            <wp:wrapThrough wrapText="bothSides">
              <wp:wrapPolygon edited="0">
                <wp:start x="-177" y="0"/>
                <wp:lineTo x="-177" y="21335"/>
                <wp:lineTo x="21559" y="21335"/>
                <wp:lineTo x="21559" y="0"/>
                <wp:lineTo x="-177" y="0"/>
              </wp:wrapPolygon>
            </wp:wrapThrough>
            <wp:docPr id="3" name="Imagen 4" descr="C:\Users\Usuario\Desktop\Misa 23-24\Evan-25-Ord-C-2-8\dibu 16 febr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5-Ord-C-2-8\dibu 16 febr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196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8558D0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8558D0">
        <w:rPr>
          <w:rFonts w:ascii="Garamond" w:hAnsi="Garamond" w:cs="Arial"/>
          <w:noProof/>
          <w:color w:val="222222"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40.8pt;margin-top:8pt;width:332.1pt;height:520.6pt;z-index:-251432960" wrapcoords="-35 -45 -35 21600 209 21914 21879 21914 21879 359 21635 -45 -35 -45" strokecolor="#92d050" strokeweight=".25pt">
            <v:shadow on="t" color="#548dd4" opacity=".5" offset="6pt,6pt"/>
            <v:textbox style="mso-next-textbox:#_x0000_s1351">
              <w:txbxContent>
                <w:p w:rsidR="00926114" w:rsidRPr="00926114" w:rsidRDefault="00331B38" w:rsidP="00926114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Felices </w:t>
                  </w:r>
                  <w:r w:rsidR="00926114"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os que te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ñ</w:t>
                  </w:r>
                  <w:r w:rsidR="00926114"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en 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oco</w:t>
                  </w:r>
                  <w:r w:rsidR="00926114"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para 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o </w:t>
                  </w:r>
                  <w:r w:rsidR="00926114"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m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eu</w:t>
                  </w:r>
                  <w:r w:rsidR="00926114"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amor... </w:t>
                  </w:r>
                </w:p>
                <w:p w:rsidR="00926114" w:rsidRDefault="00926114" w:rsidP="00926114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</w:t>
                  </w:r>
                  <w:r w:rsidR="00331B3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i</w:t>
                  </w:r>
                  <w:r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dos que o te</w:t>
                  </w:r>
                  <w:r w:rsidR="00331B3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ñ</w:t>
                  </w:r>
                  <w:r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en todo ocupado</w:t>
                  </w:r>
                  <w:r w:rsidR="00331B3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!</w:t>
                  </w:r>
                  <w:r w:rsidRPr="00926114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</w:p>
                <w:p w:rsidR="00061490" w:rsidRPr="00791066" w:rsidRDefault="00061490" w:rsidP="00926114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6B058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Ser feli</w:t>
                  </w:r>
                  <w:r w:rsidR="009F097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ces, a aspiración de todos</w:t>
                  </w:r>
                </w:p>
                <w:p w:rsidR="00331B38" w:rsidRPr="00196811" w:rsidRDefault="00061490" w:rsidP="004278CE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bCs/>
                      <w:color w:val="1F497D" w:themeColor="text2"/>
                      <w:sz w:val="18"/>
                      <w:szCs w:val="18"/>
                    </w:rPr>
                  </w:pPr>
                  <w:r w:rsidRPr="00A40F66">
                    <w:rPr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F471D1" w:rsidRPr="00A40F6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B0581" w:rsidRPr="00A40F6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Ser </w:t>
                  </w:r>
                  <w:r w:rsidR="006B0581" w:rsidRPr="00196811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feliz </w:t>
                  </w:r>
                  <w:r w:rsidR="00331B38" w:rsidRPr="00196811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é a aspiración de todos. Para logralo estudamos, facemos unha carreira, formamos unha familia… Dialogamos en grupo: que camiños buscamos para lograr a felicidade, que é o que nos fai máis felices, cando buscamos a felicidade por camiños equivocados… </w:t>
                  </w:r>
                </w:p>
                <w:p w:rsidR="009D3C81" w:rsidRPr="00196811" w:rsidRDefault="00331B38" w:rsidP="00590ECE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</w:pPr>
                  <w:r w:rsidRPr="00196811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- Un xogo: falamos sobre problemas que tivemos e que solucións buscamos; logo nunha cartolina poñemos en pósits vermellos os problemas e noutros verdes as solucións, uníndoos con frechas. </w:t>
                  </w:r>
                  <w:r w:rsidR="00F20FB5" w:rsidRPr="00196811">
                    <w:rPr>
                      <w:bCs/>
                      <w:color w:val="1F497D" w:themeColor="text2"/>
                      <w:sz w:val="18"/>
                      <w:szCs w:val="18"/>
                    </w:rPr>
                    <w:t>.</w:t>
                  </w:r>
                  <w:r w:rsidRPr="00196811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A40F66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</w:t>
                  </w:r>
                  <w:r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="00A40F66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nos </w:t>
                  </w:r>
                  <w:r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fai</w:t>
                  </w:r>
                  <w:r w:rsidR="00A40F66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felices?</w:t>
                  </w:r>
                  <w:r w:rsidR="00C572E5" w:rsidRPr="00196811">
                    <w:rPr>
                      <w:bCs/>
                      <w:color w:val="1F497D"/>
                      <w:sz w:val="20"/>
                      <w:szCs w:val="20"/>
                    </w:rPr>
                    <w:t xml:space="preserve">                                                              </w:t>
                  </w:r>
                </w:p>
                <w:p w:rsidR="006B0581" w:rsidRPr="00196811" w:rsidRDefault="00061490" w:rsidP="000F2CC0">
                  <w:pPr>
                    <w:pStyle w:val="Prrafodelista"/>
                    <w:spacing w:after="0" w:line="240" w:lineRule="atLeast"/>
                    <w:ind w:left="284" w:right="-11" w:hanging="142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196811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196811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331B38" w:rsidRPr="00196811">
                    <w:rPr>
                      <w:rFonts w:ascii="Lucida Sans" w:hAnsi="Lucida Sans"/>
                      <w:b/>
                      <w:color w:val="00B050"/>
                    </w:rPr>
                    <w:t>XUL</w:t>
                  </w:r>
                  <w:r w:rsidRPr="00196811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6B0581" w:rsidRPr="00196811">
                    <w:rPr>
                      <w:rFonts w:ascii="Lucida Sans" w:hAnsi="Lucida Sans"/>
                      <w:b/>
                      <w:color w:val="00B050"/>
                    </w:rPr>
                    <w:t xml:space="preserve">Felices os que </w:t>
                  </w:r>
                  <w:r w:rsidR="00331B38" w:rsidRPr="00196811">
                    <w:rPr>
                      <w:rFonts w:ascii="Lucida Sans" w:hAnsi="Lucida Sans"/>
                      <w:b/>
                      <w:color w:val="00B050"/>
                    </w:rPr>
                    <w:t>fa</w:t>
                  </w:r>
                  <w:r w:rsidR="006B0581" w:rsidRPr="00196811">
                    <w:rPr>
                      <w:rFonts w:ascii="Lucida Sans" w:hAnsi="Lucida Sans"/>
                      <w:b/>
                      <w:color w:val="00B050"/>
                    </w:rPr>
                    <w:t xml:space="preserve">n </w:t>
                  </w:r>
                  <w:r w:rsidR="00331B38" w:rsidRPr="00196811">
                    <w:rPr>
                      <w:rFonts w:ascii="Lucida Sans" w:hAnsi="Lucida Sans"/>
                      <w:b/>
                      <w:color w:val="00B050"/>
                    </w:rPr>
                    <w:t>oco</w:t>
                  </w:r>
                  <w:r w:rsidR="006B0581" w:rsidRPr="00196811">
                    <w:rPr>
                      <w:rFonts w:ascii="Lucida Sans" w:hAnsi="Lucida Sans"/>
                      <w:b/>
                      <w:color w:val="00B050"/>
                    </w:rPr>
                    <w:t xml:space="preserve"> a </w:t>
                  </w:r>
                  <w:r w:rsidR="00331B38" w:rsidRPr="00196811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="006B0581" w:rsidRPr="00196811">
                    <w:rPr>
                      <w:rFonts w:ascii="Lucida Sans" w:hAnsi="Lucida Sans"/>
                      <w:b/>
                      <w:color w:val="00B050"/>
                    </w:rPr>
                    <w:t>esús</w:t>
                  </w:r>
                </w:p>
                <w:p w:rsidR="003D0461" w:rsidRPr="00196811" w:rsidRDefault="003A6341" w:rsidP="003D0461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6B0581"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No</w:t>
                  </w:r>
                  <w:r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evan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eo de ho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</w:t>
                  </w:r>
                  <w:r w:rsidRPr="0019681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,</w:t>
                  </w:r>
                  <w:r w:rsidRPr="0019681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31B38" w:rsidRPr="0019681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esús </w:t>
                  </w:r>
                  <w:r w:rsidR="00331B38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ch</w:t>
                  </w:r>
                  <w:r w:rsidR="003D0461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ama </w:t>
                  </w:r>
                  <w:r w:rsidR="003D0461" w:rsidRPr="00196811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“benaventurados”,</w:t>
                  </w:r>
                  <w:r w:rsidR="003D0461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felices, 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os que viven en </w:t>
                  </w:r>
                  <w:r w:rsidR="003D0461" w:rsidRPr="0019681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“pobreza”, “</w:t>
                  </w:r>
                  <w:r w:rsidR="00331B38" w:rsidRPr="0019681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3D0461" w:rsidRPr="0019681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="00331B38" w:rsidRPr="0019681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m</w:t>
                  </w:r>
                  <w:r w:rsidR="003D0461" w:rsidRPr="0019681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e”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o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u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calquer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o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u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tra forma de sufrimento.</w:t>
                  </w:r>
                  <w:r w:rsidR="003D0461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L</w:t>
                  </w:r>
                  <w:r w:rsidR="00331B38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3D0461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go </w:t>
                  </w:r>
                  <w:r w:rsidR="00331B38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fai</w:t>
                  </w:r>
                  <w:r w:rsidR="003D0461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un</w:t>
                  </w:r>
                  <w:r w:rsidR="00331B38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h</w:t>
                  </w:r>
                  <w:r w:rsidR="003D0461" w:rsidRPr="001968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 advertencia seria, 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que te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ñ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an m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oit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 c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idado os “ricos”, 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os que “están saciados”, 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os que “r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n” 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s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todos “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f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an ben del</w:t>
                  </w:r>
                  <w:r w:rsidR="00331B38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3D0461" w:rsidRPr="0019681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s”.</w:t>
                  </w:r>
                </w:p>
                <w:p w:rsidR="00B80E70" w:rsidRPr="00196811" w:rsidRDefault="00D01FAC" w:rsidP="00B80E70">
                  <w:pPr>
                    <w:ind w:left="284" w:right="-51" w:hanging="142"/>
                    <w:jc w:val="center"/>
                    <w:rPr>
                      <w:color w:val="1F497D" w:themeColor="text2"/>
                    </w:rPr>
                  </w:pPr>
                  <w:r w:rsidRPr="00196811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Lucas 6, 24-42, película: </w:t>
                  </w:r>
                  <w:hyperlink r:id="rId16" w:history="1">
                    <w:r w:rsidRPr="00196811">
                      <w:rPr>
                        <w:rFonts w:eastAsiaTheme="minorHAnsi"/>
                      </w:rPr>
                      <w:t xml:space="preserve"> </w:t>
                    </w:r>
                    <w:r w:rsidRPr="00196811">
                      <w:rPr>
                        <w:rStyle w:val="Hipervnculo"/>
                        <w:rFonts w:asciiTheme="minorHAnsi" w:eastAsiaTheme="minorHAnsi" w:hAnsiTheme="minorHAnsi" w:cstheme="minorHAns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https://youtu.be/gI0h11uWAjM</w:t>
                    </w:r>
                  </w:hyperlink>
                </w:p>
                <w:p w:rsidR="00061490" w:rsidRPr="00196811" w:rsidRDefault="00061490" w:rsidP="00504C8B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</w:pPr>
                  <w:proofErr w:type="spellStart"/>
                  <w:r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QU</w:t>
                  </w:r>
                  <w:r w:rsidR="00331B38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e</w:t>
                  </w:r>
                  <w:proofErr w:type="spellEnd"/>
                  <w:r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331B38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I</w:t>
                  </w:r>
                  <w:r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CIR?</w:t>
                  </w:r>
                </w:p>
                <w:p w:rsidR="003D01C0" w:rsidRPr="00196811" w:rsidRDefault="00061490" w:rsidP="003A634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-</w:t>
                  </w:r>
                  <w:r w:rsidR="00F471D1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331B38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A nosa</w:t>
                  </w:r>
                  <w:r w:rsidR="00BD3845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 vida compon</w:t>
                  </w:r>
                  <w:r w:rsidR="003D01C0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s</w:t>
                  </w:r>
                  <w:r w:rsidR="00BD3845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e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de alegrías e de retos que superar… Haberá momentos nos que imos chorar, sufrir, pasalo mal, pero non por iso </w:t>
                  </w:r>
                  <w:r w:rsidR="003D01C0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se 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ac</w:t>
                  </w:r>
                  <w:r w:rsidR="003D01C0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a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ba a nosa vida, temos que </w:t>
                  </w:r>
                  <w:r w:rsidR="00331B38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seguir adiante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, buscar solucións, dar rodeos, xa que os camiños imposibles fannos descubrir outros. </w:t>
                  </w:r>
                </w:p>
                <w:p w:rsidR="003D01C0" w:rsidRPr="00196811" w:rsidRDefault="00331B38" w:rsidP="003A634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- </w:t>
                  </w:r>
                  <w:r w:rsidR="003D01C0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X</w:t>
                  </w:r>
                  <w:r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esús non quere a miseria,</w:t>
                  </w: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nin a inxustiza nin o sufrimento, senón a vida, a felicidade. Por iso, no seu corazón hai un lugar especial para os que sofren, os que non contan, con El é posible un futuro novo… Deus quere ser o seu consolo, a súa riqueza, o seu alimento, o seu refuxio… Confiade en Deus. </w:t>
                  </w:r>
                </w:p>
                <w:p w:rsidR="003D01C0" w:rsidRPr="00196811" w:rsidRDefault="00331B38" w:rsidP="003D01C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- </w:t>
                  </w:r>
                  <w:r w:rsidR="003D01C0"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X</w:t>
                  </w:r>
                  <w:r w:rsidRPr="00196811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esús márcanos o camiño para ser felices.</w:t>
                  </w: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Non nos fai felices engordar “</w:t>
                  </w:r>
                  <w:r w:rsidR="003D01C0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o </w:t>
                  </w: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noso EU” ocupando o corazón co confort, o diñeiro, o pracer… Só son felices os que se saben ocos, necesitados, fráxiles, porque poden recibir o amor de D</w:t>
                  </w:r>
                  <w:r w:rsidR="003D01C0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eu</w:t>
                  </w: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s. Só son felices os que alivian os pobres, sacian a súa fame, enxugan as bágoas dos tristes, dan a cara polos que son maltratados… El conta connosco para iso. </w:t>
                  </w:r>
                </w:p>
                <w:p w:rsidR="007F3216" w:rsidRPr="00196811" w:rsidRDefault="003D01C0" w:rsidP="003D01C0">
                  <w:pPr>
                    <w:spacing w:line="240" w:lineRule="atLeast"/>
                    <w:ind w:left="284" w:right="-51" w:hanging="142"/>
                    <w:jc w:val="both"/>
                    <w:rPr>
                      <w:color w:val="1F497D" w:themeColor="text2"/>
                    </w:rPr>
                  </w:pPr>
                  <w:r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         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16"/>
                      <w:szCs w:val="16"/>
                    </w:rPr>
                    <w:t xml:space="preserve">Sempre Imaxinei a felicidade, </w:t>
                  </w:r>
                  <w:proofErr w:type="spellStart"/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16"/>
                      <w:szCs w:val="16"/>
                    </w:rPr>
                    <w:t>Hakuna</w:t>
                  </w:r>
                  <w:proofErr w:type="spellEnd"/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16"/>
                      <w:szCs w:val="16"/>
                    </w:rPr>
                    <w:t>: https://youtu.be/PM7fWcQsnUw&amp;t=18s</w:t>
                  </w:r>
                  <w:r w:rsidR="00331B38" w:rsidRPr="0019681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B748AD" w:rsidRPr="00196811" w:rsidRDefault="00F83B97" w:rsidP="003B5E51">
                  <w:pPr>
                    <w:ind w:left="284" w:right="-6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</w:pPr>
                  <w:r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En qu</w:t>
                  </w:r>
                  <w:r w:rsidR="003D01C0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e</w:t>
                  </w:r>
                  <w:r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n confiamos</w:t>
                  </w:r>
                  <w:r w:rsidR="00B748AD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?</w:t>
                  </w:r>
                  <w:r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 Sobre qu</w:t>
                  </w:r>
                  <w:r w:rsidR="003D01C0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e</w:t>
                  </w:r>
                  <w:r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 valores organizamos a vida?</w:t>
                  </w:r>
                </w:p>
                <w:p w:rsidR="00501B9D" w:rsidRPr="00196811" w:rsidRDefault="00061490" w:rsidP="00B65CB7">
                  <w:pPr>
                    <w:pStyle w:val="Prrafodelista"/>
                    <w:numPr>
                      <w:ilvl w:val="0"/>
                      <w:numId w:val="28"/>
                    </w:numPr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</w:rPr>
                  </w:pPr>
                  <w:r w:rsidRPr="0019681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ACTUAR:</w:t>
                  </w:r>
                  <w:r w:rsidR="00CD63B8" w:rsidRPr="0019681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</w:t>
                  </w:r>
                  <w:r w:rsidR="003D01C0" w:rsidRPr="0019681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X</w:t>
                  </w:r>
                  <w:r w:rsidR="00270639" w:rsidRPr="0019681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untos cambiamos vidas</w:t>
                  </w:r>
                </w:p>
                <w:p w:rsidR="00590ECE" w:rsidRPr="00196811" w:rsidRDefault="00061490" w:rsidP="00590ECE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196811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B2156D" w:rsidRPr="00196811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A40F66" w:rsidRPr="00196811">
                    <w:rPr>
                      <w:rFonts w:asciiTheme="minorHAnsi" w:hAnsiTheme="minorHAnsi" w:cstheme="minorHAnsi"/>
                      <w:iCs/>
                      <w:color w:val="1F497D" w:themeColor="text2"/>
                      <w:sz w:val="20"/>
                      <w:szCs w:val="20"/>
                    </w:rPr>
                    <w:t>Comentamos</w:t>
                  </w:r>
                  <w:r w:rsidR="003D01C0" w:rsidRPr="00196811">
                    <w:rPr>
                      <w:rFonts w:asciiTheme="minorHAnsi" w:hAnsiTheme="minorHAnsi" w:cstheme="minorHAnsi"/>
                      <w:iCs/>
                      <w:color w:val="1F497D" w:themeColor="text2"/>
                      <w:sz w:val="20"/>
                      <w:szCs w:val="20"/>
                    </w:rPr>
                    <w:t xml:space="preserve"> que facemos ante os nosos problemas e ante os problemas dos outros, que ou quen ocupa o noso corazón. Logo dous nenos con mochilas reparten á familia e amigos uns pergamiños co secreto para unha vida feliz: “Segue adiante”, “Confía en Deus”, “Contigo Deus pode enxugar bágoas”.                                                       </w:t>
                  </w:r>
                  <w:r w:rsidR="00590ECE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Qu</w:t>
                  </w:r>
                  <w:r w:rsidR="003D01C0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e</w:t>
                  </w:r>
                  <w:r w:rsidR="00590ECE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 </w:t>
                  </w:r>
                  <w:r w:rsidR="003D01C0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i</w:t>
                  </w:r>
                  <w:r w:rsidR="00590ECE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mos </w:t>
                  </w:r>
                  <w:r w:rsidR="003D01C0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f</w:t>
                  </w:r>
                  <w:r w:rsidR="00590ECE" w:rsidRPr="00196811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acer?</w:t>
                  </w:r>
                </w:p>
                <w:p w:rsidR="00590ECE" w:rsidRPr="00196811" w:rsidRDefault="00B2110C" w:rsidP="003D01C0">
                  <w:pPr>
                    <w:pStyle w:val="Textoindependiente2"/>
                    <w:ind w:left="284" w:right="758"/>
                    <w:jc w:val="center"/>
                    <w:rPr>
                      <w:color w:val="1F497D" w:themeColor="text2"/>
                      <w:sz w:val="16"/>
                      <w:szCs w:val="16"/>
                    </w:rPr>
                  </w:pPr>
                  <w:r w:rsidRPr="0019681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shd w:val="clear" w:color="auto" w:fill="FFFFFF"/>
                    </w:rPr>
                    <w:t>Alégrense, preocúpense, Lu</w:t>
                  </w:r>
                  <w:r w:rsidR="0019681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shd w:val="clear" w:color="auto" w:fill="FFFFFF"/>
                    </w:rPr>
                    <w:t>í</w:t>
                  </w:r>
                  <w:r w:rsidRPr="0019681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shd w:val="clear" w:color="auto" w:fill="FFFFFF"/>
                    </w:rPr>
                    <w:t xml:space="preserve">s Guitarra: </w:t>
                  </w:r>
                  <w:hyperlink r:id="rId17" w:history="1">
                    <w:r w:rsidR="003D01C0" w:rsidRPr="00196811">
                      <w:rPr>
                        <w:rStyle w:val="Hipervnculo"/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https://youtu.be/GBMSwnb_l9o </w:t>
                    </w:r>
                    <w:r w:rsidR="003D01C0" w:rsidRPr="00196811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  <w:shd w:val="clear" w:color="auto" w:fill="FFFFFF"/>
                      </w:rPr>
                      <w:t>https://youtu.be/uXAJljYCyqQ&amp;t=1s</w:t>
                    </w:r>
                  </w:hyperlink>
                </w:p>
                <w:p w:rsidR="00061490" w:rsidRPr="00196811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Pr="00BF3EE5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Pr="00764BE8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C25230" w:rsidRDefault="00C25230" w:rsidP="00C25230">
      <w:pPr>
        <w:pStyle w:val="NormalWeb"/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6B0581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926114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B2110C" w:rsidRDefault="00B2110C" w:rsidP="000761C9">
      <w:pPr>
        <w:pStyle w:val="NormalWeb"/>
        <w:shd w:val="clear" w:color="auto" w:fill="FFFFFF"/>
        <w:spacing w:before="0" w:beforeAutospacing="0" w:after="0" w:afterAutospacing="0"/>
        <w:ind w:right="19"/>
        <w:jc w:val="center"/>
        <w:rPr>
          <w:rFonts w:ascii="Calibri" w:hAnsi="Calibri" w:cs="Calibri"/>
          <w:b/>
          <w:bCs/>
          <w:i/>
          <w:iCs/>
          <w:color w:val="0C882A"/>
          <w:sz w:val="16"/>
          <w:szCs w:val="16"/>
        </w:rPr>
      </w:pPr>
    </w:p>
    <w:sectPr w:rsidR="00B2110C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3C7F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37577"/>
    <w:rsid w:val="0004352C"/>
    <w:rsid w:val="00044397"/>
    <w:rsid w:val="0004612C"/>
    <w:rsid w:val="00046E7B"/>
    <w:rsid w:val="00050AA1"/>
    <w:rsid w:val="00050F54"/>
    <w:rsid w:val="000555A2"/>
    <w:rsid w:val="00057075"/>
    <w:rsid w:val="00061490"/>
    <w:rsid w:val="00061F5A"/>
    <w:rsid w:val="000653AB"/>
    <w:rsid w:val="000678B8"/>
    <w:rsid w:val="00074F7A"/>
    <w:rsid w:val="00075A42"/>
    <w:rsid w:val="000761C9"/>
    <w:rsid w:val="00080247"/>
    <w:rsid w:val="00082C9E"/>
    <w:rsid w:val="00082F31"/>
    <w:rsid w:val="00083E83"/>
    <w:rsid w:val="00091425"/>
    <w:rsid w:val="00091801"/>
    <w:rsid w:val="00094B42"/>
    <w:rsid w:val="00095258"/>
    <w:rsid w:val="0009705C"/>
    <w:rsid w:val="000A0D63"/>
    <w:rsid w:val="000A3DFB"/>
    <w:rsid w:val="000B0540"/>
    <w:rsid w:val="000B13AD"/>
    <w:rsid w:val="000C0433"/>
    <w:rsid w:val="000C1EE5"/>
    <w:rsid w:val="000C3B49"/>
    <w:rsid w:val="000C49C3"/>
    <w:rsid w:val="000C62D7"/>
    <w:rsid w:val="000D237B"/>
    <w:rsid w:val="000D4366"/>
    <w:rsid w:val="000D60BA"/>
    <w:rsid w:val="000E19F7"/>
    <w:rsid w:val="000E21D9"/>
    <w:rsid w:val="000E2DB7"/>
    <w:rsid w:val="000F0672"/>
    <w:rsid w:val="000F1D2F"/>
    <w:rsid w:val="000F27CE"/>
    <w:rsid w:val="000F2CC0"/>
    <w:rsid w:val="000F3F28"/>
    <w:rsid w:val="000F4109"/>
    <w:rsid w:val="000F61A3"/>
    <w:rsid w:val="000F6DD6"/>
    <w:rsid w:val="001025DC"/>
    <w:rsid w:val="00117293"/>
    <w:rsid w:val="00120074"/>
    <w:rsid w:val="001240E3"/>
    <w:rsid w:val="00124D60"/>
    <w:rsid w:val="001263F6"/>
    <w:rsid w:val="001273F9"/>
    <w:rsid w:val="001415DA"/>
    <w:rsid w:val="00142543"/>
    <w:rsid w:val="00147234"/>
    <w:rsid w:val="00147642"/>
    <w:rsid w:val="00154E37"/>
    <w:rsid w:val="001603D4"/>
    <w:rsid w:val="00160B00"/>
    <w:rsid w:val="00163D2C"/>
    <w:rsid w:val="00164277"/>
    <w:rsid w:val="00170377"/>
    <w:rsid w:val="00173D71"/>
    <w:rsid w:val="001749A7"/>
    <w:rsid w:val="00174FD8"/>
    <w:rsid w:val="00175381"/>
    <w:rsid w:val="001757B1"/>
    <w:rsid w:val="00175D00"/>
    <w:rsid w:val="001777A6"/>
    <w:rsid w:val="001816A2"/>
    <w:rsid w:val="00183EE4"/>
    <w:rsid w:val="001869F9"/>
    <w:rsid w:val="001925A4"/>
    <w:rsid w:val="00193511"/>
    <w:rsid w:val="00195E9B"/>
    <w:rsid w:val="00196811"/>
    <w:rsid w:val="00196F20"/>
    <w:rsid w:val="001A1BCA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593A"/>
    <w:rsid w:val="001F70B5"/>
    <w:rsid w:val="001F7433"/>
    <w:rsid w:val="001F7900"/>
    <w:rsid w:val="00200BB1"/>
    <w:rsid w:val="00201B93"/>
    <w:rsid w:val="0020294B"/>
    <w:rsid w:val="00203134"/>
    <w:rsid w:val="00203817"/>
    <w:rsid w:val="00203B4C"/>
    <w:rsid w:val="00207755"/>
    <w:rsid w:val="00214DBF"/>
    <w:rsid w:val="00214E82"/>
    <w:rsid w:val="00217CA0"/>
    <w:rsid w:val="0022537C"/>
    <w:rsid w:val="00225A75"/>
    <w:rsid w:val="002308D9"/>
    <w:rsid w:val="002337F1"/>
    <w:rsid w:val="002367E5"/>
    <w:rsid w:val="00237B74"/>
    <w:rsid w:val="002406A0"/>
    <w:rsid w:val="002413D1"/>
    <w:rsid w:val="00242057"/>
    <w:rsid w:val="00243C8F"/>
    <w:rsid w:val="00244681"/>
    <w:rsid w:val="00247912"/>
    <w:rsid w:val="00250000"/>
    <w:rsid w:val="00250B1D"/>
    <w:rsid w:val="0025282C"/>
    <w:rsid w:val="00253BD3"/>
    <w:rsid w:val="00255DE5"/>
    <w:rsid w:val="00262AB1"/>
    <w:rsid w:val="002669D4"/>
    <w:rsid w:val="00270639"/>
    <w:rsid w:val="00271887"/>
    <w:rsid w:val="00271DC9"/>
    <w:rsid w:val="00273E1E"/>
    <w:rsid w:val="00283EA4"/>
    <w:rsid w:val="00284F3D"/>
    <w:rsid w:val="00285DF3"/>
    <w:rsid w:val="00287FFE"/>
    <w:rsid w:val="00291C40"/>
    <w:rsid w:val="00295C21"/>
    <w:rsid w:val="002A158E"/>
    <w:rsid w:val="002A73CA"/>
    <w:rsid w:val="002B6172"/>
    <w:rsid w:val="002C56C2"/>
    <w:rsid w:val="002C5EC1"/>
    <w:rsid w:val="002C63C6"/>
    <w:rsid w:val="002D01CA"/>
    <w:rsid w:val="002D0B63"/>
    <w:rsid w:val="002D7DDE"/>
    <w:rsid w:val="002E3D86"/>
    <w:rsid w:val="002E79EA"/>
    <w:rsid w:val="002F132A"/>
    <w:rsid w:val="002F752B"/>
    <w:rsid w:val="0030260E"/>
    <w:rsid w:val="00302F27"/>
    <w:rsid w:val="00303D35"/>
    <w:rsid w:val="00304EB4"/>
    <w:rsid w:val="003062DE"/>
    <w:rsid w:val="00306453"/>
    <w:rsid w:val="003069F8"/>
    <w:rsid w:val="00311642"/>
    <w:rsid w:val="0031679B"/>
    <w:rsid w:val="00320DDC"/>
    <w:rsid w:val="00323A7E"/>
    <w:rsid w:val="00330F56"/>
    <w:rsid w:val="00331384"/>
    <w:rsid w:val="00331B38"/>
    <w:rsid w:val="003413FF"/>
    <w:rsid w:val="00343636"/>
    <w:rsid w:val="00343CE6"/>
    <w:rsid w:val="00351602"/>
    <w:rsid w:val="003516DF"/>
    <w:rsid w:val="00351EFC"/>
    <w:rsid w:val="003533E0"/>
    <w:rsid w:val="00354298"/>
    <w:rsid w:val="003546B5"/>
    <w:rsid w:val="0035741B"/>
    <w:rsid w:val="00360402"/>
    <w:rsid w:val="00362820"/>
    <w:rsid w:val="0037028A"/>
    <w:rsid w:val="003724E7"/>
    <w:rsid w:val="00373313"/>
    <w:rsid w:val="003773A0"/>
    <w:rsid w:val="003805C3"/>
    <w:rsid w:val="00385284"/>
    <w:rsid w:val="00385A0C"/>
    <w:rsid w:val="00386540"/>
    <w:rsid w:val="00390BB8"/>
    <w:rsid w:val="003913FB"/>
    <w:rsid w:val="003937E5"/>
    <w:rsid w:val="00394E1E"/>
    <w:rsid w:val="003A0093"/>
    <w:rsid w:val="003A1E81"/>
    <w:rsid w:val="003A258E"/>
    <w:rsid w:val="003A4B16"/>
    <w:rsid w:val="003A5DAD"/>
    <w:rsid w:val="003A6341"/>
    <w:rsid w:val="003B2200"/>
    <w:rsid w:val="003B3A97"/>
    <w:rsid w:val="003B42B4"/>
    <w:rsid w:val="003B5E51"/>
    <w:rsid w:val="003B5EEC"/>
    <w:rsid w:val="003B7490"/>
    <w:rsid w:val="003C41B6"/>
    <w:rsid w:val="003C41DB"/>
    <w:rsid w:val="003C529A"/>
    <w:rsid w:val="003C5F5C"/>
    <w:rsid w:val="003C6BBF"/>
    <w:rsid w:val="003D01C0"/>
    <w:rsid w:val="003D0461"/>
    <w:rsid w:val="003D175F"/>
    <w:rsid w:val="003D1A2A"/>
    <w:rsid w:val="003D551E"/>
    <w:rsid w:val="003E0657"/>
    <w:rsid w:val="003E4428"/>
    <w:rsid w:val="003E56BE"/>
    <w:rsid w:val="003E6EB4"/>
    <w:rsid w:val="003E7996"/>
    <w:rsid w:val="003F15D0"/>
    <w:rsid w:val="003F1E0F"/>
    <w:rsid w:val="003F55ED"/>
    <w:rsid w:val="003F57CB"/>
    <w:rsid w:val="00403A97"/>
    <w:rsid w:val="0040408B"/>
    <w:rsid w:val="004073BC"/>
    <w:rsid w:val="0041004C"/>
    <w:rsid w:val="00412E42"/>
    <w:rsid w:val="0042715F"/>
    <w:rsid w:val="004278CE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3DE9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A5331"/>
    <w:rsid w:val="004A56E2"/>
    <w:rsid w:val="004B13DD"/>
    <w:rsid w:val="004B30A1"/>
    <w:rsid w:val="004B641B"/>
    <w:rsid w:val="004B7D42"/>
    <w:rsid w:val="004C02A9"/>
    <w:rsid w:val="004C3C02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01B9D"/>
    <w:rsid w:val="00501DF4"/>
    <w:rsid w:val="00504C8B"/>
    <w:rsid w:val="00512F4F"/>
    <w:rsid w:val="00513393"/>
    <w:rsid w:val="0051526B"/>
    <w:rsid w:val="00522E38"/>
    <w:rsid w:val="00525154"/>
    <w:rsid w:val="00532733"/>
    <w:rsid w:val="0053555C"/>
    <w:rsid w:val="00537B69"/>
    <w:rsid w:val="00541577"/>
    <w:rsid w:val="00541694"/>
    <w:rsid w:val="00543795"/>
    <w:rsid w:val="005464D2"/>
    <w:rsid w:val="00547EA2"/>
    <w:rsid w:val="00547F9C"/>
    <w:rsid w:val="00550500"/>
    <w:rsid w:val="00550DCB"/>
    <w:rsid w:val="00551922"/>
    <w:rsid w:val="0055311A"/>
    <w:rsid w:val="005563EA"/>
    <w:rsid w:val="005565A3"/>
    <w:rsid w:val="0056074E"/>
    <w:rsid w:val="0056221F"/>
    <w:rsid w:val="005640A4"/>
    <w:rsid w:val="00564615"/>
    <w:rsid w:val="005656A1"/>
    <w:rsid w:val="005735B2"/>
    <w:rsid w:val="00574222"/>
    <w:rsid w:val="0057780E"/>
    <w:rsid w:val="00580485"/>
    <w:rsid w:val="00581041"/>
    <w:rsid w:val="005815B1"/>
    <w:rsid w:val="00587BA8"/>
    <w:rsid w:val="00590ECE"/>
    <w:rsid w:val="00591A6E"/>
    <w:rsid w:val="005A344E"/>
    <w:rsid w:val="005A6543"/>
    <w:rsid w:val="005A6CAF"/>
    <w:rsid w:val="005B130E"/>
    <w:rsid w:val="005B34C4"/>
    <w:rsid w:val="005B3E5C"/>
    <w:rsid w:val="005B4120"/>
    <w:rsid w:val="005B6A8F"/>
    <w:rsid w:val="005C2389"/>
    <w:rsid w:val="005C2F02"/>
    <w:rsid w:val="005D10BC"/>
    <w:rsid w:val="005D18AA"/>
    <w:rsid w:val="005D239C"/>
    <w:rsid w:val="005D421F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753"/>
    <w:rsid w:val="00601BBB"/>
    <w:rsid w:val="006029D6"/>
    <w:rsid w:val="00607826"/>
    <w:rsid w:val="00612F64"/>
    <w:rsid w:val="006133B5"/>
    <w:rsid w:val="006201D5"/>
    <w:rsid w:val="0062438A"/>
    <w:rsid w:val="0062449E"/>
    <w:rsid w:val="00637525"/>
    <w:rsid w:val="0063758F"/>
    <w:rsid w:val="00637676"/>
    <w:rsid w:val="00642794"/>
    <w:rsid w:val="00643DD3"/>
    <w:rsid w:val="00644FA5"/>
    <w:rsid w:val="006462BA"/>
    <w:rsid w:val="0065081F"/>
    <w:rsid w:val="006601EB"/>
    <w:rsid w:val="00663F17"/>
    <w:rsid w:val="006700DA"/>
    <w:rsid w:val="006701CF"/>
    <w:rsid w:val="0067084C"/>
    <w:rsid w:val="00670E61"/>
    <w:rsid w:val="006717A8"/>
    <w:rsid w:val="00677942"/>
    <w:rsid w:val="00680EC7"/>
    <w:rsid w:val="006817DA"/>
    <w:rsid w:val="00682B4D"/>
    <w:rsid w:val="0068549E"/>
    <w:rsid w:val="0069042D"/>
    <w:rsid w:val="00693DB2"/>
    <w:rsid w:val="00695696"/>
    <w:rsid w:val="00697AD7"/>
    <w:rsid w:val="006A054D"/>
    <w:rsid w:val="006A13F2"/>
    <w:rsid w:val="006A27C2"/>
    <w:rsid w:val="006A3239"/>
    <w:rsid w:val="006A3C00"/>
    <w:rsid w:val="006A69D6"/>
    <w:rsid w:val="006B0581"/>
    <w:rsid w:val="006B144F"/>
    <w:rsid w:val="006B2045"/>
    <w:rsid w:val="006B20DD"/>
    <w:rsid w:val="006B644D"/>
    <w:rsid w:val="006B75B3"/>
    <w:rsid w:val="006C2CB1"/>
    <w:rsid w:val="006C38D8"/>
    <w:rsid w:val="006C479B"/>
    <w:rsid w:val="006C598A"/>
    <w:rsid w:val="006C7876"/>
    <w:rsid w:val="006D2567"/>
    <w:rsid w:val="006D30F2"/>
    <w:rsid w:val="006D5D45"/>
    <w:rsid w:val="006E06FE"/>
    <w:rsid w:val="006E1B1C"/>
    <w:rsid w:val="006E1E7A"/>
    <w:rsid w:val="006E2264"/>
    <w:rsid w:val="006E62EC"/>
    <w:rsid w:val="006F3113"/>
    <w:rsid w:val="006F74ED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24DF"/>
    <w:rsid w:val="00754EDB"/>
    <w:rsid w:val="00762E43"/>
    <w:rsid w:val="00765121"/>
    <w:rsid w:val="007651AD"/>
    <w:rsid w:val="00766AB4"/>
    <w:rsid w:val="00771213"/>
    <w:rsid w:val="007737ED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059E"/>
    <w:rsid w:val="007C4DFC"/>
    <w:rsid w:val="007C543A"/>
    <w:rsid w:val="007D1CCA"/>
    <w:rsid w:val="007D5B9B"/>
    <w:rsid w:val="007E017D"/>
    <w:rsid w:val="007E1EF0"/>
    <w:rsid w:val="007E31DC"/>
    <w:rsid w:val="007F0172"/>
    <w:rsid w:val="007F1497"/>
    <w:rsid w:val="007F3216"/>
    <w:rsid w:val="007F4530"/>
    <w:rsid w:val="007F561A"/>
    <w:rsid w:val="007F61D5"/>
    <w:rsid w:val="007F71F7"/>
    <w:rsid w:val="007F7C8D"/>
    <w:rsid w:val="008024B5"/>
    <w:rsid w:val="00802961"/>
    <w:rsid w:val="008030B2"/>
    <w:rsid w:val="00803FAD"/>
    <w:rsid w:val="00806C01"/>
    <w:rsid w:val="00807B13"/>
    <w:rsid w:val="008107C2"/>
    <w:rsid w:val="00810CD5"/>
    <w:rsid w:val="00811D4E"/>
    <w:rsid w:val="00812491"/>
    <w:rsid w:val="00816566"/>
    <w:rsid w:val="00821252"/>
    <w:rsid w:val="00825035"/>
    <w:rsid w:val="00826FDD"/>
    <w:rsid w:val="00827A8F"/>
    <w:rsid w:val="00831A21"/>
    <w:rsid w:val="008339C7"/>
    <w:rsid w:val="00834515"/>
    <w:rsid w:val="00834A84"/>
    <w:rsid w:val="00836331"/>
    <w:rsid w:val="008420CC"/>
    <w:rsid w:val="008433B5"/>
    <w:rsid w:val="00846149"/>
    <w:rsid w:val="00846E19"/>
    <w:rsid w:val="00852744"/>
    <w:rsid w:val="00852750"/>
    <w:rsid w:val="008558D0"/>
    <w:rsid w:val="00863594"/>
    <w:rsid w:val="008644FF"/>
    <w:rsid w:val="0086526B"/>
    <w:rsid w:val="008746E3"/>
    <w:rsid w:val="00874748"/>
    <w:rsid w:val="00874A9E"/>
    <w:rsid w:val="00876D38"/>
    <w:rsid w:val="00882128"/>
    <w:rsid w:val="00883B88"/>
    <w:rsid w:val="00887C19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07981"/>
    <w:rsid w:val="009110EE"/>
    <w:rsid w:val="00912297"/>
    <w:rsid w:val="00913747"/>
    <w:rsid w:val="00914633"/>
    <w:rsid w:val="0091750E"/>
    <w:rsid w:val="00920C92"/>
    <w:rsid w:val="0092208A"/>
    <w:rsid w:val="00924DC1"/>
    <w:rsid w:val="00926114"/>
    <w:rsid w:val="0093069A"/>
    <w:rsid w:val="009325FE"/>
    <w:rsid w:val="0093281F"/>
    <w:rsid w:val="00941CAF"/>
    <w:rsid w:val="00943FF3"/>
    <w:rsid w:val="00946CEC"/>
    <w:rsid w:val="00955F1C"/>
    <w:rsid w:val="00961704"/>
    <w:rsid w:val="0096471B"/>
    <w:rsid w:val="00970078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93B28"/>
    <w:rsid w:val="009A0A42"/>
    <w:rsid w:val="009A1689"/>
    <w:rsid w:val="009A2DB9"/>
    <w:rsid w:val="009A314A"/>
    <w:rsid w:val="009A523E"/>
    <w:rsid w:val="009A77B5"/>
    <w:rsid w:val="009A7A34"/>
    <w:rsid w:val="009A7BA2"/>
    <w:rsid w:val="009B18F6"/>
    <w:rsid w:val="009B2DF9"/>
    <w:rsid w:val="009B628D"/>
    <w:rsid w:val="009B6631"/>
    <w:rsid w:val="009C4F96"/>
    <w:rsid w:val="009C65FB"/>
    <w:rsid w:val="009D01FC"/>
    <w:rsid w:val="009D2552"/>
    <w:rsid w:val="009D2D58"/>
    <w:rsid w:val="009D3C81"/>
    <w:rsid w:val="009E10B1"/>
    <w:rsid w:val="009E144E"/>
    <w:rsid w:val="009E2146"/>
    <w:rsid w:val="009F0970"/>
    <w:rsid w:val="009F31EF"/>
    <w:rsid w:val="009F7C92"/>
    <w:rsid w:val="00A001D1"/>
    <w:rsid w:val="00A0230F"/>
    <w:rsid w:val="00A0258E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0F66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130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5C63"/>
    <w:rsid w:val="00AA7B0A"/>
    <w:rsid w:val="00AB49B3"/>
    <w:rsid w:val="00AC0A87"/>
    <w:rsid w:val="00AC3478"/>
    <w:rsid w:val="00AC3A63"/>
    <w:rsid w:val="00AD41D2"/>
    <w:rsid w:val="00AD50A8"/>
    <w:rsid w:val="00AD5908"/>
    <w:rsid w:val="00AE0E21"/>
    <w:rsid w:val="00AE1C65"/>
    <w:rsid w:val="00AE308D"/>
    <w:rsid w:val="00AE3D64"/>
    <w:rsid w:val="00AE5AD6"/>
    <w:rsid w:val="00AE6698"/>
    <w:rsid w:val="00AE710A"/>
    <w:rsid w:val="00AE7FE1"/>
    <w:rsid w:val="00AF33A9"/>
    <w:rsid w:val="00AF6438"/>
    <w:rsid w:val="00B05521"/>
    <w:rsid w:val="00B05BEB"/>
    <w:rsid w:val="00B05DEF"/>
    <w:rsid w:val="00B0711A"/>
    <w:rsid w:val="00B07308"/>
    <w:rsid w:val="00B11B05"/>
    <w:rsid w:val="00B163AD"/>
    <w:rsid w:val="00B17654"/>
    <w:rsid w:val="00B2073D"/>
    <w:rsid w:val="00B2110C"/>
    <w:rsid w:val="00B21316"/>
    <w:rsid w:val="00B2156D"/>
    <w:rsid w:val="00B21F15"/>
    <w:rsid w:val="00B250F3"/>
    <w:rsid w:val="00B32E86"/>
    <w:rsid w:val="00B35F77"/>
    <w:rsid w:val="00B41E47"/>
    <w:rsid w:val="00B4296F"/>
    <w:rsid w:val="00B43328"/>
    <w:rsid w:val="00B47CDE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7476C"/>
    <w:rsid w:val="00B748AD"/>
    <w:rsid w:val="00B80992"/>
    <w:rsid w:val="00B80E70"/>
    <w:rsid w:val="00B861EA"/>
    <w:rsid w:val="00B9005C"/>
    <w:rsid w:val="00B93901"/>
    <w:rsid w:val="00BA0AFA"/>
    <w:rsid w:val="00BA29DC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150B"/>
    <w:rsid w:val="00BD2977"/>
    <w:rsid w:val="00BD2BD8"/>
    <w:rsid w:val="00BD3845"/>
    <w:rsid w:val="00BD4F16"/>
    <w:rsid w:val="00BD5F54"/>
    <w:rsid w:val="00BE03FF"/>
    <w:rsid w:val="00BE0415"/>
    <w:rsid w:val="00BE26F7"/>
    <w:rsid w:val="00BE3291"/>
    <w:rsid w:val="00BE42D1"/>
    <w:rsid w:val="00BE462E"/>
    <w:rsid w:val="00BF3EE5"/>
    <w:rsid w:val="00BF5DC7"/>
    <w:rsid w:val="00BF7923"/>
    <w:rsid w:val="00C01369"/>
    <w:rsid w:val="00C021E8"/>
    <w:rsid w:val="00C02779"/>
    <w:rsid w:val="00C02C10"/>
    <w:rsid w:val="00C02D5F"/>
    <w:rsid w:val="00C034B2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25230"/>
    <w:rsid w:val="00C32DA2"/>
    <w:rsid w:val="00C33152"/>
    <w:rsid w:val="00C3379A"/>
    <w:rsid w:val="00C35B97"/>
    <w:rsid w:val="00C360CE"/>
    <w:rsid w:val="00C364E2"/>
    <w:rsid w:val="00C37C48"/>
    <w:rsid w:val="00C40456"/>
    <w:rsid w:val="00C4084D"/>
    <w:rsid w:val="00C40E1F"/>
    <w:rsid w:val="00C41346"/>
    <w:rsid w:val="00C4186E"/>
    <w:rsid w:val="00C4259F"/>
    <w:rsid w:val="00C44287"/>
    <w:rsid w:val="00C46DD1"/>
    <w:rsid w:val="00C515ED"/>
    <w:rsid w:val="00C52CD0"/>
    <w:rsid w:val="00C53D51"/>
    <w:rsid w:val="00C53EFB"/>
    <w:rsid w:val="00C5562E"/>
    <w:rsid w:val="00C572E5"/>
    <w:rsid w:val="00C57A56"/>
    <w:rsid w:val="00C610F3"/>
    <w:rsid w:val="00C6265C"/>
    <w:rsid w:val="00C62A2E"/>
    <w:rsid w:val="00C6325E"/>
    <w:rsid w:val="00C702B1"/>
    <w:rsid w:val="00C70C7E"/>
    <w:rsid w:val="00C71E47"/>
    <w:rsid w:val="00C74657"/>
    <w:rsid w:val="00C777DD"/>
    <w:rsid w:val="00C82288"/>
    <w:rsid w:val="00C83A03"/>
    <w:rsid w:val="00C850C5"/>
    <w:rsid w:val="00C873B3"/>
    <w:rsid w:val="00C90FB2"/>
    <w:rsid w:val="00CA024A"/>
    <w:rsid w:val="00CA3246"/>
    <w:rsid w:val="00CA36DD"/>
    <w:rsid w:val="00CA67FE"/>
    <w:rsid w:val="00CB1D65"/>
    <w:rsid w:val="00CB6860"/>
    <w:rsid w:val="00CB7314"/>
    <w:rsid w:val="00CC1029"/>
    <w:rsid w:val="00CC10AF"/>
    <w:rsid w:val="00CC2847"/>
    <w:rsid w:val="00CC6CFB"/>
    <w:rsid w:val="00CC7CA9"/>
    <w:rsid w:val="00CD4269"/>
    <w:rsid w:val="00CD63B8"/>
    <w:rsid w:val="00CD7B5C"/>
    <w:rsid w:val="00CE196B"/>
    <w:rsid w:val="00CE40FF"/>
    <w:rsid w:val="00CE4287"/>
    <w:rsid w:val="00CE4BD1"/>
    <w:rsid w:val="00CE6680"/>
    <w:rsid w:val="00CF60E8"/>
    <w:rsid w:val="00CF7E6E"/>
    <w:rsid w:val="00D01FAC"/>
    <w:rsid w:val="00D02E5D"/>
    <w:rsid w:val="00D04E7D"/>
    <w:rsid w:val="00D065FC"/>
    <w:rsid w:val="00D07B76"/>
    <w:rsid w:val="00D07CDD"/>
    <w:rsid w:val="00D17D33"/>
    <w:rsid w:val="00D17FD2"/>
    <w:rsid w:val="00D22201"/>
    <w:rsid w:val="00D23BA4"/>
    <w:rsid w:val="00D243BB"/>
    <w:rsid w:val="00D314E9"/>
    <w:rsid w:val="00D34E12"/>
    <w:rsid w:val="00D43604"/>
    <w:rsid w:val="00D45384"/>
    <w:rsid w:val="00D46426"/>
    <w:rsid w:val="00D51F43"/>
    <w:rsid w:val="00D53940"/>
    <w:rsid w:val="00D560CB"/>
    <w:rsid w:val="00D5698B"/>
    <w:rsid w:val="00D60818"/>
    <w:rsid w:val="00D625FC"/>
    <w:rsid w:val="00D665CC"/>
    <w:rsid w:val="00D70593"/>
    <w:rsid w:val="00D74007"/>
    <w:rsid w:val="00D75B13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187E"/>
    <w:rsid w:val="00DB2889"/>
    <w:rsid w:val="00DB2995"/>
    <w:rsid w:val="00DE10EE"/>
    <w:rsid w:val="00DE7D6A"/>
    <w:rsid w:val="00DE7F62"/>
    <w:rsid w:val="00DF12C4"/>
    <w:rsid w:val="00DF13A3"/>
    <w:rsid w:val="00DF4845"/>
    <w:rsid w:val="00DF5B1C"/>
    <w:rsid w:val="00DF5F52"/>
    <w:rsid w:val="00DF67D7"/>
    <w:rsid w:val="00E1043A"/>
    <w:rsid w:val="00E136EA"/>
    <w:rsid w:val="00E1419B"/>
    <w:rsid w:val="00E21330"/>
    <w:rsid w:val="00E24BC0"/>
    <w:rsid w:val="00E31C8A"/>
    <w:rsid w:val="00E335DC"/>
    <w:rsid w:val="00E33DD0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0ABE"/>
    <w:rsid w:val="00ED117C"/>
    <w:rsid w:val="00ED3842"/>
    <w:rsid w:val="00ED3981"/>
    <w:rsid w:val="00ED5973"/>
    <w:rsid w:val="00EE11C4"/>
    <w:rsid w:val="00EE2EB3"/>
    <w:rsid w:val="00EE4A40"/>
    <w:rsid w:val="00EE7B26"/>
    <w:rsid w:val="00EF133E"/>
    <w:rsid w:val="00EF2A21"/>
    <w:rsid w:val="00EF47EE"/>
    <w:rsid w:val="00F03EB9"/>
    <w:rsid w:val="00F062D9"/>
    <w:rsid w:val="00F100EC"/>
    <w:rsid w:val="00F14A18"/>
    <w:rsid w:val="00F20766"/>
    <w:rsid w:val="00F20F94"/>
    <w:rsid w:val="00F20FB5"/>
    <w:rsid w:val="00F2151C"/>
    <w:rsid w:val="00F22C91"/>
    <w:rsid w:val="00F236A7"/>
    <w:rsid w:val="00F317C0"/>
    <w:rsid w:val="00F31AA4"/>
    <w:rsid w:val="00F33564"/>
    <w:rsid w:val="00F34097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31A0"/>
    <w:rsid w:val="00F749C9"/>
    <w:rsid w:val="00F74FC6"/>
    <w:rsid w:val="00F75315"/>
    <w:rsid w:val="00F75CF4"/>
    <w:rsid w:val="00F768D0"/>
    <w:rsid w:val="00F77C54"/>
    <w:rsid w:val="00F83B97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3655"/>
    <w:rsid w:val="00FC594B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4">
      <o:colormru v:ext="edit" colors="#ffc"/>
      <o:colormenu v:ext="edit" fillcolor="#00b050" strokecolor="none" shadowcolor="none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7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5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85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youtu.be/GBMSwnb_l9o%20https://youtu.be/uXAJljYCyqQ&amp;t=1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gI0h11uWAj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3A06C-B57E-42F6-8C1E-02795E8B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4</cp:revision>
  <cp:lastPrinted>2025-02-12T09:14:00Z</cp:lastPrinted>
  <dcterms:created xsi:type="dcterms:W3CDTF">2025-02-12T16:05:00Z</dcterms:created>
  <dcterms:modified xsi:type="dcterms:W3CDTF">2025-02-12T17:11:00Z</dcterms:modified>
</cp:coreProperties>
</file>