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F9A" w:rsidRDefault="00D82700" w:rsidP="00381F9A">
      <w:pPr>
        <w:pStyle w:val="NormalWeb"/>
      </w:pPr>
      <w:r w:rsidRPr="00D82700">
        <w:rPr>
          <w:noProof/>
        </w:rPr>
        <w:pict>
          <v:roundrect id="_x0000_s1028" style="position:absolute;margin-left:34.8pt;margin-top:7.15pt;width:333.6pt;height:243.05pt;z-index:-251655168" arcsize="10923f" wrapcoords="-97 -110 -97 21655 21697 21655 21697 -110 -97 -110" fillcolor="white [3212]" strokecolor="#00b050" strokeweight="2.5pt">
            <v:shadow color="#868686"/>
            <v:textbox style="mso-next-textbox:#_x0000_s1028">
              <w:txbxContent>
                <w:p w:rsidR="00381F9A" w:rsidRPr="00A04146" w:rsidRDefault="00A110F1" w:rsidP="00381F9A">
                  <w:pPr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7030A0"/>
                      <w:sz w:val="32"/>
                      <w:szCs w:val="32"/>
                    </w:rPr>
                    <w:t>Quero cambiar, Señor</w:t>
                  </w:r>
                </w:p>
                <w:p w:rsidR="00A110F1" w:rsidRDefault="00A110F1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</w:p>
                <w:p w:rsidR="006E1134" w:rsidRDefault="006E1134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Estamos, Señor, en Adve</w:t>
                  </w:r>
                  <w:r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nto preparándonos para o Nadal.</w:t>
                  </w:r>
                </w:p>
                <w:p w:rsidR="006E1134" w:rsidRDefault="006E1134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>Concédeme, Señor, o don da ALEGRÍA</w:t>
                  </w: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, </w:t>
                  </w:r>
                </w:p>
                <w:p w:rsidR="006E1134" w:rsidRDefault="006E1134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a alegría de facer felices aos demais, </w:t>
                  </w:r>
                </w:p>
                <w:p w:rsidR="006E1134" w:rsidRDefault="006E1134" w:rsidP="00A110F1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a alegría de ter</w:t>
                  </w:r>
                  <w:r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t</w:t>
                  </w: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e como amigo e salvador, </w:t>
                  </w:r>
                </w:p>
                <w:p w:rsidR="006E1134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a alegría de sorrir</w:t>
                  </w:r>
                  <w:r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t</w:t>
                  </w: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e a ti pase o que pase. </w:t>
                  </w:r>
                </w:p>
                <w:p w:rsidR="006E1134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>Concédeme, Señor, o don d</w:t>
                  </w:r>
                  <w:r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>a</w:t>
                  </w:r>
                  <w:r w:rsidRPr="006E1134"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 xml:space="preserve"> t</w:t>
                  </w:r>
                  <w:r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>úa</w:t>
                  </w:r>
                  <w:r w:rsidRPr="006E1134"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 xml:space="preserve"> LUZ</w:t>
                  </w: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, </w:t>
                  </w:r>
                </w:p>
                <w:p w:rsidR="006E1134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que descargue cada día a luz da túa Palabra, </w:t>
                  </w:r>
                </w:p>
                <w:p w:rsidR="006E1134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que ti me</w:t>
                  </w:r>
                  <w:r>
                    <w:rPr>
                      <w:rFonts w:ascii="robotoregular" w:hAnsi="robotoregular"/>
                      <w:color w:val="333333"/>
                      <w:sz w:val="17"/>
                      <w:szCs w:val="17"/>
                      <w:shd w:val="clear" w:color="auto" w:fill="FFFFFF"/>
                    </w:rPr>
                    <w:t xml:space="preserve"> </w:t>
                  </w: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leves da man superando as escuridades, </w:t>
                  </w:r>
                </w:p>
                <w:p w:rsidR="006E1134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que ti sexas a luz da miña vida. </w:t>
                  </w:r>
                </w:p>
                <w:p w:rsidR="006E1134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b/>
                      <w:color w:val="7030A0"/>
                      <w:sz w:val="18"/>
                      <w:szCs w:val="18"/>
                    </w:rPr>
                    <w:t>Concédeme, Señor, o don de COMPARTIR</w:t>
                  </w: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, </w:t>
                  </w:r>
                </w:p>
                <w:p w:rsidR="006E1134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compartir as miñas cousas, o que teño, </w:t>
                  </w:r>
                </w:p>
                <w:p w:rsidR="006E1134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compartir o meu sorriso e a miña vida, </w:t>
                  </w:r>
                </w:p>
                <w:p w:rsidR="006E1134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color w:val="7030A0"/>
                      <w:sz w:val="18"/>
                      <w:szCs w:val="18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compartir para ser feliz. Se ti a miña alegría, </w:t>
                  </w:r>
                </w:p>
                <w:p w:rsidR="00381F9A" w:rsidRDefault="006E1134" w:rsidP="006E1134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6E1134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>a miña luz, o meu agasallo… Se ti a miña música, Señor.</w:t>
                  </w:r>
                  <w:r w:rsidR="00A110F1" w:rsidRPr="00A110F1">
                    <w:rPr>
                      <w:rFonts w:ascii="Verdana" w:hAnsi="Verdana"/>
                      <w:color w:val="7030A0"/>
                      <w:sz w:val="18"/>
                      <w:szCs w:val="18"/>
                    </w:rPr>
                    <w:t xml:space="preserve"> </w:t>
                  </w: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381F9A" w:rsidRDefault="00381F9A" w:rsidP="00381F9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A110F1" w:rsidP="00381F9A">
      <w:pPr>
        <w:ind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990600</wp:posOffset>
            </wp:positionH>
            <wp:positionV relativeFrom="paragraph">
              <wp:posOffset>81280</wp:posOffset>
            </wp:positionV>
            <wp:extent cx="984250" cy="989965"/>
            <wp:effectExtent l="19050" t="0" r="6350" b="0"/>
            <wp:wrapThrough wrapText="bothSides">
              <wp:wrapPolygon edited="0">
                <wp:start x="-418" y="0"/>
                <wp:lineTo x="-418" y="21198"/>
                <wp:lineTo x="15050" y="21198"/>
                <wp:lineTo x="15468" y="21198"/>
                <wp:lineTo x="16305" y="20367"/>
                <wp:lineTo x="16305" y="19951"/>
                <wp:lineTo x="21739" y="19951"/>
                <wp:lineTo x="21739" y="13301"/>
                <wp:lineTo x="20067" y="13301"/>
                <wp:lineTo x="18395" y="6235"/>
                <wp:lineTo x="14214" y="2078"/>
                <wp:lineTo x="11288" y="0"/>
                <wp:lineTo x="-418" y="0"/>
              </wp:wrapPolygon>
            </wp:wrapThrough>
            <wp:docPr id="18" name="Imagen 9" descr="Domingo de adviento corona de adviento domingo de gaudete, s velas de  navidad, comida, hoja, vela png | Klipar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omingo de adviento corona de adviento domingo de gaudete, s velas de  navidad, comida, hoja, vela png | Klipart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0624" r="9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8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D9581E" w:rsidP="00381F9A">
      <w:pPr>
        <w:ind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2889250</wp:posOffset>
            </wp:positionH>
            <wp:positionV relativeFrom="paragraph">
              <wp:posOffset>8890</wp:posOffset>
            </wp:positionV>
            <wp:extent cx="1443355" cy="1612900"/>
            <wp:effectExtent l="19050" t="0" r="444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5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D82700" w:rsidP="00381F9A">
      <w:pPr>
        <w:ind w:right="395" w:firstLine="0"/>
      </w:pPr>
      <w:r w:rsidRPr="00D82700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9" type="#_x0000_t176" style="position:absolute;left:0;text-align:left;margin-left:39.95pt;margin-top:8.9pt;width:165.75pt;height:234pt;z-index:251662336" fillcolor="#ddbcde" strokecolor="#ddbcde" strokeweight="5pt">
            <v:stroke linestyle="thickThin"/>
            <v:shadow color="#868686"/>
            <v:textbox style="mso-next-textbox:#_x0000_s1029">
              <w:txbxContent>
                <w:p w:rsidR="00381F9A" w:rsidRPr="009932B5" w:rsidRDefault="006E1134" w:rsidP="00381F9A">
                  <w:pPr>
                    <w:pStyle w:val="Default"/>
                    <w:ind w:right="7"/>
                    <w:jc w:val="center"/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</w:pPr>
                  <w:r w:rsidRPr="009932B5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 xml:space="preserve">Os </w:t>
                  </w:r>
                  <w:r w:rsidR="00381F9A" w:rsidRPr="009932B5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 xml:space="preserve">4 </w:t>
                  </w:r>
                  <w:r w:rsidRPr="009932B5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>cirios</w:t>
                  </w:r>
                  <w:r w:rsidR="00381F9A" w:rsidRPr="009932B5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 xml:space="preserve"> de Advento</w:t>
                  </w:r>
                </w:p>
                <w:p w:rsidR="006E1134" w:rsidRPr="009932B5" w:rsidRDefault="006E1134" w:rsidP="00381F9A">
                  <w:pPr>
                    <w:pStyle w:val="Default"/>
                    <w:ind w:right="7" w:firstLine="284"/>
                    <w:jc w:val="center"/>
                    <w:rPr>
                      <w:rFonts w:ascii="Calibri" w:hAnsi="Calibri"/>
                      <w:sz w:val="16"/>
                      <w:szCs w:val="16"/>
                      <w:lang w:val="gl-ES"/>
                    </w:rPr>
                  </w:pPr>
                  <w:r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N</w:t>
                  </w:r>
                  <w:r w:rsidR="00381F9A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esta semana </w:t>
                  </w:r>
                  <w:r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ac</w:t>
                  </w:r>
                  <w:r w:rsidR="00381F9A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endemos </w:t>
                  </w:r>
                  <w:r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o</w:t>
                  </w:r>
                  <w:r w:rsidR="00381F9A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="00EC51F0" w:rsidRPr="009932B5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terce</w:t>
                  </w:r>
                  <w:r w:rsidRPr="009932B5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i</w:t>
                  </w:r>
                  <w:r w:rsidR="00EC51F0" w:rsidRPr="009932B5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r</w:t>
                  </w:r>
                  <w:r w:rsidRPr="009932B5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o</w:t>
                  </w:r>
                  <w:r w:rsidR="00EC51F0" w:rsidRPr="009932B5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 xml:space="preserve"> </w:t>
                  </w:r>
                  <w:r w:rsidRPr="009932B5">
                    <w:rPr>
                      <w:rFonts w:ascii="Calibri" w:hAnsi="Calibri"/>
                      <w:b/>
                      <w:sz w:val="16"/>
                      <w:szCs w:val="16"/>
                      <w:lang w:val="gl-ES"/>
                    </w:rPr>
                    <w:t>cirio</w:t>
                  </w:r>
                  <w:r w:rsidR="00381F9A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de </w:t>
                  </w:r>
                  <w:r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A</w:t>
                  </w:r>
                  <w:r w:rsidR="00381F9A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dvento, </w:t>
                  </w:r>
                  <w:r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o</w:t>
                  </w:r>
                  <w:r w:rsidR="00381F9A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cirio</w:t>
                  </w:r>
                  <w:r w:rsidR="00381F9A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 </w:t>
                  </w:r>
                  <w:r w:rsidR="00012360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d</w:t>
                  </w:r>
                  <w:r w:rsidR="00EC51F0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 xml:space="preserve">a </w:t>
                  </w:r>
                </w:p>
                <w:p w:rsidR="00381F9A" w:rsidRPr="009932B5" w:rsidRDefault="00EC51F0" w:rsidP="00381F9A">
                  <w:pPr>
                    <w:pStyle w:val="Default"/>
                    <w:ind w:right="7" w:firstLine="284"/>
                    <w:jc w:val="center"/>
                    <w:rPr>
                      <w:rFonts w:ascii="Calibri" w:hAnsi="Calibri"/>
                      <w:sz w:val="16"/>
                      <w:szCs w:val="16"/>
                      <w:lang w:val="gl-ES"/>
                    </w:rPr>
                  </w:pPr>
                  <w:r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CONVERSIÓN</w:t>
                  </w:r>
                  <w:r w:rsidR="00381F9A" w:rsidRPr="009932B5">
                    <w:rPr>
                      <w:rFonts w:ascii="Calibri" w:hAnsi="Calibri"/>
                      <w:sz w:val="16"/>
                      <w:szCs w:val="16"/>
                      <w:lang w:val="gl-ES"/>
                    </w:rPr>
                    <w:t>:</w:t>
                  </w:r>
                </w:p>
                <w:p w:rsidR="00A93DA0" w:rsidRPr="009932B5" w:rsidRDefault="006E1134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Ac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endemos, Señor, est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terce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r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luz como aquel que permanece en vela. 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terce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r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cirio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d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Advento  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acendémolo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en nome de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Xoá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n Bautista, que nos 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cha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ma a cambiar, a renovarnos, 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 gr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í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ta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nos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: ¡CONVÉRTETE!</w:t>
                  </w:r>
                </w:p>
                <w:p w:rsidR="00EC51F0" w:rsidRPr="009932B5" w:rsidRDefault="006E1134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Xoá</w:t>
                  </w:r>
                  <w:r w:rsidR="00EC51F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 Bautista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an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ú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nci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anos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que detrás del v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én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algu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é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 m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oit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 má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s importante que no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bautizar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á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s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ó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con a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u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ga, com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l. 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Xoá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 no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era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 luz, pero anunciaba a Luz: era test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emuña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da Luz.</w:t>
                  </w:r>
                </w:p>
                <w:p w:rsidR="00F06BDF" w:rsidRPr="009932B5" w:rsidRDefault="00F06BDF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ó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s queremos ser tamén test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emuñas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da Luz 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d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 esperanza, como o f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oi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Xoá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n Bautista.</w:t>
                  </w:r>
                </w:p>
                <w:p w:rsidR="00A93DA0" w:rsidRPr="009932B5" w:rsidRDefault="00A93DA0" w:rsidP="00A93DA0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Ven 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axiña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, 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esús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! Ven, Salvador!</w:t>
                  </w:r>
                  <w:r w:rsidR="00012360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</w:p>
                <w:p w:rsidR="00FF4558" w:rsidRPr="009932B5" w:rsidRDefault="00A93DA0" w:rsidP="00F06BDF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</w:pPr>
                  <w:r w:rsidRPr="009932B5">
                    <w:rPr>
                      <w:rFonts w:ascii="Cambria" w:hAnsi="Cambria"/>
                      <w:i/>
                      <w:iCs/>
                      <w:color w:val="000080"/>
                      <w:sz w:val="16"/>
                      <w:szCs w:val="16"/>
                    </w:rPr>
                    <w:t>Todos:</w:t>
                  </w: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Ven 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axiña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, </w:t>
                  </w:r>
                  <w:r w:rsidR="00FF4558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</w:t>
                  </w:r>
                  <w:r w:rsidR="00F06BDF"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esús! </w:t>
                  </w:r>
                </w:p>
                <w:p w:rsidR="00F06BDF" w:rsidRDefault="00F06BDF" w:rsidP="00F06BDF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  <w:r w:rsidRPr="009932B5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Ven, Salvador! </w:t>
                  </w:r>
                </w:p>
                <w:p w:rsidR="00381F9A" w:rsidRDefault="00381F9A" w:rsidP="00B20321">
                  <w:pPr>
                    <w:spacing w:line="200" w:lineRule="atLeast"/>
                    <w:ind w:left="0" w:right="-96" w:firstLine="0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</w:p>
                <w:p w:rsidR="00381F9A" w:rsidRPr="00127F5E" w:rsidRDefault="00381F9A" w:rsidP="00381F9A">
                  <w:pPr>
                    <w:spacing w:line="200" w:lineRule="atLeast"/>
                    <w:ind w:left="284" w:right="-96" w:hanging="284"/>
                    <w:jc w:val="center"/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  <w:lang w:val="es-ES_tradnl"/>
                    </w:rPr>
                  </w:pPr>
                </w:p>
                <w:p w:rsidR="00381F9A" w:rsidRPr="00725627" w:rsidRDefault="00381F9A" w:rsidP="00381F9A">
                  <w:pPr>
                    <w:ind w:left="284" w:right="-96" w:hanging="284"/>
                    <w:jc w:val="center"/>
                    <w:rPr>
                      <w:rFonts w:ascii="Cambria" w:hAnsi="Cambria"/>
                      <w:color w:val="000080"/>
                      <w:sz w:val="16"/>
                      <w:szCs w:val="16"/>
                    </w:rPr>
                  </w:pPr>
                </w:p>
                <w:p w:rsidR="00381F9A" w:rsidRPr="00D24710" w:rsidRDefault="00381F9A" w:rsidP="00381F9A">
                  <w:pPr>
                    <w:ind w:left="284" w:right="-96" w:hanging="284"/>
                    <w:rPr>
                      <w:rFonts w:ascii="Comic Sans MS" w:hAnsi="Comic Sans MS"/>
                      <w:b/>
                      <w:color w:val="000080"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Calibri" w:hAnsi="Calibri"/>
                      <w:bCs/>
                      <w:sz w:val="16"/>
                      <w:szCs w:val="16"/>
                    </w:rPr>
                  </w:pPr>
                </w:p>
                <w:p w:rsidR="00381F9A" w:rsidRPr="008758DD" w:rsidRDefault="00381F9A" w:rsidP="00381F9A">
                  <w:pPr>
                    <w:pStyle w:val="Default"/>
                    <w:ind w:right="7" w:firstLine="284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381F9A" w:rsidRPr="00127F5E" w:rsidRDefault="00381F9A" w:rsidP="00381F9A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6D52EE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2679065</wp:posOffset>
            </wp:positionH>
            <wp:positionV relativeFrom="paragraph">
              <wp:posOffset>85090</wp:posOffset>
            </wp:positionV>
            <wp:extent cx="2851785" cy="1814830"/>
            <wp:effectExtent l="19050" t="0" r="5715" b="0"/>
            <wp:wrapTight wrapText="bothSides">
              <wp:wrapPolygon edited="0">
                <wp:start x="-144" y="0"/>
                <wp:lineTo x="-144" y="21313"/>
                <wp:lineTo x="21643" y="21313"/>
                <wp:lineTo x="21643" y="0"/>
                <wp:lineTo x="-144" y="0"/>
              </wp:wrapPolygon>
            </wp:wrapTight>
            <wp:docPr id="5" name="4 Imagen" descr="GALLEGO fichA can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LEGO fichA canta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785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4102B6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-194714</wp:posOffset>
            </wp:positionH>
            <wp:positionV relativeFrom="paragraph">
              <wp:posOffset>1455190</wp:posOffset>
            </wp:positionV>
            <wp:extent cx="4737446" cy="2798618"/>
            <wp:effectExtent l="19050" t="0" r="6004" b="0"/>
            <wp:wrapNone/>
            <wp:docPr id="6" name="Imagen 1" descr="C:\Users\Usuario\Desktop\Misa 23-24\Evan-24-Adv-Nav-C\Adviento 24-Fano\autobus color DOMIN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autobus color DOMINGO 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446" cy="2798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220E">
        <w:rPr>
          <w:noProof/>
          <w:lang w:val="es-ES" w:eastAsia="es-ES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922655</wp:posOffset>
            </wp:positionV>
            <wp:extent cx="923925" cy="190500"/>
            <wp:effectExtent l="19050" t="0" r="9525" b="0"/>
            <wp:wrapThrough wrapText="bothSides">
              <wp:wrapPolygon edited="0">
                <wp:start x="-445" y="0"/>
                <wp:lineTo x="-445" y="19440"/>
                <wp:lineTo x="21823" y="19440"/>
                <wp:lineTo x="21823" y="0"/>
                <wp:lineTo x="-445" y="0"/>
              </wp:wrapPolygon>
            </wp:wrapThrough>
            <wp:docPr id="2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0870" t="63745" r="3904" b="16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220E">
        <w:rPr>
          <w:noProof/>
          <w:lang w:val="es-ES" w:eastAsia="es-ES"/>
        </w:rPr>
        <w:drawing>
          <wp:inline distT="0" distB="0" distL="0" distR="0">
            <wp:extent cx="3987230" cy="1809750"/>
            <wp:effectExtent l="19050" t="0" r="0" b="0"/>
            <wp:docPr id="3" name="2 Imagen" descr="GALLEGO AUTOBÚS S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LEGO AUTOBÚS SÓ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3189" cy="182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2700" w:rsidRPr="00D82700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224.95pt;margin-top:8.3pt;width:110.25pt;height:48pt;z-index:251669504;mso-position-horizontal-relative:text;mso-position-vertical-relative:text" fillcolor="yellow">
            <v:shadow color="#868686"/>
            <v:textpath style="font-family:&quot;Arial Black&quot;;v-text-kern:t" trim="t" fitpath="t" string="15-decembro-2024&#10;3º-Advento-C&#10;"/>
          </v:shape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A36611" w:rsidRDefault="004102B6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1506220</wp:posOffset>
            </wp:positionH>
            <wp:positionV relativeFrom="paragraph">
              <wp:posOffset>24130</wp:posOffset>
            </wp:positionV>
            <wp:extent cx="1504950" cy="228600"/>
            <wp:effectExtent l="19050" t="0" r="0" b="0"/>
            <wp:wrapThrough wrapText="bothSides">
              <wp:wrapPolygon edited="0">
                <wp:start x="547" y="0"/>
                <wp:lineTo x="-273" y="7200"/>
                <wp:lineTo x="820" y="18000"/>
                <wp:lineTo x="10390" y="19800"/>
                <wp:lineTo x="19413" y="19800"/>
                <wp:lineTo x="21327" y="10800"/>
                <wp:lineTo x="20780" y="7200"/>
                <wp:lineTo x="12851" y="0"/>
                <wp:lineTo x="547" y="0"/>
              </wp:wrapPolygon>
            </wp:wrapThrough>
            <wp:docPr id="23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6232" t="7267" r="5330" b="8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4102B6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306070</wp:posOffset>
            </wp:positionH>
            <wp:positionV relativeFrom="paragraph">
              <wp:posOffset>124460</wp:posOffset>
            </wp:positionV>
            <wp:extent cx="3978910" cy="2314575"/>
            <wp:effectExtent l="19050" t="0" r="2540" b="0"/>
            <wp:wrapThrough wrapText="bothSides">
              <wp:wrapPolygon edited="0">
                <wp:start x="-103" y="0"/>
                <wp:lineTo x="-103" y="21511"/>
                <wp:lineTo x="21614" y="21511"/>
                <wp:lineTo x="21614" y="0"/>
                <wp:lineTo x="-103" y="0"/>
              </wp:wrapPolygon>
            </wp:wrapThrough>
            <wp:docPr id="27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38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91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A36611" w:rsidP="00381F9A">
      <w:pPr>
        <w:ind w:left="284" w:right="395" w:firstLine="0"/>
      </w:pPr>
    </w:p>
    <w:p w:rsidR="00A36611" w:rsidRDefault="004102B6" w:rsidP="00381F9A">
      <w:pPr>
        <w:ind w:left="284" w:right="395" w:firstLine="0"/>
      </w:pPr>
      <w:r>
        <w:rPr>
          <w:noProof/>
          <w:lang w:val="es-ES" w:eastAsia="es-ES"/>
        </w:rPr>
        <w:lastRenderedPageBreak/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-403860</wp:posOffset>
            </wp:positionV>
            <wp:extent cx="9677400" cy="2200275"/>
            <wp:effectExtent l="19050" t="0" r="0" b="0"/>
            <wp:wrapNone/>
            <wp:docPr id="2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3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6611" w:rsidRDefault="00A36611" w:rsidP="00381F9A">
      <w:pPr>
        <w:ind w:left="284" w:right="395" w:firstLine="0"/>
      </w:pPr>
    </w:p>
    <w:p w:rsidR="00381F9A" w:rsidRDefault="004102B6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1974850</wp:posOffset>
            </wp:positionH>
            <wp:positionV relativeFrom="paragraph">
              <wp:posOffset>112395</wp:posOffset>
            </wp:positionV>
            <wp:extent cx="1220470" cy="1062355"/>
            <wp:effectExtent l="114300" t="57150" r="93980" b="728345"/>
            <wp:wrapThrough wrapText="bothSides">
              <wp:wrapPolygon edited="0">
                <wp:start x="8092" y="-1162"/>
                <wp:lineTo x="5394" y="-775"/>
                <wp:lineTo x="-337" y="3486"/>
                <wp:lineTo x="-1011" y="7359"/>
                <wp:lineTo x="674" y="17430"/>
                <wp:lineTo x="4046" y="23627"/>
                <wp:lineTo x="1349" y="24014"/>
                <wp:lineTo x="-2023" y="27113"/>
                <wp:lineTo x="-2023" y="32536"/>
                <wp:lineTo x="1686" y="36022"/>
                <wp:lineTo x="4383" y="36409"/>
                <wp:lineTo x="16857" y="36409"/>
                <wp:lineTo x="17195" y="36409"/>
                <wp:lineTo x="17195" y="36022"/>
                <wp:lineTo x="19217" y="36022"/>
                <wp:lineTo x="23263" y="32148"/>
                <wp:lineTo x="22926" y="29824"/>
                <wp:lineTo x="23263" y="27500"/>
                <wp:lineTo x="19555" y="24014"/>
                <wp:lineTo x="16520" y="23627"/>
                <wp:lineTo x="16857" y="23627"/>
                <wp:lineTo x="19892" y="17817"/>
                <wp:lineTo x="19892" y="17430"/>
                <wp:lineTo x="20229" y="17430"/>
                <wp:lineTo x="22589" y="11620"/>
                <wp:lineTo x="22589" y="11233"/>
                <wp:lineTo x="22926" y="11233"/>
                <wp:lineTo x="21915" y="6972"/>
                <wp:lineTo x="21240" y="5035"/>
                <wp:lineTo x="21578" y="3873"/>
                <wp:lineTo x="15846" y="-387"/>
                <wp:lineTo x="13149" y="-1162"/>
                <wp:lineTo x="8092" y="-1162"/>
              </wp:wrapPolygon>
            </wp:wrapThrough>
            <wp:docPr id="9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5018" r="80951" b="74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1062355"/>
                    </a:xfrm>
                    <a:prstGeom prst="ellipse">
                      <a:avLst/>
                    </a:prstGeom>
                    <a:ln w="63500" cap="rnd">
                      <a:solidFill>
                        <a:srgbClr val="92D05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DA5C74" w:rsidRDefault="00DA5C74" w:rsidP="00381F9A">
      <w:pPr>
        <w:ind w:left="284" w:right="395" w:firstLine="0"/>
      </w:pPr>
    </w:p>
    <w:p w:rsidR="00381F9A" w:rsidRDefault="00D82700" w:rsidP="00381F9A">
      <w:pPr>
        <w:ind w:left="284" w:right="395" w:firstLine="0"/>
      </w:pPr>
      <w:r w:rsidRPr="00D82700">
        <w:rPr>
          <w:noProof/>
          <w:lang w:eastAsia="es-ES"/>
        </w:rPr>
        <w:pict>
          <v:rect id="_x0000_s1030" style="position:absolute;left:0;text-align:left;margin-left:51.9pt;margin-top:10.15pt;width:314.35pt;height:509.15pt;z-index:251719680" wrapcoords="-41 0 -41 21562 21600 21562 21600 0 -41 0" fillcolor="#ddbcde" stroked="f" strokecolor="white [3212]" strokeweight="1pt">
            <v:fill color2="#ccc0d9"/>
            <v:shadow type="perspective" color="#3f3151" opacity=".5" offset="1pt" offset2="-3pt"/>
            <v:textbox style="mso-next-textbox:#_x0000_s1030">
              <w:txbxContent>
                <w:p w:rsidR="00551167" w:rsidRPr="009932B5" w:rsidRDefault="00551167" w:rsidP="00551167">
                  <w:pPr>
                    <w:pStyle w:val="Prrafodelista"/>
                    <w:tabs>
                      <w:tab w:val="left" w:pos="142"/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Cs/>
                      <w:i/>
                      <w:iCs/>
                      <w:snapToGrid w:val="0"/>
                      <w:sz w:val="18"/>
                      <w:szCs w:val="18"/>
                    </w:rPr>
                  </w:pPr>
                  <w:r w:rsidRPr="009932B5">
                    <w:rPr>
                      <w:b/>
                      <w:bCs/>
                      <w:iCs/>
                      <w:snapToGrid w:val="0"/>
                    </w:rPr>
                    <w:t xml:space="preserve">SOFONÍAS 3, 14-18a: </w:t>
                  </w:r>
                  <w:r w:rsidR="00FF4558" w:rsidRPr="009932B5">
                    <w:rPr>
                      <w:bCs/>
                      <w:i/>
                      <w:iCs/>
                      <w:snapToGrid w:val="0"/>
                      <w:sz w:val="20"/>
                      <w:szCs w:val="20"/>
                    </w:rPr>
                    <w:t>O</w:t>
                  </w:r>
                  <w:r w:rsidRPr="009932B5">
                    <w:rPr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Señor exulta </w:t>
                  </w:r>
                  <w:r w:rsidR="00FF4558" w:rsidRPr="009932B5">
                    <w:rPr>
                      <w:bCs/>
                      <w:i/>
                      <w:iCs/>
                      <w:snapToGrid w:val="0"/>
                      <w:sz w:val="20"/>
                      <w:szCs w:val="20"/>
                    </w:rPr>
                    <w:t>e</w:t>
                  </w:r>
                  <w:r w:rsidRPr="009932B5">
                    <w:rPr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al</w:t>
                  </w:r>
                  <w:r w:rsidR="00FF4558" w:rsidRPr="009932B5">
                    <w:rPr>
                      <w:bCs/>
                      <w:i/>
                      <w:iCs/>
                      <w:snapToGrid w:val="0"/>
                      <w:sz w:val="20"/>
                      <w:szCs w:val="20"/>
                    </w:rPr>
                    <w:t>é</w:t>
                  </w:r>
                  <w:r w:rsidRPr="009932B5">
                    <w:rPr>
                      <w:bCs/>
                      <w:i/>
                      <w:iCs/>
                      <w:snapToGrid w:val="0"/>
                      <w:sz w:val="20"/>
                      <w:szCs w:val="20"/>
                    </w:rPr>
                    <w:t>gra</w:t>
                  </w:r>
                  <w:r w:rsidR="00FF4558" w:rsidRPr="009932B5">
                    <w:rPr>
                      <w:bCs/>
                      <w:i/>
                      <w:iCs/>
                      <w:snapToGrid w:val="0"/>
                      <w:sz w:val="20"/>
                      <w:szCs w:val="20"/>
                    </w:rPr>
                    <w:t>se</w:t>
                  </w:r>
                  <w:r w:rsidRPr="009932B5">
                    <w:rPr>
                      <w:bCs/>
                      <w:i/>
                      <w:iCs/>
                      <w:snapToGrid w:val="0"/>
                      <w:sz w:val="20"/>
                      <w:szCs w:val="20"/>
                    </w:rPr>
                    <w:t xml:space="preserve"> contigo.</w:t>
                  </w:r>
                </w:p>
                <w:p w:rsidR="00551167" w:rsidRPr="009932B5" w:rsidRDefault="00551167" w:rsidP="00551167">
                  <w:pPr>
                    <w:pStyle w:val="Prrafodelista"/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snapToGrid w:val="0"/>
                      <w:sz w:val="20"/>
                      <w:szCs w:val="20"/>
                    </w:rPr>
                  </w:pPr>
                  <w:r w:rsidRPr="009932B5">
                    <w:rPr>
                      <w:b/>
                      <w:snapToGrid w:val="0"/>
                      <w:sz w:val="20"/>
                      <w:szCs w:val="20"/>
                    </w:rPr>
                    <w:t>SALMO Is. 12: R/. Gritad</w:t>
                  </w:r>
                  <w:r w:rsidR="00FF4558" w:rsidRPr="009932B5">
                    <w:rPr>
                      <w:b/>
                      <w:snapToGrid w:val="0"/>
                      <w:sz w:val="20"/>
                      <w:szCs w:val="20"/>
                    </w:rPr>
                    <w:t>e</w:t>
                  </w:r>
                  <w:r w:rsidRPr="009932B5">
                    <w:rPr>
                      <w:b/>
                      <w:snapToGrid w:val="0"/>
                      <w:sz w:val="20"/>
                      <w:szCs w:val="20"/>
                    </w:rPr>
                    <w:t xml:space="preserve"> </w:t>
                  </w:r>
                  <w:r w:rsidR="00FF4558" w:rsidRPr="009932B5">
                    <w:rPr>
                      <w:b/>
                      <w:snapToGrid w:val="0"/>
                      <w:sz w:val="20"/>
                      <w:szCs w:val="20"/>
                    </w:rPr>
                    <w:t>x</w:t>
                  </w:r>
                  <w:r w:rsidRPr="009932B5">
                    <w:rPr>
                      <w:b/>
                      <w:snapToGrid w:val="0"/>
                      <w:sz w:val="20"/>
                      <w:szCs w:val="20"/>
                    </w:rPr>
                    <w:t>ubilosos, porqu</w:t>
                  </w:r>
                  <w:r w:rsidR="00FF4558" w:rsidRPr="009932B5">
                    <w:rPr>
                      <w:b/>
                      <w:snapToGrid w:val="0"/>
                      <w:sz w:val="20"/>
                      <w:szCs w:val="20"/>
                    </w:rPr>
                    <w:t>e</w:t>
                  </w:r>
                  <w:r w:rsidRPr="009932B5">
                    <w:rPr>
                      <w:b/>
                      <w:snapToGrid w:val="0"/>
                      <w:sz w:val="20"/>
                      <w:szCs w:val="20"/>
                    </w:rPr>
                    <w:t xml:space="preserve"> </w:t>
                  </w:r>
                  <w:r w:rsidR="00FF4558" w:rsidRPr="009932B5">
                    <w:rPr>
                      <w:b/>
                      <w:snapToGrid w:val="0"/>
                      <w:sz w:val="20"/>
                      <w:szCs w:val="20"/>
                    </w:rPr>
                    <w:t>é</w:t>
                  </w:r>
                  <w:r w:rsidRPr="009932B5">
                    <w:rPr>
                      <w:b/>
                      <w:snapToGrid w:val="0"/>
                      <w:sz w:val="20"/>
                      <w:szCs w:val="20"/>
                    </w:rPr>
                    <w:t xml:space="preserve"> grande n</w:t>
                  </w:r>
                  <w:r w:rsidR="00FF4558" w:rsidRPr="009932B5">
                    <w:rPr>
                      <w:b/>
                      <w:snapToGrid w:val="0"/>
                      <w:sz w:val="20"/>
                      <w:szCs w:val="20"/>
                    </w:rPr>
                    <w:t>o</w:t>
                  </w:r>
                  <w:r w:rsidRPr="009932B5">
                    <w:rPr>
                      <w:b/>
                      <w:snapToGrid w:val="0"/>
                      <w:sz w:val="20"/>
                      <w:szCs w:val="20"/>
                    </w:rPr>
                    <w:t xml:space="preserve"> medio de ti </w:t>
                  </w:r>
                  <w:r w:rsidR="00FF4558" w:rsidRPr="009932B5">
                    <w:rPr>
                      <w:b/>
                      <w:snapToGrid w:val="0"/>
                      <w:sz w:val="20"/>
                      <w:szCs w:val="20"/>
                    </w:rPr>
                    <w:t>o</w:t>
                  </w:r>
                  <w:r w:rsidRPr="009932B5">
                    <w:rPr>
                      <w:b/>
                      <w:snapToGrid w:val="0"/>
                      <w:sz w:val="20"/>
                      <w:szCs w:val="20"/>
                    </w:rPr>
                    <w:t xml:space="preserve"> Santo de Israel.</w:t>
                  </w:r>
                </w:p>
                <w:p w:rsidR="00551167" w:rsidRPr="009932B5" w:rsidRDefault="00551167" w:rsidP="00551167">
                  <w:pPr>
                    <w:pStyle w:val="Prrafodelista"/>
                    <w:tabs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142" w:right="-51"/>
                    <w:jc w:val="both"/>
                    <w:rPr>
                      <w:rFonts w:cs="Calibri"/>
                      <w:i/>
                      <w:iCs/>
                      <w:sz w:val="20"/>
                      <w:szCs w:val="20"/>
                    </w:rPr>
                  </w:pPr>
                  <w:r w:rsidRPr="009932B5">
                    <w:rPr>
                      <w:b/>
                      <w:bCs/>
                      <w:snapToGrid w:val="0"/>
                      <w:sz w:val="20"/>
                      <w:szCs w:val="20"/>
                    </w:rPr>
                    <w:t>FILIPENSES 4, 4-7</w:t>
                  </w:r>
                  <w:r w:rsidRPr="009932B5">
                    <w:rPr>
                      <w:bCs/>
                      <w:snapToGrid w:val="0"/>
                      <w:sz w:val="20"/>
                      <w:szCs w:val="20"/>
                    </w:rPr>
                    <w:t xml:space="preserve">: </w:t>
                  </w:r>
                  <w:r w:rsidR="00FF4558"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>O</w:t>
                  </w:r>
                  <w:r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 xml:space="preserve"> Señor está cerca</w:t>
                  </w:r>
                  <w:r w:rsidRPr="009932B5">
                    <w:rPr>
                      <w:b/>
                      <w:bCs/>
                      <w:i/>
                      <w:snapToGrid w:val="0"/>
                      <w:sz w:val="20"/>
                      <w:szCs w:val="20"/>
                    </w:rPr>
                    <w:t>.</w:t>
                  </w:r>
                </w:p>
                <w:p w:rsidR="00551167" w:rsidRPr="009932B5" w:rsidRDefault="00551167" w:rsidP="00551167">
                  <w:pPr>
                    <w:pStyle w:val="Prrafodelista"/>
                    <w:tabs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142" w:right="-51"/>
                    <w:jc w:val="both"/>
                    <w:rPr>
                      <w:b/>
                      <w:bCs/>
                      <w:snapToGrid w:val="0"/>
                    </w:rPr>
                  </w:pPr>
                </w:p>
                <w:p w:rsidR="00551167" w:rsidRPr="009932B5" w:rsidRDefault="00551167" w:rsidP="00551167">
                  <w:pPr>
                    <w:pStyle w:val="Prrafodelista"/>
                    <w:tabs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142" w:right="-51"/>
                    <w:jc w:val="both"/>
                    <w:rPr>
                      <w:rFonts w:cs="Calibri"/>
                      <w:i/>
                      <w:iCs/>
                      <w:sz w:val="20"/>
                      <w:szCs w:val="20"/>
                    </w:rPr>
                  </w:pPr>
                  <w:r w:rsidRPr="009932B5">
                    <w:rPr>
                      <w:b/>
                      <w:bCs/>
                      <w:snapToGrid w:val="0"/>
                    </w:rPr>
                    <w:t xml:space="preserve">LUCAS 3, 10-18: </w:t>
                  </w:r>
                  <w:r w:rsidR="00FF4558"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>E</w:t>
                  </w:r>
                  <w:r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 xml:space="preserve"> n</w:t>
                  </w:r>
                  <w:r w:rsidR="00FF4558"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>ó</w:t>
                  </w:r>
                  <w:r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>s, qu</w:t>
                  </w:r>
                  <w:r w:rsidR="00FF4558"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>e</w:t>
                  </w:r>
                  <w:r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 xml:space="preserve"> debemos </w:t>
                  </w:r>
                  <w:r w:rsidR="00FF4558"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>f</w:t>
                  </w:r>
                  <w:r w:rsidRPr="009932B5">
                    <w:rPr>
                      <w:bCs/>
                      <w:i/>
                      <w:snapToGrid w:val="0"/>
                      <w:sz w:val="20"/>
                      <w:szCs w:val="20"/>
                    </w:rPr>
                    <w:t>acer?</w:t>
                  </w:r>
                </w:p>
                <w:p w:rsidR="00FF4558" w:rsidRPr="009932B5" w:rsidRDefault="00551167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Narrador: </w:t>
                  </w:r>
                  <w:r w:rsidR="00FF4558"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Naquel tempo, a xente preguntaba a Xoán: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Xente: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>-«Entón, que debemos facer?».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Narrador: El contestaba: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Xoán B.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-«O que teña dúas túnicas, que comparta co que non ten; e o que teña comida, faga o mesmo».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Narrador: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Viñeron tamén a bautizarse uns publicanos e preguntáronlle: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Publicanos: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-«Mestre, que debemos facemos nós?».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Narrador: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El contestoulles: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Xoán B.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-«Non esixades máis do establecido».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Narrador: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Uns soldados igualmente preguntábanlle: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Soldados: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-«E nós, que debemos facer nós?».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FF4558" w:rsidRPr="009932B5" w:rsidRDefault="00FF4558" w:rsidP="00551167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Narrador: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El contestoulles: </w:t>
                  </w:r>
                </w:p>
                <w:p w:rsidR="009932B5" w:rsidRPr="009932B5" w:rsidRDefault="00FF4558" w:rsidP="009932B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Xoán B.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-«Non fagades extorsión nin vos aproveitedes de ninguén con falsas denuncias, senón contentádevos coa paga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». </w:t>
                  </w:r>
                </w:p>
                <w:p w:rsidR="009932B5" w:rsidRPr="009932B5" w:rsidRDefault="00FF4558" w:rsidP="009932B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Narrador: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Como o pobo estaba expectante, e todos se preguntaban no seu interior sobre Xoán se non sería o Mesías, Xoán respondeulles dirixíndose a todos: </w:t>
                  </w:r>
                </w:p>
                <w:p w:rsidR="009932B5" w:rsidRPr="009932B5" w:rsidRDefault="00FF4558" w:rsidP="009932B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Xoán B.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-«Eu bautízovos con auga; pero vén o que é máis forte </w:t>
                  </w:r>
                  <w:r w:rsid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ca min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, a quen non merezo desatarlle a correa das súas sandalias.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El bautizaravos con Espírito </w:t>
                  </w:r>
                  <w:r w:rsidRPr="009932B5">
                    <w:rPr>
                      <w:rFonts w:ascii="Calibri" w:eastAsia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Santo e lume; 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na súa man ten </w:t>
                  </w:r>
                  <w:r w:rsid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>a forcada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 para aventar </w:t>
                  </w:r>
                  <w:r w:rsid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a súa 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parva, reunir o seu trigo no celeiro e queimar a palla nunha fogueira que non se apaga». </w:t>
                  </w:r>
                </w:p>
                <w:p w:rsidR="009932B5" w:rsidRDefault="00FF4558" w:rsidP="009932B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Narrador:</w:t>
                  </w:r>
                  <w:r w:rsidRPr="009932B5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>Con estas e outras moitas exhortaci</w:t>
                  </w:r>
                  <w:r w:rsid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>ó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>ns</w:t>
                  </w: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,</w:t>
                  </w:r>
                  <w:r w:rsidRPr="009932B5">
                    <w:rPr>
                      <w:rFonts w:ascii="Calibri" w:eastAsia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</w:t>
                  </w: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>anunciaba ao pobo o Evanxeo.</w:t>
                  </w:r>
                </w:p>
                <w:p w:rsidR="009932B5" w:rsidRPr="009932B5" w:rsidRDefault="009932B5" w:rsidP="009932B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ab/>
                  </w:r>
                  <w:r w:rsidRPr="004D6A94">
                    <w:rPr>
                      <w:rFonts w:ascii="Calibri" w:eastAsia="Calibri" w:hAnsi="Calibri"/>
                      <w:bCs/>
                      <w:i/>
                      <w:iCs/>
                      <w:sz w:val="20"/>
                      <w:szCs w:val="20"/>
                    </w:rPr>
                    <w:t xml:space="preserve">    Palabra do Señor</w:t>
                  </w:r>
                  <w:r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>.</w:t>
                  </w:r>
                  <w:r w:rsidR="00551167" w:rsidRPr="009932B5">
                    <w:rPr>
                      <w:rFonts w:ascii="Calibri" w:eastAsia="Calibri" w:hAnsi="Calibri"/>
                      <w:bCs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551167" w:rsidRPr="009932B5" w:rsidRDefault="009932B5" w:rsidP="009932B5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ind w:left="284" w:right="-40" w:hanging="142"/>
                    <w:jc w:val="both"/>
                    <w:rPr>
                      <w:rFonts w:ascii="Comic Sans MS" w:hAnsi="Comic Sans MS"/>
                      <w:snapToGrid w:val="0"/>
                      <w:sz w:val="16"/>
                      <w:szCs w:val="16"/>
                    </w:rPr>
                  </w:pPr>
                  <w:r w:rsidRPr="009932B5">
                    <w:rPr>
                      <w:rFonts w:ascii="Calibri" w:eastAsia="Calibri" w:hAnsi="Calibri"/>
                      <w:b/>
                      <w:bCs/>
                      <w:iCs/>
                      <w:sz w:val="20"/>
                      <w:szCs w:val="20"/>
                    </w:rPr>
                    <w:t xml:space="preserve">                                </w:t>
                  </w:r>
                  <w:r w:rsidR="00551167" w:rsidRPr="009932B5">
                    <w:rPr>
                      <w:rFonts w:ascii="Calibri" w:eastAsia="Calibri" w:hAnsi="Calibri"/>
                      <w:b/>
                      <w:bCs/>
                      <w:i/>
                      <w:iCs/>
                      <w:sz w:val="16"/>
                      <w:szCs w:val="16"/>
                    </w:rPr>
                    <w:t>Bautista-</w:t>
                  </w:r>
                  <w:r>
                    <w:rPr>
                      <w:rFonts w:ascii="Calibri" w:eastAsia="Calibri" w:hAnsi="Calibri"/>
                      <w:b/>
                      <w:bCs/>
                      <w:i/>
                      <w:iCs/>
                      <w:sz w:val="16"/>
                      <w:szCs w:val="16"/>
                    </w:rPr>
                    <w:t>X</w:t>
                  </w:r>
                  <w:r w:rsidR="00551167" w:rsidRPr="009932B5">
                    <w:rPr>
                      <w:rFonts w:ascii="Calibri" w:eastAsia="Calibri" w:hAnsi="Calibri"/>
                      <w:b/>
                      <w:bCs/>
                      <w:i/>
                      <w:iCs/>
                      <w:sz w:val="16"/>
                      <w:szCs w:val="16"/>
                    </w:rPr>
                    <w:t>ente-Publicanos-Soldados).</w:t>
                  </w:r>
                </w:p>
                <w:p w:rsidR="00381F9A" w:rsidRPr="009932B5" w:rsidRDefault="00381F9A" w:rsidP="004C4D0F">
                  <w:pPr>
                    <w:tabs>
                      <w:tab w:val="left" w:pos="142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ind w:left="142" w:right="-49" w:firstLine="0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381F9A" w:rsidRPr="00A728FD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  <w:p w:rsidR="00381F9A" w:rsidRDefault="00381F9A" w:rsidP="00381F9A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</w:rPr>
                  </w:pPr>
                </w:p>
              </w:txbxContent>
            </v:textbox>
          </v:rect>
        </w:pict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F77309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4641850</wp:posOffset>
            </wp:positionH>
            <wp:positionV relativeFrom="paragraph">
              <wp:posOffset>56515</wp:posOffset>
            </wp:positionV>
            <wp:extent cx="736600" cy="1162050"/>
            <wp:effectExtent l="19050" t="0" r="6350" b="0"/>
            <wp:wrapThrough wrapText="bothSides">
              <wp:wrapPolygon edited="0">
                <wp:start x="-559" y="0"/>
                <wp:lineTo x="-559" y="21246"/>
                <wp:lineTo x="21786" y="21246"/>
                <wp:lineTo x="21786" y="0"/>
                <wp:lineTo x="-559" y="0"/>
              </wp:wrapPolygon>
            </wp:wrapThrough>
            <wp:docPr id="25" name="Imagen 14" descr="C:\Users\Usuario\AppData\Local\Microsoft\Windows\INetCache\IE\LFV2A7B5\.facebook_1544350157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uario\AppData\Local\Microsoft\Windows\INetCache\IE\LFV2A7B5\.facebook_154435015785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9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81F9A" w:rsidRDefault="00381F9A" w:rsidP="00381F9A">
      <w:pPr>
        <w:ind w:left="284" w:right="395" w:firstLine="0"/>
      </w:pPr>
    </w:p>
    <w:p w:rsidR="00336DE5" w:rsidRDefault="00336DE5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E679D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4673600</wp:posOffset>
            </wp:positionH>
            <wp:positionV relativeFrom="paragraph">
              <wp:posOffset>71755</wp:posOffset>
            </wp:positionV>
            <wp:extent cx="749300" cy="1109980"/>
            <wp:effectExtent l="19050" t="0" r="0" b="0"/>
            <wp:wrapThrough wrapText="bothSides">
              <wp:wrapPolygon edited="0">
                <wp:start x="-549" y="0"/>
                <wp:lineTo x="-549" y="21130"/>
                <wp:lineTo x="21417" y="21130"/>
                <wp:lineTo x="21417" y="0"/>
                <wp:lineTo x="-549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0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10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4102B6" w:rsidP="00381F9A">
      <w:pPr>
        <w:ind w:left="284" w:right="395" w:firstLine="0"/>
      </w:pPr>
      <w:r>
        <w:rPr>
          <w:noProof/>
          <w:lang w:val="es-ES" w:eastAsia="es-ES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3982720</wp:posOffset>
            </wp:positionH>
            <wp:positionV relativeFrom="paragraph">
              <wp:posOffset>112395</wp:posOffset>
            </wp:positionV>
            <wp:extent cx="831215" cy="800100"/>
            <wp:effectExtent l="19050" t="0" r="6985" b="0"/>
            <wp:wrapThrough wrapText="bothSides">
              <wp:wrapPolygon edited="0">
                <wp:start x="13861" y="0"/>
                <wp:lineTo x="3465" y="514"/>
                <wp:lineTo x="-495" y="2571"/>
                <wp:lineTo x="-495" y="21086"/>
                <wp:lineTo x="21782" y="21086"/>
                <wp:lineTo x="21782" y="9257"/>
                <wp:lineTo x="21286" y="6171"/>
                <wp:lineTo x="20296" y="3600"/>
                <wp:lineTo x="16831" y="0"/>
                <wp:lineTo x="13861" y="0"/>
              </wp:wrapPolygon>
            </wp:wrapThrough>
            <wp:docPr id="7" name="Imagen 5" descr="I:\A-Mis imágenes\conversión-corazó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A-Mis imágenes\conversión-corazón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 l="9999" r="4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D82700" w:rsidP="00381F9A">
      <w:pPr>
        <w:ind w:left="284" w:right="395" w:firstLine="0"/>
      </w:pPr>
      <w:r w:rsidRPr="00D82700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-23.4pt;margin-top:7.65pt;width:406.65pt;height:565.4pt;z-index:251692032" fillcolor="#ffc" stroked="f" strokecolor="#7030a0" strokeweight=".25pt">
            <v:shadow color="#92d050" opacity=".5" offset="6pt,6pt"/>
            <v:textbox style="mso-next-textbox:#_x0000_s1039">
              <w:txbxContent>
                <w:p w:rsidR="0006088D" w:rsidRPr="00AC7070" w:rsidRDefault="00AC7070" w:rsidP="0006088D">
                  <w:pPr>
                    <w:tabs>
                      <w:tab w:val="left" w:pos="426"/>
                    </w:tabs>
                    <w:ind w:left="284"/>
                    <w:jc w:val="center"/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</w:pP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SÚBETE A</w:t>
                  </w:r>
                  <w:r w:rsidR="009932B5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O</w:t>
                  </w: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 xml:space="preserve"> AUTOBÚS… ¡</w:t>
                  </w:r>
                  <w:r w:rsidR="00551167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CONVÉRTETE</w:t>
                  </w:r>
                  <w:r w:rsidRPr="00AC7070">
                    <w:rPr>
                      <w:rFonts w:ascii="Lucida Sans" w:hAnsi="Lucida Sans"/>
                      <w:b/>
                      <w:color w:val="5F497A" w:themeColor="accent4" w:themeShade="BF"/>
                      <w:sz w:val="28"/>
                      <w:szCs w:val="28"/>
                    </w:rPr>
                    <w:t>!</w:t>
                  </w:r>
                </w:p>
                <w:p w:rsidR="0006088D" w:rsidRPr="00CF29F2" w:rsidRDefault="0006088D" w:rsidP="00AC7070">
                  <w:pPr>
                    <w:tabs>
                      <w:tab w:val="left" w:pos="426"/>
                    </w:tabs>
                    <w:ind w:left="284" w:hanging="284"/>
                    <w:jc w:val="both"/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</w:pPr>
                  <w:r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1.</w:t>
                  </w:r>
                  <w:r w:rsidR="00174560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 </w:t>
                  </w:r>
                  <w:r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Ver: </w:t>
                  </w:r>
                  <w:r w:rsidR="00AC7070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S</w:t>
                  </w:r>
                  <w:r w:rsidR="0016536A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ubimos a</w:t>
                  </w:r>
                  <w:r w:rsidR="009932B5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o</w:t>
                  </w:r>
                  <w:r w:rsidR="0016536A" w:rsidRPr="00CF29F2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 xml:space="preserve"> autobús con </w:t>
                  </w:r>
                  <w:r w:rsidR="009932B5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Xoá</w:t>
                  </w:r>
                  <w:r w:rsidR="008D36E3">
                    <w:rPr>
                      <w:rFonts w:ascii="Lucida Sans" w:hAnsi="Lucida Sans"/>
                      <w:b/>
                      <w:color w:val="7030A0"/>
                      <w:sz w:val="24"/>
                      <w:szCs w:val="24"/>
                    </w:rPr>
                    <w:t>n Bautista</w:t>
                  </w:r>
                </w:p>
                <w:p w:rsidR="004C4D0F" w:rsidRPr="00CF29F2" w:rsidRDefault="0006088D" w:rsidP="003C7EB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</w:pPr>
                  <w:r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-</w:t>
                  </w:r>
                  <w:r w:rsidR="00AC7070" w:rsidRPr="00F77309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9932B5" w:rsidRP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Seguímonos preparando para celebrar o Xubileu 2025 co lema “Peregrinos de Esperanza”. E para iso seguimos a dinámica que nos propón o debuxante Fano: imos de peregrinación nun autobús morado, a cor do Advento, camiño de Belén, ao encontro con </w:t>
                  </w:r>
                  <w:r w:rsid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X</w:t>
                  </w:r>
                  <w:r w:rsidR="009932B5" w:rsidRP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esús. Esta semana </w:t>
                  </w:r>
                  <w:r w:rsidR="009932B5" w:rsidRPr="003C7EB6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sóbese ao autobús Xoán Bautista</w:t>
                  </w:r>
                  <w:r w:rsidR="009932B5" w:rsidRP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, o curmán de </w:t>
                  </w:r>
                  <w:r w:rsid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X</w:t>
                  </w:r>
                  <w:r w:rsidR="009932B5" w:rsidRP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esús, ese </w:t>
                  </w:r>
                  <w:r w:rsidR="009932B5" w:rsidRPr="003C7EB6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personaxe</w:t>
                  </w:r>
                  <w:r w:rsidR="009932B5" w:rsidRP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que se asoma polo portelo da Palabra de D</w:t>
                  </w:r>
                  <w:r w:rsid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eu</w:t>
                  </w:r>
                  <w:r w:rsidR="009932B5" w:rsidRP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s para deixarnos unha consigna a realizar. Así será un Advento </w:t>
                  </w:r>
                  <w:r w:rsid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X</w:t>
                  </w:r>
                  <w:r w:rsidR="009932B5" w:rsidRPr="009932B5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UBILOSO…</w:t>
                  </w:r>
                  <w:r w:rsidR="003C7EB6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3973EB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Qu</w:t>
                  </w:r>
                  <w:r w:rsidR="003C7EB6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="003973EB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sabes de </w:t>
                  </w:r>
                  <w:r w:rsidR="003C7EB6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Xoán</w:t>
                  </w:r>
                  <w:r w:rsidR="008D36E3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Bautista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? Qu</w:t>
                  </w:r>
                  <w:r w:rsidR="003C7EB6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8D36E3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nos dirá</w:t>
                  </w:r>
                  <w:r w:rsidR="004C4D0F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?</w:t>
                  </w:r>
                </w:p>
                <w:p w:rsidR="0006088D" w:rsidRPr="00CF29F2" w:rsidRDefault="0006088D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11" w:hanging="284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CF29F2">
                    <w:rPr>
                      <w:rFonts w:ascii="Lucida Sans" w:hAnsi="Lucida Sans"/>
                      <w:b/>
                      <w:bCs/>
                      <w:color w:val="7030A0"/>
                    </w:rPr>
                    <w:t>2.</w:t>
                  </w:r>
                  <w:r w:rsidRPr="00CF29F2">
                    <w:rPr>
                      <w:rFonts w:ascii="Lucida Sans" w:hAnsi="Lucida Sans"/>
                      <w:bCs/>
                      <w:color w:val="7030A0"/>
                    </w:rPr>
                    <w:t xml:space="preserve"> </w:t>
                  </w:r>
                  <w:r w:rsidR="003C7EB6">
                    <w:rPr>
                      <w:rFonts w:ascii="Lucida Sans" w:hAnsi="Lucida Sans"/>
                      <w:b/>
                      <w:color w:val="7030A0"/>
                    </w:rPr>
                    <w:t>XUL</w:t>
                  </w:r>
                  <w:r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GAR: </w:t>
                  </w:r>
                  <w:r w:rsidR="003C7EB6">
                    <w:rPr>
                      <w:rFonts w:ascii="Lucida Sans" w:hAnsi="Lucida Sans"/>
                      <w:b/>
                      <w:color w:val="7030A0"/>
                    </w:rPr>
                    <w:t>Xoán</w:t>
                  </w:r>
                  <w:r w:rsidR="008D36E3">
                    <w:rPr>
                      <w:rFonts w:ascii="Lucida Sans" w:hAnsi="Lucida Sans"/>
                      <w:b/>
                      <w:color w:val="7030A0"/>
                    </w:rPr>
                    <w:t xml:space="preserve"> Bautista di</w:t>
                  </w:r>
                  <w:r w:rsidR="003C7EB6">
                    <w:rPr>
                      <w:rFonts w:ascii="Lucida Sans" w:hAnsi="Lucida Sans"/>
                      <w:b/>
                      <w:color w:val="7030A0"/>
                    </w:rPr>
                    <w:t>nos</w:t>
                  </w:r>
                  <w:r w:rsidR="008D36E3">
                    <w:rPr>
                      <w:rFonts w:ascii="Lucida Sans" w:hAnsi="Lucida Sans"/>
                      <w:b/>
                      <w:color w:val="7030A0"/>
                    </w:rPr>
                    <w:t>: “Convértete!”</w:t>
                  </w:r>
                  <w:r w:rsidR="004C4D0F"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</w:p>
                <w:p w:rsidR="008D36E3" w:rsidRDefault="006034C0" w:rsidP="003C7EB6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="003C7EB6" w:rsidRP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No</w:t>
                  </w:r>
                  <w:r w:rsidR="0006088D" w:rsidRPr="00CF29F2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3C7EB6" w:rsidRP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evanxeo deste domingo, a xente acode a </w:t>
                  </w:r>
                  <w:r w:rsid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Xoá</w:t>
                  </w:r>
                  <w:r w:rsidR="003C7EB6" w:rsidRP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n Bautista que bautiza con auga e anuncia que vai chegar o Salvador. E pregúntanlle: “Se vai vir </w:t>
                  </w:r>
                  <w:r w:rsid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="003C7EB6" w:rsidRP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 xml:space="preserve">esús, que debemos facer?”, como temos que prepararnos. E </w:t>
                  </w:r>
                  <w:r w:rsid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Xoá</w:t>
                  </w:r>
                  <w:r w:rsidR="003C7EB6" w:rsidRP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n respóndelle</w:t>
                  </w:r>
                  <w:r w:rsid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s</w:t>
                  </w:r>
                  <w:r w:rsidR="003C7EB6" w:rsidRPr="003C7EB6">
                    <w:rPr>
                      <w:rFonts w:ascii="Calibri" w:hAnsi="Calibri" w:cs="Calibri"/>
                      <w:bCs/>
                      <w:color w:val="7030A0"/>
                      <w:sz w:val="20"/>
                      <w:szCs w:val="20"/>
                    </w:rPr>
                    <w:t>: compartide a comida, non roubedes, non vos aproveitedes de ninguén…</w:t>
                  </w:r>
                  <w:r w:rsidR="003C7EB6"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  <w:t xml:space="preserve"> </w:t>
                  </w:r>
                </w:p>
                <w:p w:rsidR="00DE4F39" w:rsidRPr="008F2BDA" w:rsidRDefault="008F2BDA" w:rsidP="00D9581E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center"/>
                    <w:rPr>
                      <w:rFonts w:ascii="Calibri" w:eastAsiaTheme="minorHAnsi" w:hAnsi="Calibri" w:cs="Calibri"/>
                      <w:bCs/>
                      <w:color w:val="7030A0"/>
                      <w:sz w:val="18"/>
                      <w:szCs w:val="18"/>
                      <w:lang w:eastAsia="en-US"/>
                    </w:rPr>
                  </w:pPr>
                  <w:r w:rsidRPr="008F2BDA">
                    <w:rPr>
                      <w:rFonts w:ascii="Calibri" w:eastAsiaTheme="minorHAnsi" w:hAnsi="Calibri" w:cs="Calibri"/>
                      <w:bCs/>
                      <w:color w:val="7030A0"/>
                      <w:sz w:val="18"/>
                      <w:szCs w:val="18"/>
                      <w:lang w:eastAsia="en-US"/>
                    </w:rPr>
                    <w:t xml:space="preserve">Lc 3,10-18, Fundación Ramón </w:t>
                  </w:r>
                  <w:proofErr w:type="spellStart"/>
                  <w:r w:rsidRPr="008F2BDA">
                    <w:rPr>
                      <w:rFonts w:ascii="Calibri" w:eastAsiaTheme="minorHAnsi" w:hAnsi="Calibri" w:cs="Calibri"/>
                      <w:bCs/>
                      <w:color w:val="7030A0"/>
                      <w:sz w:val="18"/>
                      <w:szCs w:val="18"/>
                      <w:lang w:eastAsia="en-US"/>
                    </w:rPr>
                    <w:t>Pané</w:t>
                  </w:r>
                  <w:proofErr w:type="spellEnd"/>
                  <w:r w:rsidRPr="008F2BDA">
                    <w:rPr>
                      <w:rFonts w:ascii="Calibri" w:eastAsiaTheme="minorHAnsi" w:hAnsi="Calibri" w:cs="Calibri"/>
                      <w:bCs/>
                      <w:color w:val="7030A0"/>
                      <w:sz w:val="18"/>
                      <w:szCs w:val="18"/>
                      <w:lang w:eastAsia="en-US"/>
                    </w:rPr>
                    <w:t xml:space="preserve">, película: </w:t>
                  </w:r>
                  <w:hyperlink r:id="rId19" w:history="1">
                    <w:r w:rsidRPr="008F2BDA">
                      <w:rPr>
                        <w:rStyle w:val="Hipervnculo"/>
                        <w:rFonts w:ascii="Calibri" w:eastAsiaTheme="minorHAnsi" w:hAnsi="Calibri" w:cs="Calibri"/>
                        <w:bCs/>
                        <w:color w:val="7030A0"/>
                        <w:sz w:val="18"/>
                        <w:szCs w:val="18"/>
                        <w:lang w:eastAsia="en-US"/>
                      </w:rPr>
                      <w:t>http://youtu.be/KaS7Drzgpf4</w:t>
                    </w:r>
                  </w:hyperlink>
                </w:p>
                <w:p w:rsidR="0006088D" w:rsidRPr="00CF29F2" w:rsidRDefault="0006088D" w:rsidP="00D9581E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  <w:lang w:val="es-ES_tradnl"/>
                    </w:rPr>
                  </w:pP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QU</w:t>
                  </w:r>
                  <w:r w:rsidR="003C7EB6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E</w:t>
                  </w: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3C7EB6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I</w:t>
                  </w: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 xml:space="preserve">CIR </w:t>
                  </w:r>
                  <w:r w:rsidR="003C7EB6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XESÚS</w:t>
                  </w: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  <w:u w:val="single"/>
                    </w:rPr>
                    <w:t>?</w:t>
                  </w:r>
                  <w:r w:rsidRPr="00CF29F2">
                    <w:rPr>
                      <w:rFonts w:ascii="Calibri" w:hAnsi="Calibri" w:cs="Calibri"/>
                      <w:b/>
                      <w:bCs/>
                      <w:color w:val="7030A0"/>
                      <w:sz w:val="22"/>
                      <w:szCs w:val="22"/>
                    </w:rPr>
                    <w:t xml:space="preserve"> </w:t>
                  </w:r>
                  <w:r w:rsidRPr="00CF29F2">
                    <w:rPr>
                      <w:rFonts w:ascii="Calibri" w:hAnsi="Calibri" w:cs="Calibri"/>
                      <w:bCs/>
                      <w:color w:val="7030A0"/>
                      <w:sz w:val="22"/>
                      <w:szCs w:val="22"/>
                      <w:lang w:val="es-ES_tradnl"/>
                    </w:rPr>
                    <w:t xml:space="preserve"> </w:t>
                  </w:r>
                </w:p>
                <w:p w:rsidR="003C7EB6" w:rsidRDefault="0006088D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-</w:t>
                  </w:r>
                  <w:r w:rsidR="006034C0" w:rsidRPr="00CF29F2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3C7EB6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Xoán</w:t>
                  </w:r>
                  <w:r w:rsidR="00797B11" w:rsidRPr="008D36E3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Bautista</w:t>
                  </w:r>
                  <w:r w:rsidR="00797B11" w:rsidRPr="00CF29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tr</w:t>
                  </w:r>
                  <w:r w:rsidR="003C7EB6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á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e</w:t>
                  </w:r>
                  <w:r w:rsidR="003C7EB6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nos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d</w:t>
                  </w:r>
                  <w:r w:rsidR="003C7EB6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úas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mensa</w:t>
                  </w:r>
                  <w:r w:rsidR="003C7EB6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es. </w:t>
                  </w:r>
                  <w:r w:rsidR="003C7EB6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O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prime</w:t>
                  </w:r>
                  <w:r w:rsidR="00364688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i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ro</w:t>
                  </w:r>
                  <w:r w:rsidR="009924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, ALÉ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GRA</w:t>
                  </w:r>
                  <w:r w:rsidR="009924F2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TE</w:t>
                  </w:r>
                  <w:r w:rsidR="00797B11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! </w:t>
                  </w:r>
                  <w:r w:rsidR="003C7EB6"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As rúas, as casas, as clases vanse enchendo de luces de cores, de adornos do Nadal e de símbolos que anuncian con aire festivo o </w:t>
                  </w:r>
                  <w:r w:rsid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N</w:t>
                  </w:r>
                  <w:r w:rsidR="003C7EB6"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adal. Pero, será a festa dos renos, de Papá Noel, dos centros comerciais?… É a festa do nacemento de </w:t>
                  </w:r>
                  <w:r w:rsid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="003C7EB6"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esús. E por iso estamos alegres. </w:t>
                  </w:r>
                </w:p>
                <w:p w:rsidR="003C7EB6" w:rsidRDefault="003C7EB6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Cóntase que o inventor dos </w:t>
                  </w:r>
                  <w:proofErr w:type="spellStart"/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Iphone</w:t>
                  </w:r>
                  <w:proofErr w:type="spellEnd"/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Steve</w:t>
                  </w:r>
                  <w:proofErr w:type="spellEnd"/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Jobs</w:t>
                  </w:r>
                  <w:proofErr w:type="spellEnd"/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, foi contratar como director d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a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s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úa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recentemente creada empresa ao director xeral de Pepsi-Cola. Só lle fixo unha pregunta: </w:t>
                  </w:r>
                  <w:r w:rsidRPr="003C7EB6">
                    <w:rPr>
                      <w:rFonts w:ascii="Calibri" w:hAnsi="Calibri"/>
                      <w:b/>
                      <w:bCs/>
                      <w:i/>
                      <w:color w:val="7030A0"/>
                      <w:sz w:val="20"/>
                      <w:szCs w:val="20"/>
                    </w:rPr>
                    <w:t xml:space="preserve">“A que queres dedicar toda a túa vida: a vender auga con azucre ou a cambiar o mundo comigo?”. 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Pois este director deixou o seu antigo traballo e foise con </w:t>
                  </w:r>
                  <w:proofErr w:type="spellStart"/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Jobs</w:t>
                  </w:r>
                  <w:proofErr w:type="spellEnd"/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… E ti, prefires vivir unha vida azucrada, aburrida ou vivir con ilusión, feliz, preto de 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esús? Como queres que sexa a túa vida, a túa familia…, con sentido, alegre, con 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X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esús ou sen El? </w:t>
                  </w:r>
                </w:p>
                <w:p w:rsidR="00364688" w:rsidRDefault="003C7EB6" w:rsidP="0036468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</w:pP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- </w:t>
                  </w:r>
                  <w:r w:rsidRPr="003C7EB6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As segundo mensaxes de </w:t>
                  </w:r>
                  <w:r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Xoán</w:t>
                  </w:r>
                  <w:r w:rsidRPr="003C7EB6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 xml:space="preserve"> Bautista: CONVÉRTE</w:t>
                  </w:r>
                  <w:r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T</w:t>
                  </w:r>
                  <w:r w:rsidRPr="003C7EB6"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  <w:t>E!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Pr="003C7EB6">
                    <w:rPr>
                      <w:rFonts w:ascii="Calibri" w:hAnsi="Calibri"/>
                      <w:bCs/>
                      <w:i/>
                      <w:color w:val="7030A0"/>
                      <w:sz w:val="20"/>
                      <w:szCs w:val="20"/>
                    </w:rPr>
                    <w:t>“Convertédevos, porque Xesús está cada vez máis preto”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. O que deixa entrar a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X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esús na súa vida cambia, renóvase, relaciónase con Deus dunha forma nova, cos demais, únese á comunidade, 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toma postura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ante as necesidades que ve 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ao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s</w:t>
                  </w:r>
                  <w:r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eu</w:t>
                  </w:r>
                  <w:r w:rsidRPr="003C7EB6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 xml:space="preserve"> redor.</w:t>
                  </w:r>
                  <w:r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  <w:t xml:space="preserve"> </w:t>
                  </w:r>
                  <w:r w:rsidRPr="00364688"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  <w:t>Ora, comparte.</w:t>
                  </w:r>
                  <w:r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  <w:t xml:space="preserve"> </w:t>
                  </w:r>
                </w:p>
                <w:p w:rsidR="00364688" w:rsidRDefault="00364688" w:rsidP="00364688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</w:pPr>
                  <w:r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  <w:t xml:space="preserve">               </w:t>
                  </w:r>
                  <w:r w:rsidR="003C7EB6" w:rsidRPr="00364688">
                    <w:rPr>
                      <w:rFonts w:asciiTheme="minorHAnsi" w:eastAsiaTheme="minorHAnsi" w:hAnsiTheme="minorHAnsi" w:cstheme="minorHAnsi"/>
                      <w:color w:val="7030A0"/>
                      <w:sz w:val="12"/>
                      <w:szCs w:val="12"/>
                      <w:lang w:eastAsia="en-US"/>
                    </w:rPr>
                    <w:t xml:space="preserve">Alex Navarro </w:t>
                  </w:r>
                  <w:proofErr w:type="spellStart"/>
                  <w:r w:rsidR="003C7EB6" w:rsidRPr="00364688">
                    <w:rPr>
                      <w:rFonts w:asciiTheme="minorHAnsi" w:eastAsiaTheme="minorHAnsi" w:hAnsiTheme="minorHAnsi" w:cstheme="minorHAnsi"/>
                      <w:color w:val="7030A0"/>
                      <w:sz w:val="12"/>
                      <w:szCs w:val="12"/>
                      <w:lang w:eastAsia="en-US"/>
                    </w:rPr>
                    <w:t>Mulet</w:t>
                  </w:r>
                  <w:proofErr w:type="spellEnd"/>
                  <w:r w:rsidR="003C7EB6" w:rsidRPr="00364688">
                    <w:rPr>
                      <w:rFonts w:asciiTheme="minorHAnsi" w:eastAsiaTheme="minorHAnsi" w:hAnsiTheme="minorHAnsi" w:cstheme="minorHAnsi"/>
                      <w:color w:val="7030A0"/>
                      <w:sz w:val="12"/>
                      <w:szCs w:val="12"/>
                      <w:lang w:eastAsia="en-US"/>
                    </w:rPr>
                    <w:t xml:space="preserve">, Cousas de Dios, reflexión: </w:t>
                  </w:r>
                  <w:hyperlink r:id="rId20" w:history="1">
                    <w:r w:rsidRPr="00CD3B5A">
                      <w:rPr>
                        <w:rStyle w:val="Hipervnculo"/>
                        <w:rFonts w:asciiTheme="minorHAnsi" w:eastAsiaTheme="minorHAnsi" w:hAnsiTheme="minorHAnsi" w:cstheme="minorHAnsi"/>
                        <w:sz w:val="12"/>
                        <w:szCs w:val="12"/>
                        <w:lang w:eastAsia="en-US"/>
                      </w:rPr>
                      <w:t>https://youtu.be/iGloCgd3StE&amp;list=PLSeLudsVmelOvbUdhGt1DsmCGXy3FRpAb&amp;index=2</w:t>
                    </w:r>
                  </w:hyperlink>
                  <w:r w:rsidR="003C7EB6">
                    <w:rPr>
                      <w:rFonts w:ascii="robotoregular" w:hAnsi="robotoregular"/>
                      <w:color w:val="333333"/>
                      <w:sz w:val="14"/>
                      <w:szCs w:val="14"/>
                      <w:shd w:val="clear" w:color="auto" w:fill="FFFFFF"/>
                    </w:rPr>
                    <w:t xml:space="preserve"> </w:t>
                  </w:r>
                </w:p>
                <w:p w:rsidR="008827DA" w:rsidRPr="00CF29F2" w:rsidRDefault="00C76C9F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right"/>
                    <w:rPr>
                      <w:rFonts w:ascii="Calibri" w:hAnsi="Calibri"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Qu</w:t>
                  </w:r>
                  <w:r w:rsidR="00364688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F7435E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aprendo de </w:t>
                  </w:r>
                  <w:r w:rsidR="003C7EB6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Xoán</w:t>
                  </w:r>
                  <w:r w:rsidR="0002281A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Bautista</w:t>
                  </w:r>
                  <w:r w:rsidR="004227A9"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?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2D7B16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Qu</w:t>
                  </w:r>
                  <w:r w:rsidR="00364688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="002D7B16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nos </w:t>
                  </w:r>
                  <w:r w:rsidR="00364688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fai</w:t>
                  </w:r>
                  <w:r w:rsidR="002D7B16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vivir alegres, felices?</w:t>
                  </w:r>
                </w:p>
                <w:p w:rsidR="0006088D" w:rsidRPr="00CF29F2" w:rsidRDefault="0006088D" w:rsidP="00D9581E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7030A0"/>
                      <w:sz w:val="20"/>
                      <w:szCs w:val="20"/>
                    </w:rPr>
                  </w:pPr>
                  <w:r w:rsidRPr="00CF29F2">
                    <w:rPr>
                      <w:rFonts w:ascii="Lucida Sans" w:hAnsi="Lucida Sans"/>
                      <w:b/>
                      <w:color w:val="7030A0"/>
                    </w:rPr>
                    <w:t xml:space="preserve">3. ACTUAR: </w:t>
                  </w:r>
                  <w:r w:rsidR="0002281A">
                    <w:rPr>
                      <w:rFonts w:ascii="Lucida Sans" w:hAnsi="Lucida Sans"/>
                      <w:b/>
                      <w:color w:val="7030A0"/>
                    </w:rPr>
                    <w:t>Alégrate, convértete, comparte</w:t>
                  </w:r>
                </w:p>
                <w:p w:rsidR="0006088D" w:rsidRPr="00CF29F2" w:rsidRDefault="004227A9" w:rsidP="00D9581E">
                  <w:pPr>
                    <w:tabs>
                      <w:tab w:val="left" w:pos="426"/>
                    </w:tabs>
                    <w:spacing w:line="200" w:lineRule="atLeast"/>
                    <w:ind w:left="284" w:right="49" w:hanging="142"/>
                    <w:jc w:val="both"/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</w:pPr>
                  <w:r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- </w:t>
                  </w:r>
                  <w:r w:rsidR="0002281A" w:rsidRP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Miremos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estes días se facemos sempre o correcto, o que está ben, se estamos preto dos que nos necesitan, se hai algo n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a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nosa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vida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que non deixa nacer en nós a 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X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esús e preparemos a celebración penitencial de 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N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adal. Seguindo o debuxo de Fano recortamos o portelo de 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Xoá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n Bautista,  colore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á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mo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la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e colocámola na 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3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ª xanela do autobús. E cantamos “Súbe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t</w:t>
                  </w:r>
                  <w:r w:rsidR="00364688" w:rsidRP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 ao autobús</w:t>
                  </w:r>
                  <w:r w:rsidR="0006088D" w:rsidRPr="0002637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</w:p>
                <w:p w:rsidR="00C76C9F" w:rsidRPr="00CF29F2" w:rsidRDefault="004227A9" w:rsidP="00D9581E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</w:pPr>
                  <w:r w:rsidRPr="00F7435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- 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Ac</w:t>
                  </w:r>
                  <w:r w:rsidR="00C76C9F" w:rsidRPr="00F7435E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endemos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364688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o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02637E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3</w:t>
                  </w:r>
                  <w:r w:rsidR="00364688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º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</w:t>
                  </w:r>
                  <w:r w:rsidR="00364688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>cirio</w:t>
                  </w:r>
                  <w:r w:rsidR="00C76C9F" w:rsidRPr="00CF29F2">
                    <w:rPr>
                      <w:rFonts w:ascii="Calibri" w:hAnsi="Calibri"/>
                      <w:b/>
                      <w:bCs/>
                      <w:color w:val="7030A0"/>
                      <w:sz w:val="18"/>
                      <w:szCs w:val="18"/>
                    </w:rPr>
                    <w:t xml:space="preserve"> de Advento 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coa oración correspondente. </w:t>
                  </w:r>
                  <w:r w:rsidR="00364688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F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alamos de </w:t>
                  </w:r>
                  <w:r w:rsidR="003C7EB6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>Xesús</w:t>
                  </w:r>
                  <w:r w:rsidR="00C76C9F"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a un amigo.</w:t>
                  </w:r>
                </w:p>
                <w:p w:rsidR="00653C97" w:rsidRPr="00CF29F2" w:rsidRDefault="0006088D" w:rsidP="00D9581E">
                  <w:pPr>
                    <w:pStyle w:val="NormalWeb"/>
                    <w:spacing w:before="0" w:beforeAutospacing="0" w:after="0" w:afterAutospacing="0" w:line="200" w:lineRule="atLeast"/>
                    <w:ind w:left="284" w:hanging="142"/>
                    <w:rPr>
                      <w:rFonts w:asciiTheme="minorHAnsi" w:hAnsiTheme="minorHAnsi" w:cstheme="minorHAnsi"/>
                      <w:bCs/>
                      <w:color w:val="7030A0"/>
                      <w:sz w:val="16"/>
                      <w:szCs w:val="16"/>
                    </w:rPr>
                  </w:pPr>
                  <w:r w:rsidRPr="00CF29F2">
                    <w:rPr>
                      <w:rFonts w:ascii="Calibri" w:hAnsi="Calibri"/>
                      <w:bCs/>
                      <w:color w:val="7030A0"/>
                      <w:sz w:val="18"/>
                      <w:szCs w:val="18"/>
                    </w:rPr>
                    <w:t xml:space="preserve">    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Qu</w:t>
                  </w:r>
                  <w:r w:rsidR="00364688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e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</w:t>
                  </w:r>
                  <w:r w:rsidR="00364688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i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mos </w:t>
                  </w:r>
                  <w:r w:rsidR="00364688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f</w:t>
                  </w:r>
                  <w:r w:rsidRPr="00CF29F2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>acer?</w:t>
                  </w:r>
                  <w:r w:rsidR="00DE4F39">
                    <w:rPr>
                      <w:rFonts w:ascii="Arial" w:hAnsi="Arial" w:cs="Arial"/>
                      <w:b/>
                      <w:bCs/>
                      <w:i/>
                      <w:color w:val="7030A0"/>
                      <w:sz w:val="18"/>
                      <w:szCs w:val="18"/>
                    </w:rPr>
                    <w:t xml:space="preserve">    </w:t>
                  </w:r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>Súbete a</w:t>
                  </w:r>
                  <w:r w:rsidR="00364688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>o</w:t>
                  </w:r>
                  <w:r w:rsidR="00653C97" w:rsidRPr="00F7435E"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  <w:t xml:space="preserve"> autobús, Fano/Quirós, canto: </w:t>
                  </w:r>
                  <w:hyperlink r:id="rId21" w:history="1">
                    <w:r w:rsidR="001A7AD6" w:rsidRPr="00F7435E">
                      <w:rPr>
                        <w:rStyle w:val="Hipervnculo"/>
                        <w:rFonts w:asciiTheme="minorHAnsi" w:hAnsiTheme="minorHAnsi" w:cstheme="minorHAnsi"/>
                        <w:bCs/>
                        <w:color w:val="7030A0"/>
                        <w:sz w:val="18"/>
                        <w:szCs w:val="18"/>
                      </w:rPr>
                      <w:t>https://youtu.be/Wv82rgbHFfs</w:t>
                    </w:r>
                  </w:hyperlink>
                </w:p>
                <w:p w:rsidR="001A7AD6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1A7AD6" w:rsidRPr="0006088D" w:rsidRDefault="001A7AD6" w:rsidP="00653C9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center"/>
                    <w:rPr>
                      <w:rFonts w:ascii="Calibri" w:hAnsi="Calibri"/>
                      <w:bCs/>
                      <w:color w:val="5F497A" w:themeColor="accent4" w:themeShade="BF"/>
                      <w:sz w:val="18"/>
                      <w:szCs w:val="18"/>
                    </w:rPr>
                  </w:pPr>
                </w:p>
                <w:p w:rsidR="0006088D" w:rsidRDefault="0006088D" w:rsidP="0006088D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p w:rsidR="006A69AF" w:rsidRDefault="006A69AF" w:rsidP="00381F9A">
      <w:pPr>
        <w:ind w:left="284" w:right="395" w:firstLine="0"/>
      </w:pPr>
    </w:p>
    <w:sectPr w:rsidR="006A69AF" w:rsidSect="00381F9A">
      <w:pgSz w:w="16838" w:h="11906" w:orient="landscape"/>
      <w:pgMar w:top="426" w:right="0" w:bottom="1701" w:left="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381F9A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4518"/>
    <w:rsid w:val="00004E88"/>
    <w:rsid w:val="0000509C"/>
    <w:rsid w:val="00005BE6"/>
    <w:rsid w:val="00006162"/>
    <w:rsid w:val="000061AF"/>
    <w:rsid w:val="0001213F"/>
    <w:rsid w:val="00012360"/>
    <w:rsid w:val="00012578"/>
    <w:rsid w:val="00012CB2"/>
    <w:rsid w:val="00013EA8"/>
    <w:rsid w:val="00014E84"/>
    <w:rsid w:val="00015C24"/>
    <w:rsid w:val="00016123"/>
    <w:rsid w:val="000166AA"/>
    <w:rsid w:val="0001677F"/>
    <w:rsid w:val="00016977"/>
    <w:rsid w:val="00016B49"/>
    <w:rsid w:val="0001725C"/>
    <w:rsid w:val="000178A0"/>
    <w:rsid w:val="00020DF3"/>
    <w:rsid w:val="000216BD"/>
    <w:rsid w:val="00021D5C"/>
    <w:rsid w:val="000220BE"/>
    <w:rsid w:val="0002274A"/>
    <w:rsid w:val="0002281A"/>
    <w:rsid w:val="000233C3"/>
    <w:rsid w:val="00023D0B"/>
    <w:rsid w:val="0002408E"/>
    <w:rsid w:val="00025005"/>
    <w:rsid w:val="0002588C"/>
    <w:rsid w:val="00025AC4"/>
    <w:rsid w:val="00025D5F"/>
    <w:rsid w:val="00025D98"/>
    <w:rsid w:val="0002637E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423"/>
    <w:rsid w:val="00045901"/>
    <w:rsid w:val="000471E9"/>
    <w:rsid w:val="000475D6"/>
    <w:rsid w:val="00050557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F6B"/>
    <w:rsid w:val="00060030"/>
    <w:rsid w:val="00060322"/>
    <w:rsid w:val="000607EE"/>
    <w:rsid w:val="0006088D"/>
    <w:rsid w:val="0006141D"/>
    <w:rsid w:val="00061E5C"/>
    <w:rsid w:val="00062024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637"/>
    <w:rsid w:val="00081716"/>
    <w:rsid w:val="00081C02"/>
    <w:rsid w:val="0008218B"/>
    <w:rsid w:val="00085119"/>
    <w:rsid w:val="0008526B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E18"/>
    <w:rsid w:val="00093E5D"/>
    <w:rsid w:val="000941EB"/>
    <w:rsid w:val="00094510"/>
    <w:rsid w:val="00094AE0"/>
    <w:rsid w:val="00095E62"/>
    <w:rsid w:val="00095FD2"/>
    <w:rsid w:val="000966B0"/>
    <w:rsid w:val="00096C46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71E1"/>
    <w:rsid w:val="000A71FA"/>
    <w:rsid w:val="000A7F33"/>
    <w:rsid w:val="000B0931"/>
    <w:rsid w:val="000B0ABE"/>
    <w:rsid w:val="000B1386"/>
    <w:rsid w:val="000B1D2D"/>
    <w:rsid w:val="000B28B9"/>
    <w:rsid w:val="000B2CCA"/>
    <w:rsid w:val="000B3ADF"/>
    <w:rsid w:val="000B4008"/>
    <w:rsid w:val="000B4E6B"/>
    <w:rsid w:val="000B58BA"/>
    <w:rsid w:val="000B58D5"/>
    <w:rsid w:val="000B69A6"/>
    <w:rsid w:val="000B6A98"/>
    <w:rsid w:val="000B7BD8"/>
    <w:rsid w:val="000C33D7"/>
    <w:rsid w:val="000C3795"/>
    <w:rsid w:val="000C4AD0"/>
    <w:rsid w:val="000C527D"/>
    <w:rsid w:val="000C604C"/>
    <w:rsid w:val="000C67A5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73C"/>
    <w:rsid w:val="000D5A5F"/>
    <w:rsid w:val="000D7568"/>
    <w:rsid w:val="000D75CE"/>
    <w:rsid w:val="000D7EEB"/>
    <w:rsid w:val="000D7F6E"/>
    <w:rsid w:val="000E076B"/>
    <w:rsid w:val="000E0A2F"/>
    <w:rsid w:val="000E16A6"/>
    <w:rsid w:val="000E1A1B"/>
    <w:rsid w:val="000E1A47"/>
    <w:rsid w:val="000E2AB0"/>
    <w:rsid w:val="000E4053"/>
    <w:rsid w:val="000E446B"/>
    <w:rsid w:val="000E4C69"/>
    <w:rsid w:val="000E507F"/>
    <w:rsid w:val="000E71C0"/>
    <w:rsid w:val="000E7AF1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6380"/>
    <w:rsid w:val="000F6A52"/>
    <w:rsid w:val="00100846"/>
    <w:rsid w:val="001015F7"/>
    <w:rsid w:val="00101B57"/>
    <w:rsid w:val="00101B66"/>
    <w:rsid w:val="0010234A"/>
    <w:rsid w:val="00102372"/>
    <w:rsid w:val="001024F5"/>
    <w:rsid w:val="00102C87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EC8"/>
    <w:rsid w:val="0011019F"/>
    <w:rsid w:val="001101FC"/>
    <w:rsid w:val="00110523"/>
    <w:rsid w:val="00110859"/>
    <w:rsid w:val="00111286"/>
    <w:rsid w:val="0011151F"/>
    <w:rsid w:val="001123B2"/>
    <w:rsid w:val="00112498"/>
    <w:rsid w:val="001128C3"/>
    <w:rsid w:val="0011337C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3156"/>
    <w:rsid w:val="0012385D"/>
    <w:rsid w:val="00124391"/>
    <w:rsid w:val="001252BE"/>
    <w:rsid w:val="00126016"/>
    <w:rsid w:val="0012633B"/>
    <w:rsid w:val="001270B7"/>
    <w:rsid w:val="00127B3E"/>
    <w:rsid w:val="00127B98"/>
    <w:rsid w:val="00127CEC"/>
    <w:rsid w:val="00130229"/>
    <w:rsid w:val="001309CD"/>
    <w:rsid w:val="00130D3C"/>
    <w:rsid w:val="0013122F"/>
    <w:rsid w:val="0013123C"/>
    <w:rsid w:val="00132325"/>
    <w:rsid w:val="00132383"/>
    <w:rsid w:val="00132BE1"/>
    <w:rsid w:val="00133F2A"/>
    <w:rsid w:val="00133FD0"/>
    <w:rsid w:val="00134D48"/>
    <w:rsid w:val="001352CD"/>
    <w:rsid w:val="00135372"/>
    <w:rsid w:val="001357D7"/>
    <w:rsid w:val="0013654A"/>
    <w:rsid w:val="00136FF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75CA"/>
    <w:rsid w:val="0014763E"/>
    <w:rsid w:val="0015004E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3368"/>
    <w:rsid w:val="00163A9A"/>
    <w:rsid w:val="00163E46"/>
    <w:rsid w:val="00163FEC"/>
    <w:rsid w:val="0016536A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60"/>
    <w:rsid w:val="00175839"/>
    <w:rsid w:val="0017590F"/>
    <w:rsid w:val="00177000"/>
    <w:rsid w:val="001770B4"/>
    <w:rsid w:val="00177CCF"/>
    <w:rsid w:val="00177D1F"/>
    <w:rsid w:val="00180261"/>
    <w:rsid w:val="00180E66"/>
    <w:rsid w:val="001810D5"/>
    <w:rsid w:val="00181353"/>
    <w:rsid w:val="001817F1"/>
    <w:rsid w:val="00181CC0"/>
    <w:rsid w:val="00181D0A"/>
    <w:rsid w:val="00181EF8"/>
    <w:rsid w:val="00182426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81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A081D"/>
    <w:rsid w:val="001A0889"/>
    <w:rsid w:val="001A0F9C"/>
    <w:rsid w:val="001A2C43"/>
    <w:rsid w:val="001A3185"/>
    <w:rsid w:val="001A339B"/>
    <w:rsid w:val="001A4BC0"/>
    <w:rsid w:val="001A6A77"/>
    <w:rsid w:val="001A6B47"/>
    <w:rsid w:val="001A6C2F"/>
    <w:rsid w:val="001A6D1E"/>
    <w:rsid w:val="001A71A9"/>
    <w:rsid w:val="001A78AD"/>
    <w:rsid w:val="001A7972"/>
    <w:rsid w:val="001A7AD6"/>
    <w:rsid w:val="001B02B1"/>
    <w:rsid w:val="001B0BC2"/>
    <w:rsid w:val="001B1208"/>
    <w:rsid w:val="001B3BCC"/>
    <w:rsid w:val="001B4113"/>
    <w:rsid w:val="001B44FC"/>
    <w:rsid w:val="001B465E"/>
    <w:rsid w:val="001B4C01"/>
    <w:rsid w:val="001B5307"/>
    <w:rsid w:val="001B5FD4"/>
    <w:rsid w:val="001B6480"/>
    <w:rsid w:val="001B6DC6"/>
    <w:rsid w:val="001B6E5D"/>
    <w:rsid w:val="001B7840"/>
    <w:rsid w:val="001C04C8"/>
    <w:rsid w:val="001C097F"/>
    <w:rsid w:val="001C0DF3"/>
    <w:rsid w:val="001C0F9D"/>
    <w:rsid w:val="001C1004"/>
    <w:rsid w:val="001C1B94"/>
    <w:rsid w:val="001C3755"/>
    <w:rsid w:val="001C4FC6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CA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EF4"/>
    <w:rsid w:val="001F1624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2A7B"/>
    <w:rsid w:val="00202CAA"/>
    <w:rsid w:val="00202D3E"/>
    <w:rsid w:val="00203296"/>
    <w:rsid w:val="00203B12"/>
    <w:rsid w:val="00203FFE"/>
    <w:rsid w:val="00204307"/>
    <w:rsid w:val="00205CEF"/>
    <w:rsid w:val="0020653F"/>
    <w:rsid w:val="00206C28"/>
    <w:rsid w:val="00207115"/>
    <w:rsid w:val="00207CDF"/>
    <w:rsid w:val="002107A7"/>
    <w:rsid w:val="00210F63"/>
    <w:rsid w:val="0021114D"/>
    <w:rsid w:val="00211D3D"/>
    <w:rsid w:val="00212198"/>
    <w:rsid w:val="0021237C"/>
    <w:rsid w:val="00212399"/>
    <w:rsid w:val="00212CFC"/>
    <w:rsid w:val="00212FA1"/>
    <w:rsid w:val="0021340C"/>
    <w:rsid w:val="00213568"/>
    <w:rsid w:val="00213761"/>
    <w:rsid w:val="00214285"/>
    <w:rsid w:val="00215181"/>
    <w:rsid w:val="00215EF5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FD5"/>
    <w:rsid w:val="00224124"/>
    <w:rsid w:val="00225359"/>
    <w:rsid w:val="00225DFF"/>
    <w:rsid w:val="002261C8"/>
    <w:rsid w:val="002266D5"/>
    <w:rsid w:val="002268B6"/>
    <w:rsid w:val="002268F7"/>
    <w:rsid w:val="00226E8D"/>
    <w:rsid w:val="0022740F"/>
    <w:rsid w:val="002274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E7A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4ADE"/>
    <w:rsid w:val="002551AC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4F17"/>
    <w:rsid w:val="00275C58"/>
    <w:rsid w:val="00275DA2"/>
    <w:rsid w:val="00276FB1"/>
    <w:rsid w:val="002776E9"/>
    <w:rsid w:val="00277E22"/>
    <w:rsid w:val="00277E30"/>
    <w:rsid w:val="00280351"/>
    <w:rsid w:val="00280AC1"/>
    <w:rsid w:val="00280B7F"/>
    <w:rsid w:val="00282E43"/>
    <w:rsid w:val="00283149"/>
    <w:rsid w:val="00283495"/>
    <w:rsid w:val="0028458D"/>
    <w:rsid w:val="00284DF4"/>
    <w:rsid w:val="00285A4A"/>
    <w:rsid w:val="002865F5"/>
    <w:rsid w:val="00286DD2"/>
    <w:rsid w:val="002871C2"/>
    <w:rsid w:val="00290157"/>
    <w:rsid w:val="002909C7"/>
    <w:rsid w:val="00290A40"/>
    <w:rsid w:val="00290C42"/>
    <w:rsid w:val="00291523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236C"/>
    <w:rsid w:val="002A400C"/>
    <w:rsid w:val="002A4EE0"/>
    <w:rsid w:val="002A65A6"/>
    <w:rsid w:val="002A6F1C"/>
    <w:rsid w:val="002B1420"/>
    <w:rsid w:val="002B1918"/>
    <w:rsid w:val="002B1BB6"/>
    <w:rsid w:val="002B1EB5"/>
    <w:rsid w:val="002B2E7E"/>
    <w:rsid w:val="002B301C"/>
    <w:rsid w:val="002B3083"/>
    <w:rsid w:val="002B4D3C"/>
    <w:rsid w:val="002B6E27"/>
    <w:rsid w:val="002B6F3B"/>
    <w:rsid w:val="002B7554"/>
    <w:rsid w:val="002B755E"/>
    <w:rsid w:val="002B7D08"/>
    <w:rsid w:val="002C09AD"/>
    <w:rsid w:val="002C12AA"/>
    <w:rsid w:val="002C279B"/>
    <w:rsid w:val="002C2BAD"/>
    <w:rsid w:val="002C2F67"/>
    <w:rsid w:val="002C3CA4"/>
    <w:rsid w:val="002C3F6C"/>
    <w:rsid w:val="002C4F94"/>
    <w:rsid w:val="002C5F12"/>
    <w:rsid w:val="002C695F"/>
    <w:rsid w:val="002C7DE7"/>
    <w:rsid w:val="002D0AD7"/>
    <w:rsid w:val="002D0C74"/>
    <w:rsid w:val="002D0D3D"/>
    <w:rsid w:val="002D2C7F"/>
    <w:rsid w:val="002D2F5A"/>
    <w:rsid w:val="002D45AC"/>
    <w:rsid w:val="002D604F"/>
    <w:rsid w:val="002D6D70"/>
    <w:rsid w:val="002D71B8"/>
    <w:rsid w:val="002D7B16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D5E"/>
    <w:rsid w:val="003043E6"/>
    <w:rsid w:val="00304A7E"/>
    <w:rsid w:val="003053E8"/>
    <w:rsid w:val="00305A85"/>
    <w:rsid w:val="00305C22"/>
    <w:rsid w:val="00306B9C"/>
    <w:rsid w:val="0030720C"/>
    <w:rsid w:val="00311489"/>
    <w:rsid w:val="00311696"/>
    <w:rsid w:val="0031345A"/>
    <w:rsid w:val="003134B5"/>
    <w:rsid w:val="003136D8"/>
    <w:rsid w:val="00313DD1"/>
    <w:rsid w:val="003149F8"/>
    <w:rsid w:val="00314A99"/>
    <w:rsid w:val="00314E62"/>
    <w:rsid w:val="00315408"/>
    <w:rsid w:val="003158A6"/>
    <w:rsid w:val="0031638C"/>
    <w:rsid w:val="0031770E"/>
    <w:rsid w:val="00320803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613C"/>
    <w:rsid w:val="0032668B"/>
    <w:rsid w:val="00327659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CA5"/>
    <w:rsid w:val="003354B6"/>
    <w:rsid w:val="00335FB9"/>
    <w:rsid w:val="00336518"/>
    <w:rsid w:val="00336DE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50F32"/>
    <w:rsid w:val="00352290"/>
    <w:rsid w:val="00353222"/>
    <w:rsid w:val="0035350F"/>
    <w:rsid w:val="00354570"/>
    <w:rsid w:val="00356628"/>
    <w:rsid w:val="00357095"/>
    <w:rsid w:val="003571B8"/>
    <w:rsid w:val="00357286"/>
    <w:rsid w:val="00357A0C"/>
    <w:rsid w:val="00360802"/>
    <w:rsid w:val="00361264"/>
    <w:rsid w:val="003614DE"/>
    <w:rsid w:val="0036158C"/>
    <w:rsid w:val="003615F0"/>
    <w:rsid w:val="003623B0"/>
    <w:rsid w:val="0036361D"/>
    <w:rsid w:val="00363E22"/>
    <w:rsid w:val="0036400F"/>
    <w:rsid w:val="0036431D"/>
    <w:rsid w:val="00364688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70000"/>
    <w:rsid w:val="00370E10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64EC"/>
    <w:rsid w:val="003772FD"/>
    <w:rsid w:val="003803E3"/>
    <w:rsid w:val="0038092C"/>
    <w:rsid w:val="003809DD"/>
    <w:rsid w:val="00380DC2"/>
    <w:rsid w:val="00381127"/>
    <w:rsid w:val="00381905"/>
    <w:rsid w:val="00381DB7"/>
    <w:rsid w:val="00381F9A"/>
    <w:rsid w:val="0038216F"/>
    <w:rsid w:val="00382706"/>
    <w:rsid w:val="00382EF5"/>
    <w:rsid w:val="00382F27"/>
    <w:rsid w:val="00383989"/>
    <w:rsid w:val="00385A40"/>
    <w:rsid w:val="00385ED8"/>
    <w:rsid w:val="00385EDC"/>
    <w:rsid w:val="00386761"/>
    <w:rsid w:val="00386C9D"/>
    <w:rsid w:val="00387317"/>
    <w:rsid w:val="00387A44"/>
    <w:rsid w:val="003905E1"/>
    <w:rsid w:val="00390EE0"/>
    <w:rsid w:val="00391285"/>
    <w:rsid w:val="0039220E"/>
    <w:rsid w:val="00392222"/>
    <w:rsid w:val="00392399"/>
    <w:rsid w:val="003929E6"/>
    <w:rsid w:val="00392CEB"/>
    <w:rsid w:val="00392D57"/>
    <w:rsid w:val="00393FF7"/>
    <w:rsid w:val="00395C09"/>
    <w:rsid w:val="00396AEE"/>
    <w:rsid w:val="00397205"/>
    <w:rsid w:val="003973EB"/>
    <w:rsid w:val="00397542"/>
    <w:rsid w:val="003A0D9E"/>
    <w:rsid w:val="003A1372"/>
    <w:rsid w:val="003A1FC2"/>
    <w:rsid w:val="003A227D"/>
    <w:rsid w:val="003A2507"/>
    <w:rsid w:val="003A2695"/>
    <w:rsid w:val="003A2698"/>
    <w:rsid w:val="003A2A5B"/>
    <w:rsid w:val="003A2B60"/>
    <w:rsid w:val="003A2DC8"/>
    <w:rsid w:val="003A32D8"/>
    <w:rsid w:val="003A3307"/>
    <w:rsid w:val="003A37B4"/>
    <w:rsid w:val="003A387A"/>
    <w:rsid w:val="003A3BC8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C8C"/>
    <w:rsid w:val="003B7984"/>
    <w:rsid w:val="003C14FD"/>
    <w:rsid w:val="003C1FED"/>
    <w:rsid w:val="003C2221"/>
    <w:rsid w:val="003C25C1"/>
    <w:rsid w:val="003C26E8"/>
    <w:rsid w:val="003C306C"/>
    <w:rsid w:val="003C3386"/>
    <w:rsid w:val="003C345D"/>
    <w:rsid w:val="003C3ADE"/>
    <w:rsid w:val="003C3C1B"/>
    <w:rsid w:val="003C456D"/>
    <w:rsid w:val="003C5DFF"/>
    <w:rsid w:val="003C65E2"/>
    <w:rsid w:val="003C6F44"/>
    <w:rsid w:val="003C7B99"/>
    <w:rsid w:val="003C7EB6"/>
    <w:rsid w:val="003D04A3"/>
    <w:rsid w:val="003D0AA9"/>
    <w:rsid w:val="003D0F8B"/>
    <w:rsid w:val="003D1AA5"/>
    <w:rsid w:val="003D1E9B"/>
    <w:rsid w:val="003D1FDC"/>
    <w:rsid w:val="003D206F"/>
    <w:rsid w:val="003D2236"/>
    <w:rsid w:val="003D312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4E2"/>
    <w:rsid w:val="003E16F5"/>
    <w:rsid w:val="003E2B07"/>
    <w:rsid w:val="003E2D5D"/>
    <w:rsid w:val="003E3148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F2D"/>
    <w:rsid w:val="003E7057"/>
    <w:rsid w:val="003E7554"/>
    <w:rsid w:val="003E755B"/>
    <w:rsid w:val="003E776B"/>
    <w:rsid w:val="003E7B12"/>
    <w:rsid w:val="003F015C"/>
    <w:rsid w:val="003F11FA"/>
    <w:rsid w:val="003F1FA5"/>
    <w:rsid w:val="003F25CA"/>
    <w:rsid w:val="003F27B9"/>
    <w:rsid w:val="003F2ED3"/>
    <w:rsid w:val="003F32EF"/>
    <w:rsid w:val="003F3774"/>
    <w:rsid w:val="003F40AC"/>
    <w:rsid w:val="003F4912"/>
    <w:rsid w:val="003F502F"/>
    <w:rsid w:val="003F53EA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900"/>
    <w:rsid w:val="00405A4F"/>
    <w:rsid w:val="00405BD6"/>
    <w:rsid w:val="00405F91"/>
    <w:rsid w:val="004102B6"/>
    <w:rsid w:val="00410525"/>
    <w:rsid w:val="004109BD"/>
    <w:rsid w:val="00411299"/>
    <w:rsid w:val="00411319"/>
    <w:rsid w:val="00411DF4"/>
    <w:rsid w:val="004126ED"/>
    <w:rsid w:val="0041409B"/>
    <w:rsid w:val="004145C6"/>
    <w:rsid w:val="0041472C"/>
    <w:rsid w:val="00414DFD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7A9"/>
    <w:rsid w:val="00422A66"/>
    <w:rsid w:val="00422CAB"/>
    <w:rsid w:val="00422DCE"/>
    <w:rsid w:val="00422E80"/>
    <w:rsid w:val="0042404C"/>
    <w:rsid w:val="0042405F"/>
    <w:rsid w:val="0042482F"/>
    <w:rsid w:val="00425314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7"/>
    <w:rsid w:val="00431C95"/>
    <w:rsid w:val="00431F29"/>
    <w:rsid w:val="00432EAB"/>
    <w:rsid w:val="00433B0E"/>
    <w:rsid w:val="00434413"/>
    <w:rsid w:val="00435724"/>
    <w:rsid w:val="004367D6"/>
    <w:rsid w:val="00436AAB"/>
    <w:rsid w:val="00440F14"/>
    <w:rsid w:val="00440F58"/>
    <w:rsid w:val="00441509"/>
    <w:rsid w:val="00441637"/>
    <w:rsid w:val="00441CD3"/>
    <w:rsid w:val="00441EA3"/>
    <w:rsid w:val="00441EC5"/>
    <w:rsid w:val="004428FD"/>
    <w:rsid w:val="00442A8C"/>
    <w:rsid w:val="00443D24"/>
    <w:rsid w:val="00443E2E"/>
    <w:rsid w:val="004440BC"/>
    <w:rsid w:val="00444A13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97A"/>
    <w:rsid w:val="00452AAB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FE3"/>
    <w:rsid w:val="00465BD3"/>
    <w:rsid w:val="00465F87"/>
    <w:rsid w:val="00465F9E"/>
    <w:rsid w:val="004663D9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291"/>
    <w:rsid w:val="00480C6B"/>
    <w:rsid w:val="00480EC3"/>
    <w:rsid w:val="004814CF"/>
    <w:rsid w:val="00482899"/>
    <w:rsid w:val="00482A1A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42FD"/>
    <w:rsid w:val="00494773"/>
    <w:rsid w:val="00494795"/>
    <w:rsid w:val="004960A4"/>
    <w:rsid w:val="004962CD"/>
    <w:rsid w:val="004973E7"/>
    <w:rsid w:val="00497E8D"/>
    <w:rsid w:val="004A0F39"/>
    <w:rsid w:val="004A17DB"/>
    <w:rsid w:val="004A1943"/>
    <w:rsid w:val="004A1982"/>
    <w:rsid w:val="004A1DE3"/>
    <w:rsid w:val="004A22E2"/>
    <w:rsid w:val="004A34F5"/>
    <w:rsid w:val="004A39CB"/>
    <w:rsid w:val="004A3DD1"/>
    <w:rsid w:val="004A3EB1"/>
    <w:rsid w:val="004A41B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5EB"/>
    <w:rsid w:val="004B3602"/>
    <w:rsid w:val="004B45FD"/>
    <w:rsid w:val="004B4A14"/>
    <w:rsid w:val="004B5088"/>
    <w:rsid w:val="004B552B"/>
    <w:rsid w:val="004B5F2D"/>
    <w:rsid w:val="004B7662"/>
    <w:rsid w:val="004B77A9"/>
    <w:rsid w:val="004B7843"/>
    <w:rsid w:val="004C145F"/>
    <w:rsid w:val="004C2198"/>
    <w:rsid w:val="004C23C8"/>
    <w:rsid w:val="004C4517"/>
    <w:rsid w:val="004C4D0F"/>
    <w:rsid w:val="004C5B6F"/>
    <w:rsid w:val="004C6BE1"/>
    <w:rsid w:val="004C7122"/>
    <w:rsid w:val="004C7826"/>
    <w:rsid w:val="004D1205"/>
    <w:rsid w:val="004D1255"/>
    <w:rsid w:val="004D1400"/>
    <w:rsid w:val="004D1587"/>
    <w:rsid w:val="004D1AC3"/>
    <w:rsid w:val="004D1AE1"/>
    <w:rsid w:val="004D1E33"/>
    <w:rsid w:val="004D1EC7"/>
    <w:rsid w:val="004D3088"/>
    <w:rsid w:val="004D3327"/>
    <w:rsid w:val="004D3454"/>
    <w:rsid w:val="004D3AA9"/>
    <w:rsid w:val="004D3DB6"/>
    <w:rsid w:val="004D3E20"/>
    <w:rsid w:val="004D5061"/>
    <w:rsid w:val="004D5208"/>
    <w:rsid w:val="004D52B2"/>
    <w:rsid w:val="004D56B7"/>
    <w:rsid w:val="004D6A94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ACB"/>
    <w:rsid w:val="004E5FFF"/>
    <w:rsid w:val="004E6656"/>
    <w:rsid w:val="004E6D1E"/>
    <w:rsid w:val="004E706B"/>
    <w:rsid w:val="004E711F"/>
    <w:rsid w:val="004E7383"/>
    <w:rsid w:val="004E7621"/>
    <w:rsid w:val="004E7A37"/>
    <w:rsid w:val="004E7E7C"/>
    <w:rsid w:val="004F0276"/>
    <w:rsid w:val="004F0DB0"/>
    <w:rsid w:val="004F1160"/>
    <w:rsid w:val="004F1523"/>
    <w:rsid w:val="004F1DDB"/>
    <w:rsid w:val="004F20FE"/>
    <w:rsid w:val="004F38A7"/>
    <w:rsid w:val="004F3F2E"/>
    <w:rsid w:val="004F41EA"/>
    <w:rsid w:val="004F4712"/>
    <w:rsid w:val="004F4988"/>
    <w:rsid w:val="004F4DB5"/>
    <w:rsid w:val="004F4F9B"/>
    <w:rsid w:val="004F5A76"/>
    <w:rsid w:val="004F683C"/>
    <w:rsid w:val="004F6C62"/>
    <w:rsid w:val="005002D9"/>
    <w:rsid w:val="00500E5A"/>
    <w:rsid w:val="005015A6"/>
    <w:rsid w:val="005024E6"/>
    <w:rsid w:val="005024EB"/>
    <w:rsid w:val="005027F2"/>
    <w:rsid w:val="00502C02"/>
    <w:rsid w:val="00502C34"/>
    <w:rsid w:val="00503F32"/>
    <w:rsid w:val="00504A59"/>
    <w:rsid w:val="00504B84"/>
    <w:rsid w:val="00504E67"/>
    <w:rsid w:val="005054B2"/>
    <w:rsid w:val="00505776"/>
    <w:rsid w:val="00506574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4CD0"/>
    <w:rsid w:val="00514E4A"/>
    <w:rsid w:val="0051565F"/>
    <w:rsid w:val="00515BEE"/>
    <w:rsid w:val="00517AD8"/>
    <w:rsid w:val="005202C1"/>
    <w:rsid w:val="005203E2"/>
    <w:rsid w:val="005207B5"/>
    <w:rsid w:val="00520F81"/>
    <w:rsid w:val="00521BF0"/>
    <w:rsid w:val="00521CDE"/>
    <w:rsid w:val="00522972"/>
    <w:rsid w:val="00522A1B"/>
    <w:rsid w:val="00522D27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D05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346B"/>
    <w:rsid w:val="00533896"/>
    <w:rsid w:val="00535669"/>
    <w:rsid w:val="00535F3F"/>
    <w:rsid w:val="0053662E"/>
    <w:rsid w:val="00536940"/>
    <w:rsid w:val="005369C6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E92"/>
    <w:rsid w:val="00551010"/>
    <w:rsid w:val="00551167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772F"/>
    <w:rsid w:val="00560690"/>
    <w:rsid w:val="00560798"/>
    <w:rsid w:val="00561598"/>
    <w:rsid w:val="00562106"/>
    <w:rsid w:val="00562341"/>
    <w:rsid w:val="00562569"/>
    <w:rsid w:val="00563289"/>
    <w:rsid w:val="00563738"/>
    <w:rsid w:val="005644FC"/>
    <w:rsid w:val="00564602"/>
    <w:rsid w:val="0056498D"/>
    <w:rsid w:val="00565953"/>
    <w:rsid w:val="00565D67"/>
    <w:rsid w:val="00565D96"/>
    <w:rsid w:val="00565E71"/>
    <w:rsid w:val="0056620F"/>
    <w:rsid w:val="00566890"/>
    <w:rsid w:val="00566BEE"/>
    <w:rsid w:val="00567492"/>
    <w:rsid w:val="0056784B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2144"/>
    <w:rsid w:val="00583EBF"/>
    <w:rsid w:val="005841CC"/>
    <w:rsid w:val="00584278"/>
    <w:rsid w:val="00584667"/>
    <w:rsid w:val="00584837"/>
    <w:rsid w:val="00585879"/>
    <w:rsid w:val="005867A6"/>
    <w:rsid w:val="00586C92"/>
    <w:rsid w:val="00587440"/>
    <w:rsid w:val="0058781F"/>
    <w:rsid w:val="005878B7"/>
    <w:rsid w:val="005879A4"/>
    <w:rsid w:val="005903D6"/>
    <w:rsid w:val="005911FF"/>
    <w:rsid w:val="005915AE"/>
    <w:rsid w:val="00593094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67E6"/>
    <w:rsid w:val="005A6E61"/>
    <w:rsid w:val="005A744D"/>
    <w:rsid w:val="005A7901"/>
    <w:rsid w:val="005A7B57"/>
    <w:rsid w:val="005A7BDA"/>
    <w:rsid w:val="005A7F2A"/>
    <w:rsid w:val="005B079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533"/>
    <w:rsid w:val="005C7737"/>
    <w:rsid w:val="005C7DB5"/>
    <w:rsid w:val="005D06A8"/>
    <w:rsid w:val="005D2F01"/>
    <w:rsid w:val="005D3C1A"/>
    <w:rsid w:val="005D4303"/>
    <w:rsid w:val="005D4EFF"/>
    <w:rsid w:val="005D54B3"/>
    <w:rsid w:val="005D5BE2"/>
    <w:rsid w:val="005D674B"/>
    <w:rsid w:val="005D6E26"/>
    <w:rsid w:val="005D7BA0"/>
    <w:rsid w:val="005D7DDE"/>
    <w:rsid w:val="005E06D2"/>
    <w:rsid w:val="005E0736"/>
    <w:rsid w:val="005E078D"/>
    <w:rsid w:val="005E0EF7"/>
    <w:rsid w:val="005E1E95"/>
    <w:rsid w:val="005E21F2"/>
    <w:rsid w:val="005E293D"/>
    <w:rsid w:val="005E34FE"/>
    <w:rsid w:val="005E3534"/>
    <w:rsid w:val="005E4791"/>
    <w:rsid w:val="005E4887"/>
    <w:rsid w:val="005E4DA1"/>
    <w:rsid w:val="005E5077"/>
    <w:rsid w:val="005E5551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30C5"/>
    <w:rsid w:val="005F3FB9"/>
    <w:rsid w:val="005F6414"/>
    <w:rsid w:val="005F758E"/>
    <w:rsid w:val="005F7763"/>
    <w:rsid w:val="00600734"/>
    <w:rsid w:val="00601BA8"/>
    <w:rsid w:val="00602391"/>
    <w:rsid w:val="006023D0"/>
    <w:rsid w:val="00602DE8"/>
    <w:rsid w:val="00602F74"/>
    <w:rsid w:val="006034C0"/>
    <w:rsid w:val="00604722"/>
    <w:rsid w:val="00604FA6"/>
    <w:rsid w:val="0060540C"/>
    <w:rsid w:val="00605B65"/>
    <w:rsid w:val="0060667B"/>
    <w:rsid w:val="00607532"/>
    <w:rsid w:val="0060765E"/>
    <w:rsid w:val="006105AB"/>
    <w:rsid w:val="00611958"/>
    <w:rsid w:val="00612033"/>
    <w:rsid w:val="00612B58"/>
    <w:rsid w:val="00612E4E"/>
    <w:rsid w:val="00613C66"/>
    <w:rsid w:val="00614753"/>
    <w:rsid w:val="0061498D"/>
    <w:rsid w:val="006159FD"/>
    <w:rsid w:val="00615D1A"/>
    <w:rsid w:val="00615E86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4629"/>
    <w:rsid w:val="00624A95"/>
    <w:rsid w:val="00624FC5"/>
    <w:rsid w:val="006257B1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4038A"/>
    <w:rsid w:val="00640CB1"/>
    <w:rsid w:val="00640E1E"/>
    <w:rsid w:val="006444A5"/>
    <w:rsid w:val="00645E3D"/>
    <w:rsid w:val="00646154"/>
    <w:rsid w:val="00646201"/>
    <w:rsid w:val="006462F5"/>
    <w:rsid w:val="00646F78"/>
    <w:rsid w:val="006476B2"/>
    <w:rsid w:val="00647E7D"/>
    <w:rsid w:val="00647F27"/>
    <w:rsid w:val="00650713"/>
    <w:rsid w:val="00650F59"/>
    <w:rsid w:val="00650F66"/>
    <w:rsid w:val="006512A9"/>
    <w:rsid w:val="006526D1"/>
    <w:rsid w:val="006527A6"/>
    <w:rsid w:val="00652A95"/>
    <w:rsid w:val="00652BFC"/>
    <w:rsid w:val="00652D98"/>
    <w:rsid w:val="00652FD8"/>
    <w:rsid w:val="00653112"/>
    <w:rsid w:val="00653701"/>
    <w:rsid w:val="00653C97"/>
    <w:rsid w:val="0065448A"/>
    <w:rsid w:val="0065562C"/>
    <w:rsid w:val="00655EEA"/>
    <w:rsid w:val="006576AD"/>
    <w:rsid w:val="00657763"/>
    <w:rsid w:val="00657B13"/>
    <w:rsid w:val="0066040C"/>
    <w:rsid w:val="00660E86"/>
    <w:rsid w:val="006612E1"/>
    <w:rsid w:val="00662621"/>
    <w:rsid w:val="00662B82"/>
    <w:rsid w:val="00662BE5"/>
    <w:rsid w:val="006640B0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90B61"/>
    <w:rsid w:val="0069222C"/>
    <w:rsid w:val="00692ED2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A0CA9"/>
    <w:rsid w:val="006A12F9"/>
    <w:rsid w:val="006A197E"/>
    <w:rsid w:val="006A39E9"/>
    <w:rsid w:val="006A3B66"/>
    <w:rsid w:val="006A46F8"/>
    <w:rsid w:val="006A4CC0"/>
    <w:rsid w:val="006A56AE"/>
    <w:rsid w:val="006A69AF"/>
    <w:rsid w:val="006A73E3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36E"/>
    <w:rsid w:val="006C63B0"/>
    <w:rsid w:val="006C6A0D"/>
    <w:rsid w:val="006C7015"/>
    <w:rsid w:val="006C7C3F"/>
    <w:rsid w:val="006D05E9"/>
    <w:rsid w:val="006D090F"/>
    <w:rsid w:val="006D0BCD"/>
    <w:rsid w:val="006D0EFF"/>
    <w:rsid w:val="006D110E"/>
    <w:rsid w:val="006D15DA"/>
    <w:rsid w:val="006D1ED8"/>
    <w:rsid w:val="006D303B"/>
    <w:rsid w:val="006D304E"/>
    <w:rsid w:val="006D423E"/>
    <w:rsid w:val="006D4A2F"/>
    <w:rsid w:val="006D52EE"/>
    <w:rsid w:val="006D5661"/>
    <w:rsid w:val="006D5C54"/>
    <w:rsid w:val="006D6710"/>
    <w:rsid w:val="006D6836"/>
    <w:rsid w:val="006D71BC"/>
    <w:rsid w:val="006D7307"/>
    <w:rsid w:val="006E1134"/>
    <w:rsid w:val="006E1285"/>
    <w:rsid w:val="006E1402"/>
    <w:rsid w:val="006E17AB"/>
    <w:rsid w:val="006E2412"/>
    <w:rsid w:val="006E2BA4"/>
    <w:rsid w:val="006E429F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9D"/>
    <w:rsid w:val="006E67BD"/>
    <w:rsid w:val="006F0006"/>
    <w:rsid w:val="006F0B9A"/>
    <w:rsid w:val="006F1284"/>
    <w:rsid w:val="006F1822"/>
    <w:rsid w:val="006F2A57"/>
    <w:rsid w:val="006F2C83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20E5"/>
    <w:rsid w:val="0070246B"/>
    <w:rsid w:val="0070264A"/>
    <w:rsid w:val="00702A51"/>
    <w:rsid w:val="00702B40"/>
    <w:rsid w:val="00704DCA"/>
    <w:rsid w:val="00705A94"/>
    <w:rsid w:val="00705C6E"/>
    <w:rsid w:val="00705E7B"/>
    <w:rsid w:val="00706BD2"/>
    <w:rsid w:val="00707201"/>
    <w:rsid w:val="007075AB"/>
    <w:rsid w:val="00707693"/>
    <w:rsid w:val="007077EB"/>
    <w:rsid w:val="00710371"/>
    <w:rsid w:val="007107A1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6AC2"/>
    <w:rsid w:val="00736E01"/>
    <w:rsid w:val="00737AB4"/>
    <w:rsid w:val="00737F84"/>
    <w:rsid w:val="00742BF1"/>
    <w:rsid w:val="007442CD"/>
    <w:rsid w:val="00744755"/>
    <w:rsid w:val="00744E75"/>
    <w:rsid w:val="00745250"/>
    <w:rsid w:val="00747F41"/>
    <w:rsid w:val="007501A6"/>
    <w:rsid w:val="007511DB"/>
    <w:rsid w:val="007515D8"/>
    <w:rsid w:val="00751755"/>
    <w:rsid w:val="007517A3"/>
    <w:rsid w:val="00752009"/>
    <w:rsid w:val="0075210D"/>
    <w:rsid w:val="00752ACE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870"/>
    <w:rsid w:val="00760A41"/>
    <w:rsid w:val="00761112"/>
    <w:rsid w:val="00761673"/>
    <w:rsid w:val="00761A02"/>
    <w:rsid w:val="00761A12"/>
    <w:rsid w:val="00761C18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9DE"/>
    <w:rsid w:val="00767B03"/>
    <w:rsid w:val="007703DF"/>
    <w:rsid w:val="00770793"/>
    <w:rsid w:val="00771E31"/>
    <w:rsid w:val="00771ECA"/>
    <w:rsid w:val="00772C79"/>
    <w:rsid w:val="00772E7E"/>
    <w:rsid w:val="00774635"/>
    <w:rsid w:val="00774AE8"/>
    <w:rsid w:val="00775048"/>
    <w:rsid w:val="00776A77"/>
    <w:rsid w:val="00776D60"/>
    <w:rsid w:val="00776E70"/>
    <w:rsid w:val="00777273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31CA"/>
    <w:rsid w:val="00783518"/>
    <w:rsid w:val="00783A46"/>
    <w:rsid w:val="00783D75"/>
    <w:rsid w:val="00784E6B"/>
    <w:rsid w:val="0078616C"/>
    <w:rsid w:val="00786291"/>
    <w:rsid w:val="00786EAA"/>
    <w:rsid w:val="00790844"/>
    <w:rsid w:val="00790D4E"/>
    <w:rsid w:val="00790E4F"/>
    <w:rsid w:val="00791607"/>
    <w:rsid w:val="00791E08"/>
    <w:rsid w:val="007921F4"/>
    <w:rsid w:val="007931E2"/>
    <w:rsid w:val="0079456E"/>
    <w:rsid w:val="00794805"/>
    <w:rsid w:val="00794E33"/>
    <w:rsid w:val="007951BB"/>
    <w:rsid w:val="0079535D"/>
    <w:rsid w:val="00796243"/>
    <w:rsid w:val="00796B10"/>
    <w:rsid w:val="00797212"/>
    <w:rsid w:val="00797483"/>
    <w:rsid w:val="00797B11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E2C"/>
    <w:rsid w:val="007A50A0"/>
    <w:rsid w:val="007A630D"/>
    <w:rsid w:val="007A67C3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3C8B"/>
    <w:rsid w:val="007B48F1"/>
    <w:rsid w:val="007B4BEC"/>
    <w:rsid w:val="007B5220"/>
    <w:rsid w:val="007B579E"/>
    <w:rsid w:val="007B5FAB"/>
    <w:rsid w:val="007B6840"/>
    <w:rsid w:val="007B7367"/>
    <w:rsid w:val="007B7D51"/>
    <w:rsid w:val="007B7F60"/>
    <w:rsid w:val="007C0158"/>
    <w:rsid w:val="007C01D9"/>
    <w:rsid w:val="007C04E8"/>
    <w:rsid w:val="007C0D4B"/>
    <w:rsid w:val="007C123E"/>
    <w:rsid w:val="007C1B34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D0B10"/>
    <w:rsid w:val="007D1FDF"/>
    <w:rsid w:val="007D2119"/>
    <w:rsid w:val="007D28A1"/>
    <w:rsid w:val="007D2C3D"/>
    <w:rsid w:val="007D36A6"/>
    <w:rsid w:val="007D375E"/>
    <w:rsid w:val="007D3905"/>
    <w:rsid w:val="007D390D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CD5"/>
    <w:rsid w:val="007E3292"/>
    <w:rsid w:val="007E4094"/>
    <w:rsid w:val="007E447E"/>
    <w:rsid w:val="007E463B"/>
    <w:rsid w:val="007E48C8"/>
    <w:rsid w:val="007E4E2B"/>
    <w:rsid w:val="007E58BB"/>
    <w:rsid w:val="007E5D06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B26"/>
    <w:rsid w:val="008016C9"/>
    <w:rsid w:val="00801D29"/>
    <w:rsid w:val="00801E2F"/>
    <w:rsid w:val="00802D08"/>
    <w:rsid w:val="0080304D"/>
    <w:rsid w:val="008030A3"/>
    <w:rsid w:val="0080332B"/>
    <w:rsid w:val="00803AB1"/>
    <w:rsid w:val="0080412E"/>
    <w:rsid w:val="008042E0"/>
    <w:rsid w:val="008047A9"/>
    <w:rsid w:val="00804FF3"/>
    <w:rsid w:val="0080527C"/>
    <w:rsid w:val="00807A60"/>
    <w:rsid w:val="00810DD5"/>
    <w:rsid w:val="0081218A"/>
    <w:rsid w:val="00812468"/>
    <w:rsid w:val="008128DD"/>
    <w:rsid w:val="00812A82"/>
    <w:rsid w:val="00812BA1"/>
    <w:rsid w:val="00812D8C"/>
    <w:rsid w:val="008141AC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21D2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F93"/>
    <w:rsid w:val="00832C34"/>
    <w:rsid w:val="00832EB7"/>
    <w:rsid w:val="008339EA"/>
    <w:rsid w:val="008340A2"/>
    <w:rsid w:val="008340A9"/>
    <w:rsid w:val="00834606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B3F"/>
    <w:rsid w:val="0084455B"/>
    <w:rsid w:val="008446DB"/>
    <w:rsid w:val="00845272"/>
    <w:rsid w:val="00845D41"/>
    <w:rsid w:val="0084620D"/>
    <w:rsid w:val="008463C4"/>
    <w:rsid w:val="00846957"/>
    <w:rsid w:val="008473B4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1032"/>
    <w:rsid w:val="00862B14"/>
    <w:rsid w:val="008640C8"/>
    <w:rsid w:val="008647DC"/>
    <w:rsid w:val="00865523"/>
    <w:rsid w:val="00865F3E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AFF"/>
    <w:rsid w:val="0087624B"/>
    <w:rsid w:val="0087632E"/>
    <w:rsid w:val="008765F2"/>
    <w:rsid w:val="00876AFD"/>
    <w:rsid w:val="00876D67"/>
    <w:rsid w:val="00877533"/>
    <w:rsid w:val="008779C6"/>
    <w:rsid w:val="00877FBA"/>
    <w:rsid w:val="00880B9B"/>
    <w:rsid w:val="00881777"/>
    <w:rsid w:val="00882114"/>
    <w:rsid w:val="00882250"/>
    <w:rsid w:val="00882797"/>
    <w:rsid w:val="008827DA"/>
    <w:rsid w:val="00882CCE"/>
    <w:rsid w:val="008833AE"/>
    <w:rsid w:val="00884482"/>
    <w:rsid w:val="00884A1A"/>
    <w:rsid w:val="00884CDE"/>
    <w:rsid w:val="0088539E"/>
    <w:rsid w:val="00885DEA"/>
    <w:rsid w:val="00886200"/>
    <w:rsid w:val="00886679"/>
    <w:rsid w:val="00886927"/>
    <w:rsid w:val="008874A5"/>
    <w:rsid w:val="008875A2"/>
    <w:rsid w:val="008906EC"/>
    <w:rsid w:val="00891AF7"/>
    <w:rsid w:val="00893670"/>
    <w:rsid w:val="008941BB"/>
    <w:rsid w:val="008942B8"/>
    <w:rsid w:val="00894982"/>
    <w:rsid w:val="00895FEA"/>
    <w:rsid w:val="00896000"/>
    <w:rsid w:val="0089697C"/>
    <w:rsid w:val="00896AEB"/>
    <w:rsid w:val="00896F0B"/>
    <w:rsid w:val="00897A04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64D"/>
    <w:rsid w:val="008A5997"/>
    <w:rsid w:val="008A60A8"/>
    <w:rsid w:val="008A65E8"/>
    <w:rsid w:val="008A72C0"/>
    <w:rsid w:val="008A7E32"/>
    <w:rsid w:val="008B1022"/>
    <w:rsid w:val="008B1246"/>
    <w:rsid w:val="008B2792"/>
    <w:rsid w:val="008B2A87"/>
    <w:rsid w:val="008B5FB6"/>
    <w:rsid w:val="008B73E2"/>
    <w:rsid w:val="008B753F"/>
    <w:rsid w:val="008B77ED"/>
    <w:rsid w:val="008B7F94"/>
    <w:rsid w:val="008C172F"/>
    <w:rsid w:val="008C20FD"/>
    <w:rsid w:val="008C2502"/>
    <w:rsid w:val="008C2876"/>
    <w:rsid w:val="008C2A0B"/>
    <w:rsid w:val="008C30D3"/>
    <w:rsid w:val="008C311E"/>
    <w:rsid w:val="008C3306"/>
    <w:rsid w:val="008C40F2"/>
    <w:rsid w:val="008C4B22"/>
    <w:rsid w:val="008C5254"/>
    <w:rsid w:val="008C610F"/>
    <w:rsid w:val="008C6842"/>
    <w:rsid w:val="008C743D"/>
    <w:rsid w:val="008C7A30"/>
    <w:rsid w:val="008C7E88"/>
    <w:rsid w:val="008D0EB2"/>
    <w:rsid w:val="008D174E"/>
    <w:rsid w:val="008D2041"/>
    <w:rsid w:val="008D3139"/>
    <w:rsid w:val="008D355D"/>
    <w:rsid w:val="008D362D"/>
    <w:rsid w:val="008D36E3"/>
    <w:rsid w:val="008D3914"/>
    <w:rsid w:val="008D3DC8"/>
    <w:rsid w:val="008D3F2A"/>
    <w:rsid w:val="008D4010"/>
    <w:rsid w:val="008D4034"/>
    <w:rsid w:val="008D42B1"/>
    <w:rsid w:val="008D44FB"/>
    <w:rsid w:val="008D4BEB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7214"/>
    <w:rsid w:val="008E7BF0"/>
    <w:rsid w:val="008F07CE"/>
    <w:rsid w:val="008F0B27"/>
    <w:rsid w:val="008F1017"/>
    <w:rsid w:val="008F1C73"/>
    <w:rsid w:val="008F2BDA"/>
    <w:rsid w:val="008F2EB4"/>
    <w:rsid w:val="008F3492"/>
    <w:rsid w:val="008F364E"/>
    <w:rsid w:val="008F3DF9"/>
    <w:rsid w:val="008F4F2C"/>
    <w:rsid w:val="008F5022"/>
    <w:rsid w:val="008F5404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1B9"/>
    <w:rsid w:val="0091452A"/>
    <w:rsid w:val="00914773"/>
    <w:rsid w:val="0091478E"/>
    <w:rsid w:val="00915D20"/>
    <w:rsid w:val="00916032"/>
    <w:rsid w:val="00916116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B2B"/>
    <w:rsid w:val="0094248E"/>
    <w:rsid w:val="009437C0"/>
    <w:rsid w:val="00944348"/>
    <w:rsid w:val="009443E5"/>
    <w:rsid w:val="009445C3"/>
    <w:rsid w:val="009448C5"/>
    <w:rsid w:val="00944DF7"/>
    <w:rsid w:val="00944FF9"/>
    <w:rsid w:val="009452A9"/>
    <w:rsid w:val="00946538"/>
    <w:rsid w:val="00946A28"/>
    <w:rsid w:val="009473C9"/>
    <w:rsid w:val="00947E44"/>
    <w:rsid w:val="009507E3"/>
    <w:rsid w:val="00950A2A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EED"/>
    <w:rsid w:val="00976F87"/>
    <w:rsid w:val="0097777B"/>
    <w:rsid w:val="00977F88"/>
    <w:rsid w:val="0098145F"/>
    <w:rsid w:val="00981488"/>
    <w:rsid w:val="00981ADF"/>
    <w:rsid w:val="009820BE"/>
    <w:rsid w:val="00983120"/>
    <w:rsid w:val="009833CF"/>
    <w:rsid w:val="00983FA9"/>
    <w:rsid w:val="009843DA"/>
    <w:rsid w:val="009847AC"/>
    <w:rsid w:val="00984D2E"/>
    <w:rsid w:val="00984E76"/>
    <w:rsid w:val="00986478"/>
    <w:rsid w:val="00987098"/>
    <w:rsid w:val="00987C12"/>
    <w:rsid w:val="00987E98"/>
    <w:rsid w:val="00991322"/>
    <w:rsid w:val="009915E4"/>
    <w:rsid w:val="00992364"/>
    <w:rsid w:val="009924F2"/>
    <w:rsid w:val="00992D19"/>
    <w:rsid w:val="00992E34"/>
    <w:rsid w:val="009932B5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2A87"/>
    <w:rsid w:val="009D3A3C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181"/>
    <w:rsid w:val="009E53D2"/>
    <w:rsid w:val="009E56B7"/>
    <w:rsid w:val="009E5ADE"/>
    <w:rsid w:val="009E61B4"/>
    <w:rsid w:val="009E715A"/>
    <w:rsid w:val="009E73FA"/>
    <w:rsid w:val="009F06DD"/>
    <w:rsid w:val="009F1162"/>
    <w:rsid w:val="009F1DCC"/>
    <w:rsid w:val="009F2235"/>
    <w:rsid w:val="009F31D7"/>
    <w:rsid w:val="009F47BD"/>
    <w:rsid w:val="009F6482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146"/>
    <w:rsid w:val="00A04725"/>
    <w:rsid w:val="00A04E6A"/>
    <w:rsid w:val="00A05129"/>
    <w:rsid w:val="00A05C19"/>
    <w:rsid w:val="00A06294"/>
    <w:rsid w:val="00A06638"/>
    <w:rsid w:val="00A06739"/>
    <w:rsid w:val="00A06E72"/>
    <w:rsid w:val="00A072F2"/>
    <w:rsid w:val="00A10839"/>
    <w:rsid w:val="00A10CB7"/>
    <w:rsid w:val="00A110F1"/>
    <w:rsid w:val="00A1194E"/>
    <w:rsid w:val="00A12005"/>
    <w:rsid w:val="00A1215E"/>
    <w:rsid w:val="00A12523"/>
    <w:rsid w:val="00A13B59"/>
    <w:rsid w:val="00A13BA4"/>
    <w:rsid w:val="00A15384"/>
    <w:rsid w:val="00A1591D"/>
    <w:rsid w:val="00A15BC6"/>
    <w:rsid w:val="00A168B4"/>
    <w:rsid w:val="00A16CD7"/>
    <w:rsid w:val="00A208A6"/>
    <w:rsid w:val="00A21FCF"/>
    <w:rsid w:val="00A2217C"/>
    <w:rsid w:val="00A23106"/>
    <w:rsid w:val="00A23FFA"/>
    <w:rsid w:val="00A25B7C"/>
    <w:rsid w:val="00A279AD"/>
    <w:rsid w:val="00A279D6"/>
    <w:rsid w:val="00A27B0F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11"/>
    <w:rsid w:val="00A3669D"/>
    <w:rsid w:val="00A36726"/>
    <w:rsid w:val="00A376F9"/>
    <w:rsid w:val="00A37A9D"/>
    <w:rsid w:val="00A416DA"/>
    <w:rsid w:val="00A432A9"/>
    <w:rsid w:val="00A43500"/>
    <w:rsid w:val="00A44116"/>
    <w:rsid w:val="00A4451C"/>
    <w:rsid w:val="00A45866"/>
    <w:rsid w:val="00A465B9"/>
    <w:rsid w:val="00A47B03"/>
    <w:rsid w:val="00A47C8A"/>
    <w:rsid w:val="00A47D4B"/>
    <w:rsid w:val="00A500CC"/>
    <w:rsid w:val="00A50B71"/>
    <w:rsid w:val="00A50DC8"/>
    <w:rsid w:val="00A518BB"/>
    <w:rsid w:val="00A51C30"/>
    <w:rsid w:val="00A52FDF"/>
    <w:rsid w:val="00A53389"/>
    <w:rsid w:val="00A533A7"/>
    <w:rsid w:val="00A5358A"/>
    <w:rsid w:val="00A53C2D"/>
    <w:rsid w:val="00A53E45"/>
    <w:rsid w:val="00A5416D"/>
    <w:rsid w:val="00A54B68"/>
    <w:rsid w:val="00A553A4"/>
    <w:rsid w:val="00A56846"/>
    <w:rsid w:val="00A572DB"/>
    <w:rsid w:val="00A575F5"/>
    <w:rsid w:val="00A605A2"/>
    <w:rsid w:val="00A60881"/>
    <w:rsid w:val="00A6228C"/>
    <w:rsid w:val="00A640CB"/>
    <w:rsid w:val="00A644D5"/>
    <w:rsid w:val="00A647FB"/>
    <w:rsid w:val="00A64F68"/>
    <w:rsid w:val="00A664B6"/>
    <w:rsid w:val="00A671E7"/>
    <w:rsid w:val="00A675A2"/>
    <w:rsid w:val="00A677D1"/>
    <w:rsid w:val="00A67E6A"/>
    <w:rsid w:val="00A702AC"/>
    <w:rsid w:val="00A70810"/>
    <w:rsid w:val="00A70CB0"/>
    <w:rsid w:val="00A710A0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73"/>
    <w:rsid w:val="00A77CFB"/>
    <w:rsid w:val="00A8220E"/>
    <w:rsid w:val="00A82670"/>
    <w:rsid w:val="00A827EB"/>
    <w:rsid w:val="00A82BB6"/>
    <w:rsid w:val="00A83A81"/>
    <w:rsid w:val="00A848E1"/>
    <w:rsid w:val="00A853BA"/>
    <w:rsid w:val="00A85957"/>
    <w:rsid w:val="00A85CAF"/>
    <w:rsid w:val="00A8710A"/>
    <w:rsid w:val="00A87C63"/>
    <w:rsid w:val="00A90387"/>
    <w:rsid w:val="00A9064A"/>
    <w:rsid w:val="00A90986"/>
    <w:rsid w:val="00A91384"/>
    <w:rsid w:val="00A913BF"/>
    <w:rsid w:val="00A919A7"/>
    <w:rsid w:val="00A92112"/>
    <w:rsid w:val="00A929F6"/>
    <w:rsid w:val="00A93A00"/>
    <w:rsid w:val="00A93DA0"/>
    <w:rsid w:val="00A93DB2"/>
    <w:rsid w:val="00A94982"/>
    <w:rsid w:val="00A94C54"/>
    <w:rsid w:val="00A9646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360"/>
    <w:rsid w:val="00AA640A"/>
    <w:rsid w:val="00AA6689"/>
    <w:rsid w:val="00AA67A3"/>
    <w:rsid w:val="00AA6923"/>
    <w:rsid w:val="00AA73CA"/>
    <w:rsid w:val="00AA7C6D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C093A"/>
    <w:rsid w:val="00AC0B69"/>
    <w:rsid w:val="00AC0C97"/>
    <w:rsid w:val="00AC12F9"/>
    <w:rsid w:val="00AC1D17"/>
    <w:rsid w:val="00AC2662"/>
    <w:rsid w:val="00AC2790"/>
    <w:rsid w:val="00AC464A"/>
    <w:rsid w:val="00AC4D4E"/>
    <w:rsid w:val="00AC501E"/>
    <w:rsid w:val="00AC6C4F"/>
    <w:rsid w:val="00AC7070"/>
    <w:rsid w:val="00AC789B"/>
    <w:rsid w:val="00AC7BDE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29"/>
    <w:rsid w:val="00AE08C8"/>
    <w:rsid w:val="00AE0E5A"/>
    <w:rsid w:val="00AE1300"/>
    <w:rsid w:val="00AE1BBC"/>
    <w:rsid w:val="00AE1DA6"/>
    <w:rsid w:val="00AE22BD"/>
    <w:rsid w:val="00AE33A1"/>
    <w:rsid w:val="00AE3CD0"/>
    <w:rsid w:val="00AE42CA"/>
    <w:rsid w:val="00AE4577"/>
    <w:rsid w:val="00AE51FF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284B"/>
    <w:rsid w:val="00AF3A64"/>
    <w:rsid w:val="00AF3DCD"/>
    <w:rsid w:val="00AF4312"/>
    <w:rsid w:val="00AF447F"/>
    <w:rsid w:val="00AF4682"/>
    <w:rsid w:val="00AF4DE5"/>
    <w:rsid w:val="00AF572C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74B"/>
    <w:rsid w:val="00B0375F"/>
    <w:rsid w:val="00B03E89"/>
    <w:rsid w:val="00B04099"/>
    <w:rsid w:val="00B04A58"/>
    <w:rsid w:val="00B05742"/>
    <w:rsid w:val="00B069F5"/>
    <w:rsid w:val="00B06FA1"/>
    <w:rsid w:val="00B07AD2"/>
    <w:rsid w:val="00B07E38"/>
    <w:rsid w:val="00B10D01"/>
    <w:rsid w:val="00B1106C"/>
    <w:rsid w:val="00B111D9"/>
    <w:rsid w:val="00B11E0E"/>
    <w:rsid w:val="00B11FEE"/>
    <w:rsid w:val="00B13416"/>
    <w:rsid w:val="00B13DA8"/>
    <w:rsid w:val="00B1450A"/>
    <w:rsid w:val="00B14691"/>
    <w:rsid w:val="00B14B07"/>
    <w:rsid w:val="00B14CCA"/>
    <w:rsid w:val="00B14F68"/>
    <w:rsid w:val="00B15169"/>
    <w:rsid w:val="00B15B32"/>
    <w:rsid w:val="00B15E1F"/>
    <w:rsid w:val="00B16BB1"/>
    <w:rsid w:val="00B17950"/>
    <w:rsid w:val="00B200C3"/>
    <w:rsid w:val="00B202C7"/>
    <w:rsid w:val="00B20321"/>
    <w:rsid w:val="00B21040"/>
    <w:rsid w:val="00B2257C"/>
    <w:rsid w:val="00B228C9"/>
    <w:rsid w:val="00B2306D"/>
    <w:rsid w:val="00B23C54"/>
    <w:rsid w:val="00B24086"/>
    <w:rsid w:val="00B24DA9"/>
    <w:rsid w:val="00B2531C"/>
    <w:rsid w:val="00B25D06"/>
    <w:rsid w:val="00B26013"/>
    <w:rsid w:val="00B27422"/>
    <w:rsid w:val="00B30E12"/>
    <w:rsid w:val="00B31020"/>
    <w:rsid w:val="00B3285C"/>
    <w:rsid w:val="00B32DE3"/>
    <w:rsid w:val="00B35064"/>
    <w:rsid w:val="00B36245"/>
    <w:rsid w:val="00B36BFF"/>
    <w:rsid w:val="00B370A3"/>
    <w:rsid w:val="00B370BF"/>
    <w:rsid w:val="00B370EE"/>
    <w:rsid w:val="00B37D94"/>
    <w:rsid w:val="00B37E8A"/>
    <w:rsid w:val="00B401D6"/>
    <w:rsid w:val="00B40640"/>
    <w:rsid w:val="00B40A4F"/>
    <w:rsid w:val="00B40D2D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E99"/>
    <w:rsid w:val="00B55F6A"/>
    <w:rsid w:val="00B563C1"/>
    <w:rsid w:val="00B56A79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E"/>
    <w:rsid w:val="00B7661E"/>
    <w:rsid w:val="00B76C6F"/>
    <w:rsid w:val="00B775B8"/>
    <w:rsid w:val="00B80A09"/>
    <w:rsid w:val="00B820D2"/>
    <w:rsid w:val="00B83AA7"/>
    <w:rsid w:val="00B84113"/>
    <w:rsid w:val="00B85276"/>
    <w:rsid w:val="00B85443"/>
    <w:rsid w:val="00B85645"/>
    <w:rsid w:val="00B86C07"/>
    <w:rsid w:val="00B86F1A"/>
    <w:rsid w:val="00B87627"/>
    <w:rsid w:val="00B90433"/>
    <w:rsid w:val="00B90A71"/>
    <w:rsid w:val="00B91465"/>
    <w:rsid w:val="00B9177E"/>
    <w:rsid w:val="00B91B1F"/>
    <w:rsid w:val="00B91D9A"/>
    <w:rsid w:val="00B92B4C"/>
    <w:rsid w:val="00B92FDC"/>
    <w:rsid w:val="00B9603B"/>
    <w:rsid w:val="00B96187"/>
    <w:rsid w:val="00B97577"/>
    <w:rsid w:val="00B9789F"/>
    <w:rsid w:val="00B97EC8"/>
    <w:rsid w:val="00BA0458"/>
    <w:rsid w:val="00BA0DFD"/>
    <w:rsid w:val="00BA219B"/>
    <w:rsid w:val="00BA24D7"/>
    <w:rsid w:val="00BA26E2"/>
    <w:rsid w:val="00BA2848"/>
    <w:rsid w:val="00BA28D3"/>
    <w:rsid w:val="00BA590B"/>
    <w:rsid w:val="00BA65CD"/>
    <w:rsid w:val="00BA66CC"/>
    <w:rsid w:val="00BA6DB5"/>
    <w:rsid w:val="00BA735D"/>
    <w:rsid w:val="00BA7A59"/>
    <w:rsid w:val="00BA7DB4"/>
    <w:rsid w:val="00BA7F40"/>
    <w:rsid w:val="00BB04C1"/>
    <w:rsid w:val="00BB0CAB"/>
    <w:rsid w:val="00BB0CB1"/>
    <w:rsid w:val="00BB18D9"/>
    <w:rsid w:val="00BB20F5"/>
    <w:rsid w:val="00BB27D5"/>
    <w:rsid w:val="00BB2958"/>
    <w:rsid w:val="00BB2F5B"/>
    <w:rsid w:val="00BB317F"/>
    <w:rsid w:val="00BB357D"/>
    <w:rsid w:val="00BB4241"/>
    <w:rsid w:val="00BB4A66"/>
    <w:rsid w:val="00BB55A3"/>
    <w:rsid w:val="00BB678E"/>
    <w:rsid w:val="00BB6C58"/>
    <w:rsid w:val="00BB7A20"/>
    <w:rsid w:val="00BC1A9E"/>
    <w:rsid w:val="00BC2434"/>
    <w:rsid w:val="00BC30BC"/>
    <w:rsid w:val="00BC3B6C"/>
    <w:rsid w:val="00BC3FCA"/>
    <w:rsid w:val="00BC4F93"/>
    <w:rsid w:val="00BC5129"/>
    <w:rsid w:val="00BC606A"/>
    <w:rsid w:val="00BC6998"/>
    <w:rsid w:val="00BC778E"/>
    <w:rsid w:val="00BC79FB"/>
    <w:rsid w:val="00BC7D53"/>
    <w:rsid w:val="00BD064E"/>
    <w:rsid w:val="00BD1599"/>
    <w:rsid w:val="00BD173F"/>
    <w:rsid w:val="00BD3370"/>
    <w:rsid w:val="00BD387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A50"/>
    <w:rsid w:val="00C06B8B"/>
    <w:rsid w:val="00C070AB"/>
    <w:rsid w:val="00C07CD2"/>
    <w:rsid w:val="00C10A5A"/>
    <w:rsid w:val="00C11918"/>
    <w:rsid w:val="00C1298B"/>
    <w:rsid w:val="00C135F0"/>
    <w:rsid w:val="00C142EA"/>
    <w:rsid w:val="00C143F3"/>
    <w:rsid w:val="00C146D1"/>
    <w:rsid w:val="00C14C88"/>
    <w:rsid w:val="00C14ED6"/>
    <w:rsid w:val="00C17717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7FE"/>
    <w:rsid w:val="00C44D1C"/>
    <w:rsid w:val="00C45083"/>
    <w:rsid w:val="00C450A7"/>
    <w:rsid w:val="00C45D88"/>
    <w:rsid w:val="00C46000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6299"/>
    <w:rsid w:val="00C567C1"/>
    <w:rsid w:val="00C57D64"/>
    <w:rsid w:val="00C6080C"/>
    <w:rsid w:val="00C60EC3"/>
    <w:rsid w:val="00C62102"/>
    <w:rsid w:val="00C6250E"/>
    <w:rsid w:val="00C62657"/>
    <w:rsid w:val="00C62CDC"/>
    <w:rsid w:val="00C6347D"/>
    <w:rsid w:val="00C64221"/>
    <w:rsid w:val="00C64298"/>
    <w:rsid w:val="00C643A9"/>
    <w:rsid w:val="00C64D82"/>
    <w:rsid w:val="00C65029"/>
    <w:rsid w:val="00C650AF"/>
    <w:rsid w:val="00C664AD"/>
    <w:rsid w:val="00C67A76"/>
    <w:rsid w:val="00C67EC6"/>
    <w:rsid w:val="00C70B9C"/>
    <w:rsid w:val="00C70F95"/>
    <w:rsid w:val="00C720E3"/>
    <w:rsid w:val="00C7272C"/>
    <w:rsid w:val="00C72C3B"/>
    <w:rsid w:val="00C732BB"/>
    <w:rsid w:val="00C7385E"/>
    <w:rsid w:val="00C73BB3"/>
    <w:rsid w:val="00C74799"/>
    <w:rsid w:val="00C74B2A"/>
    <w:rsid w:val="00C7519B"/>
    <w:rsid w:val="00C76025"/>
    <w:rsid w:val="00C76343"/>
    <w:rsid w:val="00C76919"/>
    <w:rsid w:val="00C76AFD"/>
    <w:rsid w:val="00C76C9F"/>
    <w:rsid w:val="00C76EC6"/>
    <w:rsid w:val="00C76FA0"/>
    <w:rsid w:val="00C77035"/>
    <w:rsid w:val="00C779D6"/>
    <w:rsid w:val="00C80FAD"/>
    <w:rsid w:val="00C826BB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2DD"/>
    <w:rsid w:val="00C901D9"/>
    <w:rsid w:val="00C90658"/>
    <w:rsid w:val="00C90A6A"/>
    <w:rsid w:val="00C913DB"/>
    <w:rsid w:val="00C919BF"/>
    <w:rsid w:val="00C9380C"/>
    <w:rsid w:val="00C9415A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348"/>
    <w:rsid w:val="00CB288E"/>
    <w:rsid w:val="00CB31A6"/>
    <w:rsid w:val="00CB541D"/>
    <w:rsid w:val="00CB5F6F"/>
    <w:rsid w:val="00CB5FCC"/>
    <w:rsid w:val="00CB630E"/>
    <w:rsid w:val="00CB6670"/>
    <w:rsid w:val="00CB7E0A"/>
    <w:rsid w:val="00CB7E76"/>
    <w:rsid w:val="00CC0301"/>
    <w:rsid w:val="00CC0F6C"/>
    <w:rsid w:val="00CC133D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322D"/>
    <w:rsid w:val="00CD4F18"/>
    <w:rsid w:val="00CD5251"/>
    <w:rsid w:val="00CD58AD"/>
    <w:rsid w:val="00CD63BE"/>
    <w:rsid w:val="00CD6CAD"/>
    <w:rsid w:val="00CD730C"/>
    <w:rsid w:val="00CE28EA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D70"/>
    <w:rsid w:val="00CF17AE"/>
    <w:rsid w:val="00CF2119"/>
    <w:rsid w:val="00CF29F2"/>
    <w:rsid w:val="00CF29F5"/>
    <w:rsid w:val="00CF322A"/>
    <w:rsid w:val="00CF3296"/>
    <w:rsid w:val="00CF4204"/>
    <w:rsid w:val="00CF4534"/>
    <w:rsid w:val="00CF639A"/>
    <w:rsid w:val="00CF684F"/>
    <w:rsid w:val="00CF686E"/>
    <w:rsid w:val="00CF7AA7"/>
    <w:rsid w:val="00D00316"/>
    <w:rsid w:val="00D02797"/>
    <w:rsid w:val="00D05B32"/>
    <w:rsid w:val="00D05C96"/>
    <w:rsid w:val="00D0759A"/>
    <w:rsid w:val="00D077F3"/>
    <w:rsid w:val="00D07ED8"/>
    <w:rsid w:val="00D105D5"/>
    <w:rsid w:val="00D105E3"/>
    <w:rsid w:val="00D1114C"/>
    <w:rsid w:val="00D1141E"/>
    <w:rsid w:val="00D11D87"/>
    <w:rsid w:val="00D11FC2"/>
    <w:rsid w:val="00D12EED"/>
    <w:rsid w:val="00D12F8C"/>
    <w:rsid w:val="00D14977"/>
    <w:rsid w:val="00D14AE9"/>
    <w:rsid w:val="00D156CF"/>
    <w:rsid w:val="00D16E27"/>
    <w:rsid w:val="00D175A7"/>
    <w:rsid w:val="00D179D2"/>
    <w:rsid w:val="00D17C2D"/>
    <w:rsid w:val="00D21809"/>
    <w:rsid w:val="00D219D5"/>
    <w:rsid w:val="00D21A48"/>
    <w:rsid w:val="00D21FB7"/>
    <w:rsid w:val="00D224FC"/>
    <w:rsid w:val="00D23D2E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D1"/>
    <w:rsid w:val="00D40E71"/>
    <w:rsid w:val="00D41230"/>
    <w:rsid w:val="00D41643"/>
    <w:rsid w:val="00D41B79"/>
    <w:rsid w:val="00D41E43"/>
    <w:rsid w:val="00D4225B"/>
    <w:rsid w:val="00D42520"/>
    <w:rsid w:val="00D43D62"/>
    <w:rsid w:val="00D446C9"/>
    <w:rsid w:val="00D44ABC"/>
    <w:rsid w:val="00D45036"/>
    <w:rsid w:val="00D45C54"/>
    <w:rsid w:val="00D46690"/>
    <w:rsid w:val="00D46714"/>
    <w:rsid w:val="00D4789D"/>
    <w:rsid w:val="00D47EEE"/>
    <w:rsid w:val="00D50604"/>
    <w:rsid w:val="00D50F6F"/>
    <w:rsid w:val="00D519D5"/>
    <w:rsid w:val="00D52AE6"/>
    <w:rsid w:val="00D52D90"/>
    <w:rsid w:val="00D52F0F"/>
    <w:rsid w:val="00D533AE"/>
    <w:rsid w:val="00D53936"/>
    <w:rsid w:val="00D53A89"/>
    <w:rsid w:val="00D53C95"/>
    <w:rsid w:val="00D542B9"/>
    <w:rsid w:val="00D54AFF"/>
    <w:rsid w:val="00D54BE6"/>
    <w:rsid w:val="00D55303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1990"/>
    <w:rsid w:val="00D6239E"/>
    <w:rsid w:val="00D625D7"/>
    <w:rsid w:val="00D62FEA"/>
    <w:rsid w:val="00D6305A"/>
    <w:rsid w:val="00D63146"/>
    <w:rsid w:val="00D63776"/>
    <w:rsid w:val="00D64111"/>
    <w:rsid w:val="00D64A71"/>
    <w:rsid w:val="00D64F30"/>
    <w:rsid w:val="00D659AD"/>
    <w:rsid w:val="00D65C23"/>
    <w:rsid w:val="00D65D55"/>
    <w:rsid w:val="00D66691"/>
    <w:rsid w:val="00D671A1"/>
    <w:rsid w:val="00D702F6"/>
    <w:rsid w:val="00D7076A"/>
    <w:rsid w:val="00D70967"/>
    <w:rsid w:val="00D7135B"/>
    <w:rsid w:val="00D7267B"/>
    <w:rsid w:val="00D72B41"/>
    <w:rsid w:val="00D7346B"/>
    <w:rsid w:val="00D73CE0"/>
    <w:rsid w:val="00D73D92"/>
    <w:rsid w:val="00D7420E"/>
    <w:rsid w:val="00D74ECE"/>
    <w:rsid w:val="00D76CFD"/>
    <w:rsid w:val="00D7721E"/>
    <w:rsid w:val="00D774F4"/>
    <w:rsid w:val="00D80059"/>
    <w:rsid w:val="00D80E42"/>
    <w:rsid w:val="00D8104B"/>
    <w:rsid w:val="00D81838"/>
    <w:rsid w:val="00D81A33"/>
    <w:rsid w:val="00D822F7"/>
    <w:rsid w:val="00D82700"/>
    <w:rsid w:val="00D835DD"/>
    <w:rsid w:val="00D83EE8"/>
    <w:rsid w:val="00D8432E"/>
    <w:rsid w:val="00D844B9"/>
    <w:rsid w:val="00D844EE"/>
    <w:rsid w:val="00D84EF1"/>
    <w:rsid w:val="00D84F72"/>
    <w:rsid w:val="00D8569C"/>
    <w:rsid w:val="00D86107"/>
    <w:rsid w:val="00D86BFA"/>
    <w:rsid w:val="00D86E79"/>
    <w:rsid w:val="00D86EBC"/>
    <w:rsid w:val="00D874FA"/>
    <w:rsid w:val="00D87894"/>
    <w:rsid w:val="00D904BD"/>
    <w:rsid w:val="00D90BB7"/>
    <w:rsid w:val="00D92449"/>
    <w:rsid w:val="00D92572"/>
    <w:rsid w:val="00D9276A"/>
    <w:rsid w:val="00D9278E"/>
    <w:rsid w:val="00D9296F"/>
    <w:rsid w:val="00D93380"/>
    <w:rsid w:val="00D9496C"/>
    <w:rsid w:val="00D9581E"/>
    <w:rsid w:val="00D960C6"/>
    <w:rsid w:val="00D96309"/>
    <w:rsid w:val="00D96496"/>
    <w:rsid w:val="00D96728"/>
    <w:rsid w:val="00D9698E"/>
    <w:rsid w:val="00D96F53"/>
    <w:rsid w:val="00D97641"/>
    <w:rsid w:val="00DA0585"/>
    <w:rsid w:val="00DA0A81"/>
    <w:rsid w:val="00DA21A7"/>
    <w:rsid w:val="00DA28C3"/>
    <w:rsid w:val="00DA3D6B"/>
    <w:rsid w:val="00DA3DFE"/>
    <w:rsid w:val="00DA4130"/>
    <w:rsid w:val="00DA4514"/>
    <w:rsid w:val="00DA4594"/>
    <w:rsid w:val="00DA5A0F"/>
    <w:rsid w:val="00DA5C74"/>
    <w:rsid w:val="00DA5E93"/>
    <w:rsid w:val="00DA64A7"/>
    <w:rsid w:val="00DA6504"/>
    <w:rsid w:val="00DA6B32"/>
    <w:rsid w:val="00DA6E84"/>
    <w:rsid w:val="00DA7D3F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EB1"/>
    <w:rsid w:val="00DC0767"/>
    <w:rsid w:val="00DC1A9E"/>
    <w:rsid w:val="00DC1ADD"/>
    <w:rsid w:val="00DC2770"/>
    <w:rsid w:val="00DC2B7D"/>
    <w:rsid w:val="00DC2B82"/>
    <w:rsid w:val="00DC32C2"/>
    <w:rsid w:val="00DC43E4"/>
    <w:rsid w:val="00DC4BA4"/>
    <w:rsid w:val="00DC4DEB"/>
    <w:rsid w:val="00DC51CC"/>
    <w:rsid w:val="00DC5D67"/>
    <w:rsid w:val="00DC60DE"/>
    <w:rsid w:val="00DC6D70"/>
    <w:rsid w:val="00DC70D1"/>
    <w:rsid w:val="00DC71F0"/>
    <w:rsid w:val="00DD0581"/>
    <w:rsid w:val="00DD0C93"/>
    <w:rsid w:val="00DD0E5A"/>
    <w:rsid w:val="00DD0F38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29FA"/>
    <w:rsid w:val="00DE2DA7"/>
    <w:rsid w:val="00DE325F"/>
    <w:rsid w:val="00DE3501"/>
    <w:rsid w:val="00DE4643"/>
    <w:rsid w:val="00DE4F39"/>
    <w:rsid w:val="00DE5BD7"/>
    <w:rsid w:val="00DE5FAE"/>
    <w:rsid w:val="00DE6BF6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3FD"/>
    <w:rsid w:val="00E06601"/>
    <w:rsid w:val="00E066A3"/>
    <w:rsid w:val="00E069C0"/>
    <w:rsid w:val="00E10ED1"/>
    <w:rsid w:val="00E118F4"/>
    <w:rsid w:val="00E11ED1"/>
    <w:rsid w:val="00E1307B"/>
    <w:rsid w:val="00E13C7A"/>
    <w:rsid w:val="00E13D7E"/>
    <w:rsid w:val="00E13F9C"/>
    <w:rsid w:val="00E14B6C"/>
    <w:rsid w:val="00E15A38"/>
    <w:rsid w:val="00E15FDC"/>
    <w:rsid w:val="00E1680E"/>
    <w:rsid w:val="00E16BC5"/>
    <w:rsid w:val="00E16F30"/>
    <w:rsid w:val="00E17AF7"/>
    <w:rsid w:val="00E17C6D"/>
    <w:rsid w:val="00E20D22"/>
    <w:rsid w:val="00E214C1"/>
    <w:rsid w:val="00E21905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1CFA"/>
    <w:rsid w:val="00E325F1"/>
    <w:rsid w:val="00E32E2F"/>
    <w:rsid w:val="00E33053"/>
    <w:rsid w:val="00E330C7"/>
    <w:rsid w:val="00E34DA0"/>
    <w:rsid w:val="00E35473"/>
    <w:rsid w:val="00E35793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3BD5"/>
    <w:rsid w:val="00E43F9A"/>
    <w:rsid w:val="00E440BA"/>
    <w:rsid w:val="00E44B85"/>
    <w:rsid w:val="00E4552A"/>
    <w:rsid w:val="00E45597"/>
    <w:rsid w:val="00E45E7C"/>
    <w:rsid w:val="00E46266"/>
    <w:rsid w:val="00E46717"/>
    <w:rsid w:val="00E469CF"/>
    <w:rsid w:val="00E46ABA"/>
    <w:rsid w:val="00E47E6C"/>
    <w:rsid w:val="00E504CC"/>
    <w:rsid w:val="00E50D69"/>
    <w:rsid w:val="00E512C8"/>
    <w:rsid w:val="00E5135D"/>
    <w:rsid w:val="00E514FE"/>
    <w:rsid w:val="00E52291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6C"/>
    <w:rsid w:val="00E6233E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B21"/>
    <w:rsid w:val="00E72447"/>
    <w:rsid w:val="00E738A6"/>
    <w:rsid w:val="00E73C30"/>
    <w:rsid w:val="00E74583"/>
    <w:rsid w:val="00E7496C"/>
    <w:rsid w:val="00E757FA"/>
    <w:rsid w:val="00E7587C"/>
    <w:rsid w:val="00E75A72"/>
    <w:rsid w:val="00E75B98"/>
    <w:rsid w:val="00E75E10"/>
    <w:rsid w:val="00E7622D"/>
    <w:rsid w:val="00E76DA4"/>
    <w:rsid w:val="00E7701E"/>
    <w:rsid w:val="00E77905"/>
    <w:rsid w:val="00E801CB"/>
    <w:rsid w:val="00E80527"/>
    <w:rsid w:val="00E80A69"/>
    <w:rsid w:val="00E8126A"/>
    <w:rsid w:val="00E81487"/>
    <w:rsid w:val="00E83056"/>
    <w:rsid w:val="00E83106"/>
    <w:rsid w:val="00E8397C"/>
    <w:rsid w:val="00E83ED9"/>
    <w:rsid w:val="00E84844"/>
    <w:rsid w:val="00E85099"/>
    <w:rsid w:val="00E8521A"/>
    <w:rsid w:val="00E85A6E"/>
    <w:rsid w:val="00E86205"/>
    <w:rsid w:val="00E868F0"/>
    <w:rsid w:val="00E9013C"/>
    <w:rsid w:val="00E90423"/>
    <w:rsid w:val="00E90C84"/>
    <w:rsid w:val="00E90EDE"/>
    <w:rsid w:val="00E90F83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B27"/>
    <w:rsid w:val="00E94E32"/>
    <w:rsid w:val="00E94E3C"/>
    <w:rsid w:val="00E95A3C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B68"/>
    <w:rsid w:val="00EA3E03"/>
    <w:rsid w:val="00EA4C40"/>
    <w:rsid w:val="00EA4F87"/>
    <w:rsid w:val="00EA6F8F"/>
    <w:rsid w:val="00EB0678"/>
    <w:rsid w:val="00EB08A2"/>
    <w:rsid w:val="00EB18B5"/>
    <w:rsid w:val="00EB212D"/>
    <w:rsid w:val="00EB22CC"/>
    <w:rsid w:val="00EB2720"/>
    <w:rsid w:val="00EB3C68"/>
    <w:rsid w:val="00EB4309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51F0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A0B"/>
    <w:rsid w:val="00EE40E9"/>
    <w:rsid w:val="00EE480E"/>
    <w:rsid w:val="00EE6742"/>
    <w:rsid w:val="00EE7DC6"/>
    <w:rsid w:val="00EF03A9"/>
    <w:rsid w:val="00EF045E"/>
    <w:rsid w:val="00EF0D18"/>
    <w:rsid w:val="00EF0E8D"/>
    <w:rsid w:val="00EF1108"/>
    <w:rsid w:val="00EF1993"/>
    <w:rsid w:val="00EF1E0B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6014"/>
    <w:rsid w:val="00F06B56"/>
    <w:rsid w:val="00F06BDF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B3"/>
    <w:rsid w:val="00F13306"/>
    <w:rsid w:val="00F1340F"/>
    <w:rsid w:val="00F13A3C"/>
    <w:rsid w:val="00F13B91"/>
    <w:rsid w:val="00F13D27"/>
    <w:rsid w:val="00F142D6"/>
    <w:rsid w:val="00F143ED"/>
    <w:rsid w:val="00F14AB9"/>
    <w:rsid w:val="00F1503E"/>
    <w:rsid w:val="00F174BA"/>
    <w:rsid w:val="00F17CD3"/>
    <w:rsid w:val="00F20F0E"/>
    <w:rsid w:val="00F2103D"/>
    <w:rsid w:val="00F21693"/>
    <w:rsid w:val="00F217A8"/>
    <w:rsid w:val="00F22538"/>
    <w:rsid w:val="00F23382"/>
    <w:rsid w:val="00F26D0C"/>
    <w:rsid w:val="00F2743D"/>
    <w:rsid w:val="00F2771D"/>
    <w:rsid w:val="00F279CD"/>
    <w:rsid w:val="00F27F04"/>
    <w:rsid w:val="00F3059C"/>
    <w:rsid w:val="00F30FC8"/>
    <w:rsid w:val="00F32A67"/>
    <w:rsid w:val="00F32AFA"/>
    <w:rsid w:val="00F3341B"/>
    <w:rsid w:val="00F338FF"/>
    <w:rsid w:val="00F339F9"/>
    <w:rsid w:val="00F340EE"/>
    <w:rsid w:val="00F353CA"/>
    <w:rsid w:val="00F35D76"/>
    <w:rsid w:val="00F35F01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A63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D8E"/>
    <w:rsid w:val="00F57724"/>
    <w:rsid w:val="00F57AE8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2275"/>
    <w:rsid w:val="00F727DC"/>
    <w:rsid w:val="00F7291C"/>
    <w:rsid w:val="00F7417D"/>
    <w:rsid w:val="00F7435E"/>
    <w:rsid w:val="00F75152"/>
    <w:rsid w:val="00F75413"/>
    <w:rsid w:val="00F75828"/>
    <w:rsid w:val="00F75B69"/>
    <w:rsid w:val="00F76583"/>
    <w:rsid w:val="00F765D6"/>
    <w:rsid w:val="00F76802"/>
    <w:rsid w:val="00F771B6"/>
    <w:rsid w:val="00F77309"/>
    <w:rsid w:val="00F777EA"/>
    <w:rsid w:val="00F8136D"/>
    <w:rsid w:val="00F81CA1"/>
    <w:rsid w:val="00F81EC9"/>
    <w:rsid w:val="00F82415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D76"/>
    <w:rsid w:val="00F86DBB"/>
    <w:rsid w:val="00F877D7"/>
    <w:rsid w:val="00F87E66"/>
    <w:rsid w:val="00F90057"/>
    <w:rsid w:val="00F90B74"/>
    <w:rsid w:val="00F90C0D"/>
    <w:rsid w:val="00F91353"/>
    <w:rsid w:val="00F915C9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8CC"/>
    <w:rsid w:val="00FA39CA"/>
    <w:rsid w:val="00FA63F5"/>
    <w:rsid w:val="00FA680C"/>
    <w:rsid w:val="00FA6D35"/>
    <w:rsid w:val="00FA7EA7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34B0"/>
    <w:rsid w:val="00FB4576"/>
    <w:rsid w:val="00FB4B26"/>
    <w:rsid w:val="00FB5050"/>
    <w:rsid w:val="00FB588D"/>
    <w:rsid w:val="00FB5910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57C"/>
    <w:rsid w:val="00FC5D5A"/>
    <w:rsid w:val="00FC6028"/>
    <w:rsid w:val="00FC6338"/>
    <w:rsid w:val="00FC6972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E0E27"/>
    <w:rsid w:val="00FE235B"/>
    <w:rsid w:val="00FE24AA"/>
    <w:rsid w:val="00FE3666"/>
    <w:rsid w:val="00FE39BB"/>
    <w:rsid w:val="00FE3DAE"/>
    <w:rsid w:val="00FE3EAD"/>
    <w:rsid w:val="00FE4A0F"/>
    <w:rsid w:val="00FE5241"/>
    <w:rsid w:val="00FE52AA"/>
    <w:rsid w:val="00FE566F"/>
    <w:rsid w:val="00FE5683"/>
    <w:rsid w:val="00FE5B57"/>
    <w:rsid w:val="00FE68D6"/>
    <w:rsid w:val="00FE7060"/>
    <w:rsid w:val="00FE736F"/>
    <w:rsid w:val="00FF1751"/>
    <w:rsid w:val="00FF1F0B"/>
    <w:rsid w:val="00FF269A"/>
    <w:rsid w:val="00FF434C"/>
    <w:rsid w:val="00FF4558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ru v:ext="edit" colors="#15ff7f,#ffc,#ddbcde"/>
      <o:colormenu v:ext="edit" fillcolor="#ddbcde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E5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1F9A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1F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F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1F9A"/>
    <w:pPr>
      <w:autoSpaceDE w:val="0"/>
      <w:autoSpaceDN w:val="0"/>
      <w:adjustRightInd w:val="0"/>
      <w:spacing w:line="240" w:lineRule="auto"/>
      <w:ind w:left="0" w:right="0" w:firstLine="0"/>
    </w:pPr>
    <w:rPr>
      <w:rFonts w:ascii="Arial" w:eastAsia="Calibri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381F9A"/>
    <w:pPr>
      <w:spacing w:after="200" w:line="276" w:lineRule="auto"/>
      <w:ind w:left="720" w:right="0" w:firstLine="0"/>
      <w:contextualSpacing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rsid w:val="00653C97"/>
    <w:rPr>
      <w:color w:val="000000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E4F39"/>
    <w:rPr>
      <w:color w:val="800080" w:themeColor="followedHyperlink"/>
      <w:u w:val="single"/>
    </w:rPr>
  </w:style>
  <w:style w:type="character" w:customStyle="1" w:styleId="html-span">
    <w:name w:val="html-span"/>
    <w:basedOn w:val="Fuentedeprrafopredeter"/>
    <w:rsid w:val="008822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9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16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6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6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5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20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955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8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0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63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899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hyperlink" Target="https://youtu.be/Wv82rgbHFfs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hyperlink" Target="https://youtu.be/iGloCgd3StE&amp;list=PLSeLudsVmelOvbUdhGt1DsmCGXy3FRpAb&amp;index=2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http://youtu.be/KaS7Drzgpf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A1DBC-5BC6-40D3-884F-CF471E604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6</cp:revision>
  <cp:lastPrinted>2024-12-10T12:59:00Z</cp:lastPrinted>
  <dcterms:created xsi:type="dcterms:W3CDTF">2024-12-11T15:23:00Z</dcterms:created>
  <dcterms:modified xsi:type="dcterms:W3CDTF">2024-12-12T07:39:00Z</dcterms:modified>
</cp:coreProperties>
</file>